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A18" w:rsidRDefault="00773A18" w:rsidP="00BE3A8A">
      <w:pPr>
        <w:spacing w:after="0" w:line="240" w:lineRule="auto"/>
        <w:ind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Отчёт </w:t>
      </w:r>
      <w:r w:rsidR="005D5420">
        <w:rPr>
          <w:rFonts w:ascii="Times New Roman" w:hAnsi="Times New Roman" w:cs="Times New Roman"/>
          <w:sz w:val="24"/>
          <w:szCs w:val="24"/>
          <w:lang w:val="ru-RU"/>
        </w:rPr>
        <w:t>о куль</w:t>
      </w:r>
      <w:r w:rsidR="00BE3A8A">
        <w:rPr>
          <w:rFonts w:ascii="Times New Roman" w:hAnsi="Times New Roman" w:cs="Times New Roman"/>
          <w:sz w:val="24"/>
          <w:szCs w:val="24"/>
          <w:lang w:val="ru-RU"/>
        </w:rPr>
        <w:t xml:space="preserve">турно- массовых </w:t>
      </w:r>
      <w:r w:rsidR="005D5420">
        <w:rPr>
          <w:rFonts w:ascii="Times New Roman" w:hAnsi="Times New Roman" w:cs="Times New Roman"/>
          <w:sz w:val="24"/>
          <w:szCs w:val="24"/>
          <w:lang w:val="ru-RU"/>
        </w:rPr>
        <w:t xml:space="preserve">и физкультурных </w:t>
      </w:r>
      <w:r w:rsidR="00BE3A8A">
        <w:rPr>
          <w:rFonts w:ascii="Times New Roman" w:hAnsi="Times New Roman" w:cs="Times New Roman"/>
          <w:sz w:val="24"/>
          <w:szCs w:val="24"/>
          <w:lang w:val="ru-RU"/>
        </w:rPr>
        <w:t>мероприятиях</w:t>
      </w:r>
    </w:p>
    <w:p w:rsidR="00773A18" w:rsidRDefault="00773A18" w:rsidP="00773A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Санкт-Петербургского государственного лесотехнического университета имени С.М. Кирова</w:t>
      </w:r>
    </w:p>
    <w:p w:rsidR="00773A18" w:rsidRDefault="00773A18" w:rsidP="00773A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за 201</w:t>
      </w:r>
      <w:r w:rsidR="00A96B54">
        <w:rPr>
          <w:rFonts w:ascii="Times New Roman" w:hAnsi="Times New Roman" w:cs="Times New Roman"/>
          <w:sz w:val="24"/>
          <w:szCs w:val="24"/>
          <w:lang w:val="ru-RU"/>
        </w:rPr>
        <w:t>8</w:t>
      </w:r>
      <w:r>
        <w:rPr>
          <w:rFonts w:ascii="Times New Roman" w:hAnsi="Times New Roman" w:cs="Times New Roman"/>
          <w:sz w:val="24"/>
          <w:szCs w:val="24"/>
          <w:lang w:val="ru-RU"/>
        </w:rPr>
        <w:t>/201</w:t>
      </w:r>
      <w:r w:rsidR="00A96B54">
        <w:rPr>
          <w:rFonts w:ascii="Times New Roman" w:hAnsi="Times New Roman" w:cs="Times New Roman"/>
          <w:sz w:val="24"/>
          <w:szCs w:val="24"/>
          <w:lang w:val="ru-RU"/>
        </w:rPr>
        <w:t>9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учебный год</w:t>
      </w:r>
    </w:p>
    <w:p w:rsidR="00773A18" w:rsidRPr="00A86FCE" w:rsidRDefault="00773A18" w:rsidP="00773A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15466" w:type="dxa"/>
        <w:tblInd w:w="93" w:type="dxa"/>
        <w:tblLook w:val="04A0"/>
      </w:tblPr>
      <w:tblGrid>
        <w:gridCol w:w="636"/>
        <w:gridCol w:w="7884"/>
        <w:gridCol w:w="2016"/>
        <w:gridCol w:w="3331"/>
        <w:gridCol w:w="1599"/>
      </w:tblGrid>
      <w:tr w:rsidR="00A86FCE" w:rsidRPr="00A86FCE" w:rsidTr="00211F7D">
        <w:trPr>
          <w:trHeight w:val="555"/>
        </w:trPr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FCE" w:rsidRPr="00A86FCE" w:rsidRDefault="00A86FCE" w:rsidP="00773A1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№ </w:t>
            </w:r>
          </w:p>
        </w:tc>
        <w:tc>
          <w:tcPr>
            <w:tcW w:w="78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86FCE" w:rsidRPr="00A86FCE" w:rsidRDefault="00A86FCE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Мероприятие</w:t>
            </w:r>
          </w:p>
        </w:tc>
        <w:tc>
          <w:tcPr>
            <w:tcW w:w="20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FCE" w:rsidRPr="00A86FCE" w:rsidRDefault="00A86FCE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Дата проведения</w:t>
            </w:r>
          </w:p>
        </w:tc>
        <w:tc>
          <w:tcPr>
            <w:tcW w:w="33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86FCE" w:rsidRPr="00A86FCE" w:rsidRDefault="00A86FCE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Место проведения</w:t>
            </w:r>
          </w:p>
        </w:tc>
        <w:tc>
          <w:tcPr>
            <w:tcW w:w="15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6FCE" w:rsidRPr="00A86FCE" w:rsidRDefault="00A86FCE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Кол-во участников</w:t>
            </w:r>
          </w:p>
        </w:tc>
      </w:tr>
      <w:tr w:rsidR="00A86FCE" w:rsidRPr="00A86FCE" w:rsidTr="00211F7D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FCE" w:rsidRPr="00A86FCE" w:rsidRDefault="00A86FCE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1.</w:t>
            </w:r>
          </w:p>
        </w:tc>
        <w:tc>
          <w:tcPr>
            <w:tcW w:w="78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FCE" w:rsidRPr="00A86FCE" w:rsidRDefault="00A86FCE" w:rsidP="00A86FC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«День знаний». </w:t>
            </w: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Торжественное Посвящение в студенты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FCE" w:rsidRPr="00A86FCE" w:rsidRDefault="00A86FCE" w:rsidP="00A96B5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01.09.201</w:t>
            </w:r>
            <w:r w:rsidR="00A96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8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FCE" w:rsidRPr="00A86FCE" w:rsidRDefault="00A86FCE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СПбГЛТУ</w:t>
            </w:r>
          </w:p>
        </w:tc>
        <w:tc>
          <w:tcPr>
            <w:tcW w:w="15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FCE" w:rsidRPr="00A86FCE" w:rsidRDefault="00A86FCE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500</w:t>
            </w:r>
          </w:p>
        </w:tc>
      </w:tr>
      <w:tr w:rsidR="002A5B7A" w:rsidRPr="002A5B7A" w:rsidTr="00211F7D">
        <w:trPr>
          <w:trHeight w:val="64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B7A" w:rsidRPr="00A86FCE" w:rsidRDefault="002A5B7A" w:rsidP="002A5B7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2.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5B7A" w:rsidRPr="00FD40FA" w:rsidRDefault="002A5B7A" w:rsidP="002A5B7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A5B7A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ru-RU" w:eastAsia="ru-RU"/>
              </w:rPr>
              <w:t xml:space="preserve">3 – </w:t>
            </w:r>
            <w:r w:rsidRPr="002A5B7A"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t>ий</w:t>
            </w:r>
            <w:r w:rsidRPr="002A5B7A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ru-RU" w:eastAsia="ru-RU"/>
              </w:rPr>
              <w:t xml:space="preserve"> Международный практическ</w:t>
            </w:r>
            <w:r w:rsidRPr="002A5B7A"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t>ий студенческий проект</w:t>
            </w:r>
            <w:r w:rsidRPr="002A5B7A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hr-HR"/>
              </w:rPr>
              <w:t>„</w:t>
            </w:r>
            <w:r w:rsidRPr="002A5B7A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ru-RU"/>
              </w:rPr>
              <w:t xml:space="preserve">Инновационная школа </w:t>
            </w:r>
            <w:r w:rsidRPr="002A5B7A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hr-HR"/>
              </w:rPr>
              <w:t>Sprungbrett“</w:t>
            </w:r>
            <w:r w:rsidR="00FD40FA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ru-RU"/>
              </w:rPr>
              <w:t>.Участие.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5B7A" w:rsidRPr="00A86FCE" w:rsidRDefault="002A5B7A" w:rsidP="002A5B7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04-07.09.2018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5B7A" w:rsidRPr="00A86FCE" w:rsidRDefault="002A5B7A" w:rsidP="002A5B7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СПбГЛТУ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5B7A" w:rsidRPr="00A86FCE" w:rsidRDefault="002A5B7A" w:rsidP="002A5B7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100</w:t>
            </w:r>
          </w:p>
        </w:tc>
      </w:tr>
      <w:tr w:rsidR="00A86FCE" w:rsidRPr="00A86FCE" w:rsidTr="00211F7D">
        <w:trPr>
          <w:trHeight w:val="64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FCE" w:rsidRPr="00A86FCE" w:rsidRDefault="00A86FCE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3.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FCE" w:rsidRPr="00A86FCE" w:rsidRDefault="00FC6E3D" w:rsidP="00FC6E3D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Студенты ФСПО КАЛП в</w:t>
            </w:r>
            <w:r w:rsidR="00A86FCE"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озлож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или</w:t>
            </w:r>
            <w:r w:rsidR="00A86FCE"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цвет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ы</w:t>
            </w:r>
            <w:r w:rsidR="00A86FCE"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к мемориальным памятникам героическим защитникам и жителям блокадного Ленинграда 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FCE" w:rsidRPr="00A86FCE" w:rsidRDefault="00A86FCE" w:rsidP="002A5B7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0</w:t>
            </w:r>
            <w:r w:rsidR="002A5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7</w:t>
            </w: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.09.201</w:t>
            </w:r>
            <w:r w:rsidR="002A5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8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FCE" w:rsidRPr="00A86FCE" w:rsidRDefault="00A86FCE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Московский Парк Победы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FCE" w:rsidRPr="00A86FCE" w:rsidRDefault="00A86FCE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20</w:t>
            </w:r>
          </w:p>
        </w:tc>
      </w:tr>
      <w:tr w:rsidR="00A86FCE" w:rsidRPr="00A86FCE" w:rsidTr="00211F7D">
        <w:trPr>
          <w:trHeight w:val="7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FCE" w:rsidRPr="00A86FCE" w:rsidRDefault="00A86FCE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4.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FCE" w:rsidRPr="00A86FCE" w:rsidRDefault="002A5B7A" w:rsidP="002A5B7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4</w:t>
            </w:r>
            <w:r w:rsidR="00A86FCE"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команд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ы</w:t>
            </w:r>
            <w:r w:rsidR="00A86FCE"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ЛТУ приняли участие в соревнованиях </w:t>
            </w:r>
            <w:bookmarkStart w:id="0" w:name="_GoBack"/>
            <w:bookmarkEnd w:id="0"/>
            <w:r w:rsidR="00A86FCE"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по ули</w:t>
            </w:r>
            <w:r w:rsid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чному баскетболу "Оранжевый мяч»</w:t>
            </w:r>
            <w:r w:rsidR="00A86FCE"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.Команда девушек заняла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3</w:t>
            </w:r>
            <w:r w:rsidR="00A86FCE"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место.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FCE" w:rsidRPr="00A86FCE" w:rsidRDefault="002A5B7A" w:rsidP="002A5B7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08</w:t>
            </w:r>
            <w:r w:rsidR="00A86FCE"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.09.201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8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FCE" w:rsidRPr="00A86FCE" w:rsidRDefault="00A86FCE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КВЦ "</w:t>
            </w:r>
            <w:proofErr w:type="spellStart"/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Экспофорум</w:t>
            </w:r>
            <w:proofErr w:type="spellEnd"/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"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FCE" w:rsidRPr="00A86FCE" w:rsidRDefault="00A86FCE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20</w:t>
            </w:r>
          </w:p>
        </w:tc>
      </w:tr>
      <w:tr w:rsidR="002A5B7A" w:rsidRPr="002A5B7A" w:rsidTr="00211F7D">
        <w:trPr>
          <w:trHeight w:val="9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B7A" w:rsidRPr="00A86FCE" w:rsidRDefault="002A5B7A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5.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5B7A" w:rsidRPr="002A5B7A" w:rsidRDefault="002A5B7A" w:rsidP="002A5B7A">
            <w:pPr>
              <w:spacing w:after="0" w:line="276" w:lineRule="auto"/>
              <w:ind w:firstLine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2A5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Преподаватели и студенты СПбГЛТУ приняли участие в историко-краеведческом мероприятии, посвящённому 100-летию </w:t>
            </w:r>
            <w:r w:rsidRPr="002A5B7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ru-RU" w:eastAsia="ru-RU" w:bidi="ar-SA"/>
              </w:rPr>
              <w:t xml:space="preserve">со дня трагической гибели героя Гражданской войны — </w:t>
            </w:r>
            <w:proofErr w:type="gramStart"/>
            <w:r w:rsidRPr="002A5B7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ru-RU" w:eastAsia="ru-RU" w:bidi="ar-SA"/>
              </w:rPr>
              <w:t>П</w:t>
            </w:r>
            <w:proofErr w:type="gramEnd"/>
            <w:r w:rsidRPr="002A5B7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ru-RU" w:eastAsia="ru-RU" w:bidi="ar-SA"/>
              </w:rPr>
              <w:t xml:space="preserve"> Ф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ru-RU" w:eastAsia="ru-RU" w:bidi="ar-SA"/>
              </w:rPr>
              <w:t>.</w:t>
            </w:r>
            <w:r w:rsidRPr="002A5B7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ru-RU" w:eastAsia="ru-RU" w:bidi="ar-SA"/>
              </w:rPr>
              <w:t xml:space="preserve"> Виноградова.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5B7A" w:rsidRPr="00A86FCE" w:rsidRDefault="002A5B7A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10.09.2018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5B7A" w:rsidRPr="00A86FCE" w:rsidRDefault="002A5B7A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СПбГЛТУ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5B7A" w:rsidRPr="00A86FCE" w:rsidRDefault="002A5B7A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50</w:t>
            </w:r>
          </w:p>
        </w:tc>
      </w:tr>
      <w:tr w:rsidR="00A86FCE" w:rsidRPr="00A86FCE" w:rsidTr="00211F7D">
        <w:trPr>
          <w:trHeight w:val="9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FCE" w:rsidRPr="00A86FCE" w:rsidRDefault="002A5B7A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6</w:t>
            </w:r>
            <w:r w:rsidR="00A86FCE"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.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FCE" w:rsidRPr="00A86FCE" w:rsidRDefault="00A86FCE" w:rsidP="00A86FC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Преподаватели и студенты СПбГЛТУ приняли участие в Крестном ходе в день перенесения мощей святого благоверного князя Александра Невского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FCE" w:rsidRPr="00A86FCE" w:rsidRDefault="00A86FCE" w:rsidP="002A5B7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12.09.201</w:t>
            </w:r>
            <w:r w:rsidR="002A5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8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6FCE" w:rsidRPr="00A86FCE" w:rsidRDefault="00A86FCE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СПб, Невский пр.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FCE" w:rsidRPr="00A86FCE" w:rsidRDefault="002A5B7A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  <w:r w:rsidR="00A86FCE"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0</w:t>
            </w:r>
          </w:p>
        </w:tc>
      </w:tr>
      <w:tr w:rsidR="002A5B7A" w:rsidRPr="002A5B7A" w:rsidTr="00211F7D">
        <w:trPr>
          <w:trHeight w:val="69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B7A" w:rsidRDefault="002A5B7A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7. 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5B7A" w:rsidRPr="002A5B7A" w:rsidRDefault="002A5B7A" w:rsidP="002A5B7A">
            <w:pPr>
              <w:pStyle w:val="1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b w:val="0"/>
                <w:i w:val="0"/>
                <w:iCs w:val="0"/>
                <w:kern w:val="36"/>
                <w:sz w:val="24"/>
                <w:szCs w:val="24"/>
                <w:lang w:val="ru-RU" w:eastAsia="ru-RU" w:bidi="ar-SA"/>
              </w:rPr>
            </w:pPr>
            <w:r w:rsidRPr="002A5B7A"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 w:val="24"/>
                <w:szCs w:val="24"/>
                <w:lang w:val="ru-RU" w:eastAsia="ru-RU" w:bidi="ar-SA"/>
              </w:rPr>
              <w:t>Преподаватели и студенты СПбГЛТУ приняли участие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iCs w:val="0"/>
                <w:kern w:val="36"/>
                <w:sz w:val="24"/>
                <w:szCs w:val="24"/>
                <w:lang w:val="ru-RU" w:eastAsia="ru-RU" w:bidi="ar-SA"/>
              </w:rPr>
              <w:t xml:space="preserve">в </w:t>
            </w:r>
            <w:r w:rsidRPr="002A5B7A">
              <w:rPr>
                <w:rFonts w:ascii="Times New Roman" w:eastAsia="Times New Roman" w:hAnsi="Times New Roman" w:cs="Times New Roman"/>
                <w:b w:val="0"/>
                <w:i w:val="0"/>
                <w:iCs w:val="0"/>
                <w:kern w:val="36"/>
                <w:sz w:val="24"/>
                <w:szCs w:val="24"/>
                <w:lang w:val="ru-RU" w:eastAsia="ru-RU" w:bidi="ar-SA"/>
              </w:rPr>
              <w:t>Кругл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iCs w:val="0"/>
                <w:kern w:val="36"/>
                <w:sz w:val="24"/>
                <w:szCs w:val="24"/>
                <w:lang w:val="ru-RU" w:eastAsia="ru-RU" w:bidi="ar-SA"/>
              </w:rPr>
              <w:t>ом</w:t>
            </w:r>
            <w:r w:rsidRPr="002A5B7A">
              <w:rPr>
                <w:rFonts w:ascii="Times New Roman" w:eastAsia="Times New Roman" w:hAnsi="Times New Roman" w:cs="Times New Roman"/>
                <w:b w:val="0"/>
                <w:i w:val="0"/>
                <w:iCs w:val="0"/>
                <w:kern w:val="36"/>
                <w:sz w:val="24"/>
                <w:szCs w:val="24"/>
                <w:lang w:val="ru-RU" w:eastAsia="ru-RU" w:bidi="ar-SA"/>
              </w:rPr>
              <w:t xml:space="preserve"> </w:t>
            </w:r>
            <w:proofErr w:type="gramStart"/>
            <w:r w:rsidRPr="002A5B7A">
              <w:rPr>
                <w:rFonts w:ascii="Times New Roman" w:eastAsia="Times New Roman" w:hAnsi="Times New Roman" w:cs="Times New Roman"/>
                <w:b w:val="0"/>
                <w:i w:val="0"/>
                <w:iCs w:val="0"/>
                <w:kern w:val="36"/>
                <w:sz w:val="24"/>
                <w:szCs w:val="24"/>
                <w:lang w:val="ru-RU" w:eastAsia="ru-RU" w:bidi="ar-SA"/>
              </w:rPr>
              <w:t>стол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iCs w:val="0"/>
                <w:kern w:val="36"/>
                <w:sz w:val="24"/>
                <w:szCs w:val="24"/>
                <w:lang w:val="ru-RU" w:eastAsia="ru-RU" w:bidi="ar-SA"/>
              </w:rPr>
              <w:t>е</w:t>
            </w:r>
            <w:proofErr w:type="gramEnd"/>
            <w:r w:rsidRPr="002A5B7A">
              <w:rPr>
                <w:rFonts w:ascii="Times New Roman" w:eastAsia="Times New Roman" w:hAnsi="Times New Roman" w:cs="Times New Roman"/>
                <w:b w:val="0"/>
                <w:i w:val="0"/>
                <w:iCs w:val="0"/>
                <w:kern w:val="36"/>
                <w:sz w:val="24"/>
                <w:szCs w:val="24"/>
                <w:lang w:val="ru-RU" w:eastAsia="ru-RU" w:bidi="ar-SA"/>
              </w:rPr>
              <w:t>, посвященн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iCs w:val="0"/>
                <w:kern w:val="36"/>
                <w:sz w:val="24"/>
                <w:szCs w:val="24"/>
                <w:lang w:val="ru-RU" w:eastAsia="ru-RU" w:bidi="ar-SA"/>
              </w:rPr>
              <w:t xml:space="preserve">ому 178-летию Д.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i w:val="0"/>
                <w:iCs w:val="0"/>
                <w:kern w:val="36"/>
                <w:sz w:val="24"/>
                <w:szCs w:val="24"/>
                <w:lang w:val="ru-RU" w:eastAsia="ru-RU" w:bidi="ar-SA"/>
              </w:rPr>
              <w:t>Н.</w:t>
            </w:r>
            <w:r w:rsidRPr="002A5B7A">
              <w:rPr>
                <w:rFonts w:ascii="Times New Roman" w:eastAsia="Times New Roman" w:hAnsi="Times New Roman" w:cs="Times New Roman"/>
                <w:b w:val="0"/>
                <w:i w:val="0"/>
                <w:iCs w:val="0"/>
                <w:kern w:val="36"/>
                <w:sz w:val="24"/>
                <w:szCs w:val="24"/>
                <w:lang w:val="ru-RU" w:eastAsia="ru-RU" w:bidi="ar-SA"/>
              </w:rPr>
              <w:t>Кайгородова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i w:val="0"/>
                <w:iCs w:val="0"/>
                <w:kern w:val="36"/>
                <w:sz w:val="24"/>
                <w:szCs w:val="24"/>
                <w:lang w:val="ru-RU" w:eastAsia="ru-RU" w:bidi="ar-SA"/>
              </w:rPr>
              <w:t>,</w:t>
            </w:r>
            <w:r w:rsidRPr="002A5B7A">
              <w:rPr>
                <w:rFonts w:ascii="Times New Roman" w:eastAsia="Times New Roman" w:hAnsi="Times New Roman" w:cs="Times New Roman"/>
                <w:b w:val="0"/>
                <w:i w:val="0"/>
                <w:iCs w:val="0"/>
                <w:kern w:val="36"/>
                <w:sz w:val="24"/>
                <w:szCs w:val="24"/>
                <w:lang w:val="ru-RU" w:eastAsia="ru-RU" w:bidi="ar-SA"/>
              </w:rPr>
              <w:t xml:space="preserve"> и приуроченн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iCs w:val="0"/>
                <w:kern w:val="36"/>
                <w:sz w:val="24"/>
                <w:szCs w:val="24"/>
                <w:lang w:val="ru-RU" w:eastAsia="ru-RU" w:bidi="ar-SA"/>
              </w:rPr>
              <w:t>ому</w:t>
            </w:r>
            <w:r w:rsidRPr="002A5B7A">
              <w:rPr>
                <w:rFonts w:ascii="Times New Roman" w:eastAsia="Times New Roman" w:hAnsi="Times New Roman" w:cs="Times New Roman"/>
                <w:b w:val="0"/>
                <w:i w:val="0"/>
                <w:iCs w:val="0"/>
                <w:kern w:val="36"/>
                <w:sz w:val="24"/>
                <w:szCs w:val="24"/>
                <w:lang w:val="ru-RU" w:eastAsia="ru-RU" w:bidi="ar-SA"/>
              </w:rPr>
              <w:t xml:space="preserve"> к празднованию Дня работника леса.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5B7A" w:rsidRPr="00A86FCE" w:rsidRDefault="002A5B7A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13.09.2018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5B7A" w:rsidRPr="00A86FCE" w:rsidRDefault="002A5B7A" w:rsidP="002A5B7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ИОМ СПбГЛТУ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5B7A" w:rsidRPr="00A86FCE" w:rsidRDefault="002A5B7A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30</w:t>
            </w:r>
          </w:p>
        </w:tc>
      </w:tr>
      <w:tr w:rsidR="00A86FCE" w:rsidRPr="002A5B7A" w:rsidTr="00211F7D">
        <w:trPr>
          <w:trHeight w:val="69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FCE" w:rsidRPr="00A86FCE" w:rsidRDefault="002A5B7A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8</w:t>
            </w:r>
            <w:r w:rsidR="00A86FCE"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.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6FCE" w:rsidRPr="00A86FCE" w:rsidRDefault="00A86FCE" w:rsidP="00A86FC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Студенты СПбГЛТУ приняли участие в Пешем Параде Российского студенчества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FCE" w:rsidRPr="00A86FCE" w:rsidRDefault="00A86FCE" w:rsidP="002A5B7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  <w:r w:rsidR="002A5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</w:t>
            </w: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.09.201</w:t>
            </w:r>
            <w:r w:rsidR="002A5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8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FCE" w:rsidRPr="00A86FCE" w:rsidRDefault="00A86FCE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Петропавловская крепость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FCE" w:rsidRPr="00A86FCE" w:rsidRDefault="002A5B7A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7</w:t>
            </w:r>
            <w:r w:rsidR="00A86FCE"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0</w:t>
            </w:r>
          </w:p>
        </w:tc>
      </w:tr>
      <w:tr w:rsidR="00A86FCE" w:rsidRPr="00A86FCE" w:rsidTr="00211F7D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FCE" w:rsidRPr="00A86FCE" w:rsidRDefault="002A5B7A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9</w:t>
            </w:r>
            <w:r w:rsidR="00A86FCE"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.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FCE" w:rsidRPr="00A86FCE" w:rsidRDefault="00A86FCE" w:rsidP="00A86FC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ОСО ЛТУ провёл для первокурсников КВЕСТ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FCE" w:rsidRPr="00A86FCE" w:rsidRDefault="002A5B7A" w:rsidP="002A5B7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22</w:t>
            </w:r>
            <w:r w:rsidR="00A86FCE"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.09.201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8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FCE" w:rsidRPr="00A86FCE" w:rsidRDefault="00A86FCE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СПбГЛТУ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FCE" w:rsidRPr="00A86FCE" w:rsidRDefault="002A5B7A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20</w:t>
            </w:r>
            <w:r w:rsidR="00A86FCE"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0</w:t>
            </w:r>
          </w:p>
        </w:tc>
      </w:tr>
      <w:tr w:rsidR="00A86FCE" w:rsidRPr="002A5B7A" w:rsidTr="00211F7D">
        <w:trPr>
          <w:trHeight w:val="6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FCE" w:rsidRPr="00A86FCE" w:rsidRDefault="002A5B7A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10</w:t>
            </w:r>
            <w:r w:rsidR="00A86FCE"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.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FCE" w:rsidRPr="002A5B7A" w:rsidRDefault="002A5B7A" w:rsidP="002A5B7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Преподаватели и с</w:t>
            </w:r>
            <w:r w:rsidR="00A86FCE"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туденты СПбГЛТУ приняли участие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в </w:t>
            </w:r>
            <w:r w:rsidRPr="002A5B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20-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2A5B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Петербургск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ом</w:t>
            </w:r>
            <w:r w:rsidRPr="002A5B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Международн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ом</w:t>
            </w:r>
            <w:r w:rsidRPr="002A5B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Лесопромышленн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ом</w:t>
            </w:r>
            <w:r w:rsidRPr="002A5B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форум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>
              <w:rPr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2A5B7A">
              <w:rPr>
                <w:rFonts w:ascii="Times New Roman" w:hAnsi="Times New Roman" w:cs="Times New Roman"/>
                <w:sz w:val="24"/>
                <w:szCs w:val="24"/>
              </w:rPr>
              <w:t>Помощь</w:t>
            </w:r>
            <w:proofErr w:type="spellEnd"/>
            <w:r w:rsidRPr="002A5B7A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2A5B7A">
              <w:rPr>
                <w:rFonts w:ascii="Times New Roman" w:hAnsi="Times New Roman" w:cs="Times New Roman"/>
                <w:sz w:val="24"/>
                <w:szCs w:val="24"/>
              </w:rPr>
              <w:t>проведении</w:t>
            </w:r>
            <w:proofErr w:type="spellEnd"/>
            <w:r w:rsidR="006B63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5B7A">
              <w:rPr>
                <w:rFonts w:ascii="Times New Roman" w:hAnsi="Times New Roman" w:cs="Times New Roman"/>
                <w:sz w:val="24"/>
                <w:szCs w:val="24"/>
              </w:rPr>
              <w:t>Форума</w:t>
            </w:r>
            <w:proofErr w:type="spellEnd"/>
            <w:r w:rsidR="006B63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5B7A">
              <w:rPr>
                <w:rFonts w:ascii="Times New Roman" w:hAnsi="Times New Roman" w:cs="Times New Roman"/>
                <w:sz w:val="24"/>
                <w:szCs w:val="24"/>
              </w:rPr>
              <w:t>оказали</w:t>
            </w:r>
            <w:proofErr w:type="spellEnd"/>
            <w:r w:rsidR="006B63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5B7A">
              <w:rPr>
                <w:rFonts w:ascii="Times New Roman" w:hAnsi="Times New Roman" w:cs="Times New Roman"/>
                <w:sz w:val="24"/>
                <w:szCs w:val="24"/>
              </w:rPr>
              <w:t>волонтёры</w:t>
            </w:r>
            <w:proofErr w:type="spellEnd"/>
            <w:r w:rsidRPr="002A5B7A">
              <w:rPr>
                <w:rFonts w:ascii="Times New Roman" w:hAnsi="Times New Roman" w:cs="Times New Roman"/>
                <w:sz w:val="24"/>
                <w:szCs w:val="24"/>
              </w:rPr>
              <w:t xml:space="preserve"> «ВДС»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FCE" w:rsidRPr="00A86FCE" w:rsidRDefault="002A5B7A" w:rsidP="002A5B7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26-27.</w:t>
            </w:r>
            <w:r w:rsidR="00A86FCE"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09.201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8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FCE" w:rsidRPr="00A86FCE" w:rsidRDefault="00A86FCE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СПб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FCE" w:rsidRPr="00A86FCE" w:rsidRDefault="002A5B7A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  <w:r w:rsidR="00A86FCE"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</w:t>
            </w:r>
          </w:p>
        </w:tc>
      </w:tr>
      <w:tr w:rsidR="00A86FCE" w:rsidRPr="00A86FCE" w:rsidTr="00211F7D">
        <w:trPr>
          <w:trHeight w:val="6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FCE" w:rsidRPr="00A86FCE" w:rsidRDefault="002A5B7A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11</w:t>
            </w:r>
            <w:r w:rsidR="00A86FCE"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.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FCE" w:rsidRPr="00A86FCE" w:rsidRDefault="002C4CDD" w:rsidP="00A86FC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Студенты активисты </w:t>
            </w:r>
            <w:r w:rsidR="008D1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ОСО СПбГЛТУ приняли участие в </w:t>
            </w:r>
            <w:r w:rsidR="008D1C29" w:rsidRPr="008D1C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ОООП «Территория УСПЕХА».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FCE" w:rsidRPr="00A86FCE" w:rsidRDefault="002C4CDD" w:rsidP="002C4C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01-06</w:t>
            </w:r>
            <w:r w:rsidR="00A86FCE"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10</w:t>
            </w:r>
            <w:r w:rsidR="00A86FCE"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8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FCE" w:rsidRPr="00A86FCE" w:rsidRDefault="002C4CDD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Калининградская обл.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FCE" w:rsidRPr="00A86FCE" w:rsidRDefault="002C4CDD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4</w:t>
            </w:r>
          </w:p>
        </w:tc>
      </w:tr>
      <w:tr w:rsidR="00A86FCE" w:rsidRPr="00A86FCE" w:rsidTr="00211F7D">
        <w:trPr>
          <w:trHeight w:val="6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FCE" w:rsidRPr="00A86FCE" w:rsidRDefault="00A86FCE" w:rsidP="008D1C2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>1</w:t>
            </w:r>
            <w:r w:rsidR="008D1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.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FCE" w:rsidRPr="008D1C29" w:rsidRDefault="008D1C29" w:rsidP="008D1C29">
            <w:pPr>
              <w:spacing w:before="100" w:beforeAutospacing="1" w:after="0" w:line="240" w:lineRule="auto"/>
              <w:ind w:hanging="20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ru-RU" w:eastAsia="ru-RU" w:bidi="ar-SA"/>
              </w:rPr>
              <w:t xml:space="preserve">Студенты СПбГЛТУ приняли участие в </w:t>
            </w:r>
            <w:r w:rsidRPr="008D1C2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ru-RU" w:eastAsia="ru-RU" w:bidi="ar-SA"/>
              </w:rPr>
              <w:t>недел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ru-RU" w:eastAsia="ru-RU" w:bidi="ar-SA"/>
              </w:rPr>
              <w:t>е</w:t>
            </w:r>
            <w:r w:rsidRPr="008D1C2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ru-RU" w:eastAsia="ru-RU" w:bidi="ar-SA"/>
              </w:rPr>
              <w:t xml:space="preserve"> студенческой обменной программы «Бизнес возможности в развитии </w:t>
            </w:r>
            <w:proofErr w:type="gramStart"/>
            <w:r w:rsidRPr="008D1C2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ru-RU" w:eastAsia="ru-RU" w:bidi="ar-SA"/>
              </w:rPr>
              <w:t>устойчивого</w:t>
            </w:r>
            <w:proofErr w:type="gramEnd"/>
            <w:r w:rsidRPr="008D1C2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ru-RU" w:eastAsia="ru-RU" w:bidi="ar-SA"/>
              </w:rPr>
              <w:t xml:space="preserve"> экотуризма в России и Европе» совместно со студентами из Финляндии.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FCE" w:rsidRPr="00A86FCE" w:rsidRDefault="008D1C29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01.-06.10.2018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6FCE" w:rsidRPr="00A86FCE" w:rsidRDefault="008D1C29" w:rsidP="008D1C2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СПбГЛТУ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FCE" w:rsidRPr="00A86FCE" w:rsidRDefault="008D1C29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15</w:t>
            </w:r>
          </w:p>
        </w:tc>
      </w:tr>
      <w:tr w:rsidR="00A86FCE" w:rsidRPr="00A86FCE" w:rsidTr="00211F7D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FCE" w:rsidRPr="00A86FCE" w:rsidRDefault="00A86FCE" w:rsidP="008D1C2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  <w:r w:rsidR="008D1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3</w:t>
            </w: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.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FCE" w:rsidRPr="008D1C29" w:rsidRDefault="008D1C29" w:rsidP="008D1C2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8D1C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оманда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СПбГЛТУ в </w:t>
            </w:r>
            <w:r w:rsidRPr="008D1C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профессионально-прикладны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х</w:t>
            </w:r>
            <w:r w:rsidRPr="008D1C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 соревнования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х</w:t>
            </w:r>
            <w:r w:rsidRPr="008D1C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«Лесное многоборье»</w:t>
            </w:r>
            <w:r w:rsidRPr="008D1C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заняла 2 место на этапе «Таксация лесного участка и назначение мероприятий» и 3 место на этапе «Имитация тушения лесного пожара», в </w:t>
            </w:r>
            <w:r w:rsidRPr="008D1C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общекомандном зачете - 4 место среди ВУЗов.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FCE" w:rsidRPr="00A86FCE" w:rsidRDefault="008D1C29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01-07.</w:t>
            </w:r>
            <w:r w:rsidR="00C77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10.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2018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FCE" w:rsidRPr="00A86FCE" w:rsidRDefault="008D1C29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оронеж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FCE" w:rsidRPr="00A86FCE" w:rsidRDefault="008D1C29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</w:t>
            </w:r>
          </w:p>
        </w:tc>
      </w:tr>
      <w:tr w:rsidR="008D1C29" w:rsidRPr="00A86FCE" w:rsidTr="00211F7D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C29" w:rsidRPr="00A86FCE" w:rsidRDefault="008D1C29" w:rsidP="008D1C2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4</w:t>
            </w: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.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C29" w:rsidRPr="00A86FCE" w:rsidRDefault="008D1C29" w:rsidP="00C7717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Встр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еча студенческого актива Ассоциаци</w:t>
            </w: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и ДНП "ПОКРОВ" со студентами СПбГЛТУ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C29" w:rsidRPr="00A86FCE" w:rsidRDefault="008D1C29" w:rsidP="008D1C2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02</w:t>
            </w: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.10.201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8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C29" w:rsidRPr="00A86FCE" w:rsidRDefault="008D1C29" w:rsidP="00C7717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СПбГЛТУ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C29" w:rsidRPr="00A86FCE" w:rsidRDefault="008D1C29" w:rsidP="00C7717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0</w:t>
            </w:r>
          </w:p>
        </w:tc>
      </w:tr>
      <w:tr w:rsidR="008D1C29" w:rsidRPr="00C77170" w:rsidTr="00211F7D">
        <w:trPr>
          <w:trHeight w:val="6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C29" w:rsidRPr="00A86FCE" w:rsidRDefault="008D1C29" w:rsidP="008D1C2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</w:t>
            </w: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. 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C29" w:rsidRPr="00C77170" w:rsidRDefault="00C77170" w:rsidP="00C7717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77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Студенты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ФСПО КАЛП </w:t>
            </w:r>
            <w:r w:rsidRPr="00C77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организовали поздравление преподавателей с Всемирным </w:t>
            </w:r>
            <w:r w:rsidRPr="00C771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Днём учителя</w:t>
            </w:r>
            <w:r w:rsidRPr="00C77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формате игры «Кто ты учитель?»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C29" w:rsidRPr="00A86FCE" w:rsidRDefault="00C77170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05.10.2018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C29" w:rsidRPr="00A86FCE" w:rsidRDefault="00C77170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ФСПО КАЛП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C29" w:rsidRPr="00A86FCE" w:rsidRDefault="00C77170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50</w:t>
            </w:r>
          </w:p>
        </w:tc>
      </w:tr>
      <w:tr w:rsidR="008D1C29" w:rsidRPr="00A86FCE" w:rsidTr="00211F7D">
        <w:trPr>
          <w:trHeight w:val="6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C29" w:rsidRPr="00A86FCE" w:rsidRDefault="008D1C29" w:rsidP="00C7717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66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  <w:r w:rsidR="00C77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6</w:t>
            </w: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.</w:t>
            </w: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C29" w:rsidRPr="00C77170" w:rsidRDefault="00C77170" w:rsidP="00C7717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77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Студенты </w:t>
            </w:r>
            <w:proofErr w:type="spellStart"/>
            <w:r w:rsidRPr="00C77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ИЛАСиОД</w:t>
            </w:r>
            <w:proofErr w:type="spellEnd"/>
            <w:r w:rsidRPr="00C77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приняли участие </w:t>
            </w:r>
            <w:r w:rsidRPr="00C7717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C77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Всероссийских </w:t>
            </w:r>
            <w:proofErr w:type="gramStart"/>
            <w:r w:rsidRPr="00C77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чтениях</w:t>
            </w:r>
            <w:proofErr w:type="gramEnd"/>
            <w:r w:rsidRPr="00C77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памяти Татьяны Борисовны Дубяго, «85-летие ландшафтного образования в России»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C29" w:rsidRPr="00A86FCE" w:rsidRDefault="00C77170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03-06.10.2018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C29" w:rsidRPr="00A86FCE" w:rsidRDefault="00C77170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СПбГЛТУ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C29" w:rsidRPr="00A86FCE" w:rsidRDefault="00C77170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100</w:t>
            </w:r>
          </w:p>
        </w:tc>
      </w:tr>
      <w:tr w:rsidR="00C77170" w:rsidRPr="00A86FCE" w:rsidTr="00211F7D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170" w:rsidRPr="00A86FCE" w:rsidRDefault="00C77170" w:rsidP="00C7717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7</w:t>
            </w: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.</w:t>
            </w: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7170" w:rsidRPr="00A86FCE" w:rsidRDefault="00C77170" w:rsidP="00C7717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Профилактические встречи со студентами, проживающими в студенческом городке СПбГЛТУ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170" w:rsidRPr="00A86FCE" w:rsidRDefault="00C77170" w:rsidP="00C7717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03-11.10.2018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170" w:rsidRPr="00A86FCE" w:rsidRDefault="00C77170" w:rsidP="00C7717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Студенческий городок СПбГЛТУ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170" w:rsidRPr="00A86FCE" w:rsidRDefault="00C77170" w:rsidP="00C7717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400</w:t>
            </w:r>
          </w:p>
        </w:tc>
      </w:tr>
      <w:tr w:rsidR="00C77170" w:rsidRPr="00A86FCE" w:rsidTr="00211F7D">
        <w:trPr>
          <w:trHeight w:val="58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170" w:rsidRPr="00A86FCE" w:rsidRDefault="00C77170" w:rsidP="00C7717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8</w:t>
            </w: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.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7170" w:rsidRPr="00A86FCE" w:rsidRDefault="00C77170" w:rsidP="00C7717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Студенты</w:t>
            </w: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СПбГЛТУ приняли участие во Всероссийской общественной осенней акции "Живи, лес!"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7170" w:rsidRPr="00A86FCE" w:rsidRDefault="00C77170" w:rsidP="00C7717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6</w:t>
            </w: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.10.201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8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170" w:rsidRPr="00A86FCE" w:rsidRDefault="00C77170" w:rsidP="00C7717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Ленинградская обл.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170" w:rsidRPr="00A86FCE" w:rsidRDefault="00C77170" w:rsidP="00C7717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</w:t>
            </w: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0</w:t>
            </w:r>
          </w:p>
        </w:tc>
      </w:tr>
      <w:tr w:rsidR="00C77170" w:rsidRPr="00785129" w:rsidTr="00211F7D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170" w:rsidRPr="00A86FCE" w:rsidRDefault="00785129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19.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7170" w:rsidRPr="00785129" w:rsidRDefault="00785129" w:rsidP="0078512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7851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Театральная студия СПбГЛТУ выступила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 в отборочном этапе </w:t>
            </w:r>
            <w:r w:rsidRPr="007851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VIII</w:t>
            </w:r>
            <w:r w:rsidRPr="007851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 ежегодного городского фестиваля студенческого творчества   «</w:t>
            </w:r>
            <w:proofErr w:type="gramStart"/>
            <w:r w:rsidRPr="007851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Я-МОЛОДОЙ</w:t>
            </w:r>
            <w:proofErr w:type="gramEnd"/>
            <w:r w:rsidRPr="007851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!»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170" w:rsidRPr="00A86FCE" w:rsidRDefault="00785129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09.10.2018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170" w:rsidRPr="00A86FCE" w:rsidRDefault="00785129" w:rsidP="00FC6E3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 xml:space="preserve">КЦ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СПбГУПТД</w:t>
            </w:r>
            <w:proofErr w:type="spellEnd"/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170" w:rsidRPr="00A86FCE" w:rsidRDefault="00785129" w:rsidP="00FC6E3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15</w:t>
            </w:r>
          </w:p>
        </w:tc>
      </w:tr>
      <w:tr w:rsidR="00785129" w:rsidRPr="00785129" w:rsidTr="00211F7D">
        <w:trPr>
          <w:trHeight w:val="91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129" w:rsidRPr="00A86FCE" w:rsidRDefault="00785129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20.</w:t>
            </w: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129" w:rsidRPr="00A86FCE" w:rsidRDefault="00785129" w:rsidP="0078512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77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Студенты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ФСПО КАЛП приняли участие в </w:t>
            </w:r>
            <w:r w:rsidRPr="007851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ежегодн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ом</w:t>
            </w:r>
            <w:r w:rsidRPr="007851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творческ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ом</w:t>
            </w:r>
            <w:r w:rsidRPr="007851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смотр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7851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конкурс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7851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 Мы – команда!»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5129" w:rsidRPr="00A86FCE" w:rsidRDefault="00785129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10.10.2018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5129" w:rsidRPr="00A86FCE" w:rsidRDefault="00785129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ФСПО КАЛП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5129" w:rsidRPr="00A86FCE" w:rsidRDefault="00785129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50</w:t>
            </w:r>
          </w:p>
        </w:tc>
      </w:tr>
      <w:tr w:rsidR="00D918B9" w:rsidRPr="00D918B9" w:rsidTr="00211F7D">
        <w:trPr>
          <w:trHeight w:val="91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B9" w:rsidRPr="00A86FCE" w:rsidRDefault="00D918B9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21.</w:t>
            </w: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B9" w:rsidRPr="00D918B9" w:rsidRDefault="00D918B9" w:rsidP="00D918B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C77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Студенты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ФСПО КАЛП приняли </w:t>
            </w:r>
            <w:r w:rsidRPr="00D918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ие</w:t>
            </w:r>
            <w:r w:rsidRPr="00D918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918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Конференции «Патриотическое воспитание, как инвестиция в будущее России»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18B9" w:rsidRPr="00A86FCE" w:rsidRDefault="00D918B9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11.10.2018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18B9" w:rsidRPr="00A86FCE" w:rsidRDefault="00D918B9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Московский р-он СПб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18B9" w:rsidRPr="00A86FCE" w:rsidRDefault="00D918B9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20</w:t>
            </w:r>
          </w:p>
        </w:tc>
      </w:tr>
      <w:tr w:rsidR="00C77170" w:rsidRPr="00A86FCE" w:rsidTr="00211F7D">
        <w:trPr>
          <w:trHeight w:val="91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170" w:rsidRPr="00A86FCE" w:rsidRDefault="00C77170" w:rsidP="00D918B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  <w:r w:rsidR="00D91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.</w:t>
            </w: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170" w:rsidRPr="00A86FCE" w:rsidRDefault="00D918B9" w:rsidP="00D918B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День открытых дверей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170" w:rsidRPr="00A86FCE" w:rsidRDefault="00D918B9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14.10.2018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170" w:rsidRPr="00A86FCE" w:rsidRDefault="00C77170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СПбГЛТУ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170" w:rsidRPr="00A86FCE" w:rsidRDefault="00C77170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500</w:t>
            </w:r>
          </w:p>
        </w:tc>
      </w:tr>
      <w:tr w:rsidR="00D918B9" w:rsidRPr="00D918B9" w:rsidTr="00211F7D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B9" w:rsidRPr="00A86FCE" w:rsidRDefault="00D918B9" w:rsidP="00FC6E3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>23.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18B9" w:rsidRPr="00A86FCE" w:rsidRDefault="00D918B9" w:rsidP="00D918B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Расширенное собрание ОСО. Выступление ректора – Ю.И. Беленького 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18B9" w:rsidRPr="00A86FCE" w:rsidRDefault="00D918B9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15.10.2018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18B9" w:rsidRPr="00A86FCE" w:rsidRDefault="00D918B9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СПбГЛТУ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18B9" w:rsidRPr="00A86FCE" w:rsidRDefault="00D918B9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50</w:t>
            </w:r>
          </w:p>
        </w:tc>
      </w:tr>
      <w:tr w:rsidR="00C77170" w:rsidRPr="00356008" w:rsidTr="00211F7D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170" w:rsidRPr="00A86FCE" w:rsidRDefault="00C77170" w:rsidP="00FC6E3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4</w:t>
            </w: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.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7170" w:rsidRPr="00356008" w:rsidRDefault="00D918B9" w:rsidP="0035600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918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егиональная предметная студенческая Олимпиада по экологии.</w:t>
            </w:r>
            <w:r w:rsidR="006B63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56008" w:rsidRPr="003560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Команда СПбГЛТУ </w:t>
            </w:r>
            <w:proofErr w:type="spellStart"/>
            <w:r w:rsidR="00356008" w:rsidRPr="003560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ИЛиП</w:t>
            </w:r>
            <w:proofErr w:type="spellEnd"/>
            <w:r w:rsidR="00356008" w:rsidRPr="003560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заняла почетное 2 место, а в личном первенстве </w:t>
            </w:r>
            <w:proofErr w:type="spellStart"/>
            <w:r w:rsidR="00356008" w:rsidRPr="003560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Проказин</w:t>
            </w:r>
            <w:proofErr w:type="spellEnd"/>
            <w:r w:rsidR="00356008" w:rsidRPr="003560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</w:t>
            </w:r>
            <w:r w:rsidR="003560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.-</w:t>
            </w:r>
            <w:r w:rsidR="00356008" w:rsidRPr="003560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3 место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170" w:rsidRPr="00A86FCE" w:rsidRDefault="00C77170" w:rsidP="0035600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  <w:r w:rsidR="00356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6</w:t>
            </w: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.10.201</w:t>
            </w:r>
            <w:r w:rsidR="00356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8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170" w:rsidRPr="00A86FCE" w:rsidRDefault="00C77170" w:rsidP="0035600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СПб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170" w:rsidRPr="00A86FCE" w:rsidRDefault="00356008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</w:t>
            </w:r>
          </w:p>
        </w:tc>
      </w:tr>
      <w:tr w:rsidR="00C77170" w:rsidRPr="00356008" w:rsidTr="00211F7D">
        <w:trPr>
          <w:trHeight w:val="6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170" w:rsidRPr="00A86FCE" w:rsidRDefault="00C77170" w:rsidP="00FC6E3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</w:t>
            </w: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.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7170" w:rsidRPr="00356008" w:rsidRDefault="00356008" w:rsidP="0035600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3560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Преподаватели и студенты СПбГЛТУ приняли участие в</w:t>
            </w:r>
            <w:r w:rsidRPr="0035600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Международн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ой</w:t>
            </w:r>
            <w:r w:rsidRPr="0035600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научно-практическ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ой</w:t>
            </w:r>
            <w:r w:rsidRPr="0035600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конференци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</w:t>
            </w:r>
            <w:r w:rsidRPr="003560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«Вопросы развития современной науки и практики в период становления цифровой экономики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Помощь в проведении оказали волонтёры «ВДС»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170" w:rsidRPr="00A86FCE" w:rsidRDefault="00C77170" w:rsidP="0035600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  <w:r w:rsidR="00356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8</w:t>
            </w: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.10.201</w:t>
            </w:r>
            <w:r w:rsidR="00356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8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170" w:rsidRPr="00A86FCE" w:rsidRDefault="00356008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СПбГЛТУ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170" w:rsidRPr="00A86FCE" w:rsidRDefault="00356008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  <w:r w:rsidR="00C77170"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20</w:t>
            </w:r>
          </w:p>
        </w:tc>
      </w:tr>
      <w:tr w:rsidR="00C77170" w:rsidRPr="00A86FCE" w:rsidTr="00211F7D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170" w:rsidRPr="00A86FCE" w:rsidRDefault="00C77170" w:rsidP="00FC6E3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6</w:t>
            </w: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.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7170" w:rsidRPr="00356008" w:rsidRDefault="00356008" w:rsidP="0035600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Студенты СПбГЛТУ приняли участие в </w:t>
            </w:r>
            <w:r w:rsidRPr="003560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социально-психологическо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3560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тестировани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3560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направленно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3560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раннее выявление немедицинского потребления наркотических средств и психотропных веществ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170" w:rsidRPr="00A86FCE" w:rsidRDefault="00C77170" w:rsidP="0035600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0</w:t>
            </w:r>
            <w:r w:rsidR="00356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-1</w:t>
            </w:r>
            <w:r w:rsidR="00356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9</w:t>
            </w: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.10.201</w:t>
            </w:r>
            <w:r w:rsidR="00356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8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170" w:rsidRPr="00A86FCE" w:rsidRDefault="00356008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СПбГЛТУ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170" w:rsidRPr="00A86FCE" w:rsidRDefault="00356008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446</w:t>
            </w:r>
          </w:p>
        </w:tc>
      </w:tr>
      <w:tr w:rsidR="00C77170" w:rsidRPr="00A86FCE" w:rsidTr="00211F7D">
        <w:trPr>
          <w:trHeight w:val="6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170" w:rsidRPr="00A86FCE" w:rsidRDefault="00C77170" w:rsidP="00FC6E3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7</w:t>
            </w: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.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7170" w:rsidRPr="0095066A" w:rsidRDefault="0095066A" w:rsidP="0095066A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06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Студенты и сотрудники СПбГЛТУ наве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</w:t>
            </w:r>
            <w:r w:rsidRPr="009506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порядок на территории, в помещениях учебных корпусов и общежитий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студенческого городка - </w:t>
            </w:r>
            <w:r w:rsidRPr="009506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городск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ой</w:t>
            </w:r>
            <w:r w:rsidRPr="0095066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ень</w:t>
            </w:r>
            <w:r w:rsidRPr="0095066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благоустройства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170" w:rsidRPr="00A86FCE" w:rsidRDefault="0095066A" w:rsidP="0095066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20</w:t>
            </w:r>
            <w:r w:rsidR="00C77170"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.10.201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8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170" w:rsidRPr="00A86FCE" w:rsidRDefault="00C77170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СПб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170" w:rsidRPr="00A86FCE" w:rsidRDefault="0095066A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300</w:t>
            </w:r>
          </w:p>
        </w:tc>
      </w:tr>
      <w:tr w:rsidR="00C77170" w:rsidRPr="00A86FCE" w:rsidTr="00211F7D">
        <w:trPr>
          <w:trHeight w:val="6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170" w:rsidRPr="00A86FCE" w:rsidRDefault="00C77170" w:rsidP="00FC6E3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8</w:t>
            </w: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.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7170" w:rsidRPr="0095066A" w:rsidRDefault="0095066A" w:rsidP="00A86FC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506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Студенты и сотрудники СПбГЛТУ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приняли участие в юбилейных </w:t>
            </w:r>
            <w:r w:rsidRPr="009506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9506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памяти О. А. Катаева "</w:t>
            </w:r>
            <w:proofErr w:type="spellStart"/>
            <w:r w:rsidRPr="009506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Дендробионтные</w:t>
            </w:r>
            <w:proofErr w:type="spellEnd"/>
            <w:r w:rsidRPr="009506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беспозвоночные животные и грибы и их роль в лесных экосистемах"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170" w:rsidRPr="00A86FCE" w:rsidRDefault="0095066A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23-25.10.2018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170" w:rsidRPr="00A86FCE" w:rsidRDefault="00B80172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СПбГЛТУ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170" w:rsidRPr="00A86FCE" w:rsidRDefault="00B80172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250</w:t>
            </w:r>
          </w:p>
        </w:tc>
      </w:tr>
      <w:tr w:rsidR="00C77170" w:rsidRPr="00A86FCE" w:rsidTr="00211F7D">
        <w:trPr>
          <w:trHeight w:val="6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170" w:rsidRPr="00A86FCE" w:rsidRDefault="00C77170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29</w:t>
            </w: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.</w:t>
            </w: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7170" w:rsidRPr="00B80172" w:rsidRDefault="00A019DB" w:rsidP="00B8017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="00B80172" w:rsidRPr="00B801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туденты 4 курса СПбГЛТУ </w:t>
            </w:r>
            <w:r w:rsidR="00B801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докладами выступили на</w:t>
            </w:r>
            <w:r w:rsidR="00B80172" w:rsidRPr="00B8017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Двенадцатом Всероссийском форуме студентов, аспирантов и молодых ученых</w:t>
            </w:r>
            <w:r w:rsidR="00B80172" w:rsidRPr="00B801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«Наука и инновации в технических университетах»,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170" w:rsidRPr="00A86FCE" w:rsidRDefault="00B80172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23.10.2018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172" w:rsidRDefault="00B80172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СПбПУ</w:t>
            </w:r>
            <w:proofErr w:type="spellEnd"/>
          </w:p>
          <w:p w:rsidR="00C77170" w:rsidRPr="00A86FCE" w:rsidRDefault="00B80172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Петра Великого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7170" w:rsidRPr="00A86FCE" w:rsidRDefault="00C77170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6</w:t>
            </w:r>
          </w:p>
        </w:tc>
      </w:tr>
      <w:tr w:rsidR="00A019DB" w:rsidRPr="00A019DB" w:rsidTr="00211F7D">
        <w:trPr>
          <w:trHeight w:val="58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9DB" w:rsidRPr="00A86FCE" w:rsidRDefault="00A019DB" w:rsidP="00FC6E3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30</w:t>
            </w: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19DB" w:rsidRPr="00A86FCE" w:rsidRDefault="00A019DB" w:rsidP="00A86FC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Студенты и сотрудники СПбГЛТУ приняли участие в Круглом столе </w:t>
            </w:r>
            <w:proofErr w:type="gramStart"/>
            <w:r w:rsidRPr="00A019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посвященный</w:t>
            </w:r>
            <w:proofErr w:type="gramEnd"/>
            <w:r w:rsidRPr="00A019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выдающемуся государственному деятелю, министру финансов Российской Империи, графу Егору </w:t>
            </w:r>
            <w:proofErr w:type="spellStart"/>
            <w:r w:rsidRPr="00A019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Францевичу</w:t>
            </w:r>
            <w:proofErr w:type="spellEnd"/>
            <w:r w:rsidR="006B63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19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Канкрину</w:t>
            </w:r>
            <w:proofErr w:type="spellEnd"/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9DB" w:rsidRPr="00A86FCE" w:rsidRDefault="00A019DB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24.10.2018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9DB" w:rsidRPr="00A86FCE" w:rsidRDefault="00A019DB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ИОМ СПбГЛТУ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9DB" w:rsidRPr="00A86FCE" w:rsidRDefault="00A019DB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30</w:t>
            </w:r>
          </w:p>
        </w:tc>
      </w:tr>
      <w:tr w:rsidR="00A019DB" w:rsidRPr="00A019DB" w:rsidTr="00211F7D">
        <w:trPr>
          <w:trHeight w:val="58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9DB" w:rsidRPr="00A86FCE" w:rsidRDefault="00A019DB" w:rsidP="00FC6E3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31</w:t>
            </w: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19DB" w:rsidRPr="00A019DB" w:rsidRDefault="00A019DB" w:rsidP="00A86FC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019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Более 200 обучающихся СПбГЛТУ и преподавателей приняли участие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акции </w:t>
            </w:r>
            <w:r w:rsidRPr="00A019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«КНИГОВОРОТ»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9DB" w:rsidRPr="00A86FCE" w:rsidRDefault="00A019DB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25.10.2018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9DB" w:rsidRPr="00A86FCE" w:rsidRDefault="00A019DB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СПбГЛТУ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9DB" w:rsidRPr="00A86FCE" w:rsidRDefault="00A019DB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215</w:t>
            </w:r>
          </w:p>
        </w:tc>
      </w:tr>
      <w:tr w:rsidR="00A019DB" w:rsidRPr="00A019DB" w:rsidTr="00211F7D">
        <w:trPr>
          <w:trHeight w:val="58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9DB" w:rsidRPr="00A86FCE" w:rsidRDefault="00A019DB" w:rsidP="00FC6E3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32</w:t>
            </w: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19DB" w:rsidRPr="00A019DB" w:rsidRDefault="00A019DB" w:rsidP="00A86FC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019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Соревнования по</w:t>
            </w:r>
            <w:r w:rsidRPr="00A019D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мини-футболу</w:t>
            </w:r>
            <w:r w:rsidRPr="00A019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рамках традиционной Спартакиады ЛТУ «Первокурсник-2018».</w:t>
            </w:r>
            <w:r w:rsidRPr="00A019DB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9DB" w:rsidRPr="00A86FCE" w:rsidRDefault="00A019DB" w:rsidP="00C138B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25.10.2018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9DB" w:rsidRPr="00A86FCE" w:rsidRDefault="00A019DB" w:rsidP="00C138B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СПбГЛТУ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9DB" w:rsidRPr="00A86FCE" w:rsidRDefault="00A019DB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120</w:t>
            </w:r>
          </w:p>
        </w:tc>
      </w:tr>
      <w:tr w:rsidR="00A019DB" w:rsidRPr="00A86FCE" w:rsidTr="00211F7D">
        <w:trPr>
          <w:trHeight w:val="58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9DB" w:rsidRPr="00A86FCE" w:rsidRDefault="00A019DB" w:rsidP="00A019D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3</w:t>
            </w: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.</w:t>
            </w: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19DB" w:rsidRPr="00A86FCE" w:rsidRDefault="00A019DB" w:rsidP="00A86FC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Команда студентов СПбГЛТУ приняла участие в XII Покровском студенческом форуме "Время единения"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9DB" w:rsidRPr="00A86FCE" w:rsidRDefault="00A019DB" w:rsidP="00A019D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5-28.10.</w:t>
            </w: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8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9DB" w:rsidRPr="00A86FCE" w:rsidRDefault="00A019DB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Ленинградская обл.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9DB" w:rsidRPr="00A86FCE" w:rsidRDefault="00A019DB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12</w:t>
            </w:r>
          </w:p>
        </w:tc>
      </w:tr>
      <w:tr w:rsidR="00A019DB" w:rsidRPr="00A019DB" w:rsidTr="00211F7D">
        <w:trPr>
          <w:trHeight w:val="6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9DB" w:rsidRPr="00A86FCE" w:rsidRDefault="00A019DB" w:rsidP="00FC6E3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>34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19DB" w:rsidRPr="00A019DB" w:rsidRDefault="00A019DB" w:rsidP="00A86FC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019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ar-SA"/>
              </w:rPr>
              <w:t xml:space="preserve">Гала-концерт </w:t>
            </w:r>
            <w:r w:rsidRPr="00A019DB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A019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этап интернационального фестиваля студентов </w:t>
            </w:r>
            <w:r w:rsidRPr="00A019D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«Золотая осень».</w:t>
            </w:r>
            <w:r w:rsidRPr="00A019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финале с сербской песней «Молитва» выступала студентка 3 курса </w:t>
            </w:r>
            <w:proofErr w:type="spellStart"/>
            <w:r w:rsidRPr="00A019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ИХПБДиТБТорганенко</w:t>
            </w:r>
            <w:proofErr w:type="spellEnd"/>
            <w:r w:rsidRPr="00A019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Валерия.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9DB" w:rsidRPr="00A86FCE" w:rsidRDefault="00A019DB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26.10.2018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9DB" w:rsidRPr="00A86FCE" w:rsidRDefault="00A019DB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ИМОП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9DB" w:rsidRPr="00A86FCE" w:rsidRDefault="00A019DB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3</w:t>
            </w:r>
          </w:p>
        </w:tc>
      </w:tr>
      <w:tr w:rsidR="00A019DB" w:rsidRPr="00ED1386" w:rsidTr="00211F7D">
        <w:trPr>
          <w:trHeight w:val="6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9DB" w:rsidRPr="00A86FCE" w:rsidRDefault="00ED1386" w:rsidP="00FC6E3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35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19DB" w:rsidRPr="00ED1386" w:rsidRDefault="00ED1386" w:rsidP="00ED1386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ED13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Представители ОСО СПбГЛТУ приняли участие в </w:t>
            </w:r>
            <w:r w:rsidRPr="00ED138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Межрегиональной школе студенческого актива СЗФО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9DB" w:rsidRPr="00A86FCE" w:rsidRDefault="00ED1386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26-28.10.2018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9DB" w:rsidRPr="00A86FCE" w:rsidRDefault="00ED1386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СПбГЛТУ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9DB" w:rsidRPr="00A86FCE" w:rsidRDefault="00ED1386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</w:tr>
      <w:tr w:rsidR="00ED1386" w:rsidRPr="00ED1386" w:rsidTr="00211F7D">
        <w:trPr>
          <w:trHeight w:val="6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386" w:rsidRPr="00A86FCE" w:rsidRDefault="00ED1386" w:rsidP="00FC6E3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36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386" w:rsidRPr="00ED1386" w:rsidRDefault="00ED1386" w:rsidP="00ED1386">
            <w:pPr>
              <w:pStyle w:val="af4"/>
            </w:pPr>
            <w:r w:rsidRPr="00ED1386">
              <w:t>Эстафета огня XXIX Всемирной зимней Универсиады 2019</w:t>
            </w:r>
            <w:r>
              <w:t xml:space="preserve">. </w:t>
            </w:r>
            <w:proofErr w:type="spellStart"/>
            <w:r>
              <w:t>Ф</w:t>
            </w:r>
            <w:r w:rsidRPr="00ED1386">
              <w:t>акелонос</w:t>
            </w:r>
            <w:r>
              <w:t>ец</w:t>
            </w:r>
            <w:proofErr w:type="spellEnd"/>
            <w:r>
              <w:t>-</w:t>
            </w:r>
            <w:r w:rsidRPr="00ED1386">
              <w:t xml:space="preserve"> студентка 2 курса </w:t>
            </w:r>
            <w:proofErr w:type="spellStart"/>
            <w:r w:rsidRPr="00ED1386">
              <w:t>ИЛАСиОД</w:t>
            </w:r>
            <w:proofErr w:type="spellEnd"/>
            <w:r w:rsidRPr="00ED1386">
              <w:t xml:space="preserve"> СПбГЛТУ Давыдкина Серафима. </w:t>
            </w:r>
            <w:r>
              <w:t>Екатерина Астафьев</w:t>
            </w:r>
            <w:proofErr w:type="gramStart"/>
            <w:r>
              <w:t>а-</w:t>
            </w:r>
            <w:proofErr w:type="gramEnd"/>
            <w:r w:rsidRPr="00ED1386">
              <w:t xml:space="preserve"> участницей Эстафеты в качестве</w:t>
            </w:r>
            <w:r>
              <w:t xml:space="preserve"> волонтёра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386" w:rsidRPr="00A86FCE" w:rsidRDefault="00ED1386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27.10.2018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386" w:rsidRPr="00A86FCE" w:rsidRDefault="00ED1386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СПб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386" w:rsidRPr="00A86FCE" w:rsidRDefault="00ED1386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25</w:t>
            </w:r>
          </w:p>
        </w:tc>
      </w:tr>
      <w:tr w:rsidR="00ED1386" w:rsidRPr="00ED1386" w:rsidTr="00211F7D">
        <w:trPr>
          <w:trHeight w:val="6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386" w:rsidRPr="00A86FCE" w:rsidRDefault="00ED1386" w:rsidP="00FC6E3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37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386" w:rsidRPr="00ED1386" w:rsidRDefault="00ED1386" w:rsidP="00A86FC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ED13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егби клуб «ЛТА», в составе которого выступают студенты и выпускники Лесотехнического университета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победитель Чемпионата СПб!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386" w:rsidRPr="00A86FCE" w:rsidRDefault="00ED1386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май-октябрь 2018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386" w:rsidRPr="00A86FCE" w:rsidRDefault="00ED1386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СПб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386" w:rsidRPr="00A86FCE" w:rsidRDefault="00ED1386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20</w:t>
            </w:r>
          </w:p>
        </w:tc>
      </w:tr>
      <w:tr w:rsidR="00A019DB" w:rsidRPr="00ED1386" w:rsidTr="00211F7D">
        <w:trPr>
          <w:trHeight w:val="6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9DB" w:rsidRPr="00A86FCE" w:rsidRDefault="00A019DB" w:rsidP="00FC6E3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3</w:t>
            </w:r>
            <w:r w:rsidR="00C13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8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19DB" w:rsidRPr="00C138B9" w:rsidRDefault="00C138B9" w:rsidP="00C138B9">
            <w:pPr>
              <w:pStyle w:val="af4"/>
              <w:spacing w:before="0" w:beforeAutospacing="0" w:after="0" w:afterAutospacing="0"/>
              <w:jc w:val="both"/>
              <w:rPr>
                <w:b/>
              </w:rPr>
            </w:pPr>
            <w:r w:rsidRPr="00C138B9">
              <w:t xml:space="preserve">Активисты студенческого спортивного клуба «Волки ЛТУ» приняли участие во </w:t>
            </w:r>
            <w:r w:rsidRPr="00C138B9">
              <w:rPr>
                <w:b/>
              </w:rPr>
              <w:t>Всероссийском форуме студенческих спортивных клубов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9DB" w:rsidRPr="00A86FCE" w:rsidRDefault="00C138B9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6-9.11.2018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9DB" w:rsidRPr="00A86FCE" w:rsidRDefault="00C138B9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СПб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9DB" w:rsidRPr="00A86FCE" w:rsidRDefault="00C138B9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</w:tr>
      <w:tr w:rsidR="00A019DB" w:rsidRPr="00A86FCE" w:rsidTr="00211F7D">
        <w:trPr>
          <w:trHeight w:val="98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9DB" w:rsidRPr="00A86FCE" w:rsidRDefault="00A019DB" w:rsidP="0084061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3</w:t>
            </w:r>
            <w:r w:rsidR="00840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9</w:t>
            </w: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.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19DB" w:rsidRPr="00C138B9" w:rsidRDefault="00C138B9" w:rsidP="00C138B9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38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«ЛТУ под Покровом» вместе с Ассоциацией содействия духовно-нравственному просвещению  «Покров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 </w:t>
            </w:r>
            <w:r w:rsidRPr="00C138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организовалии провели</w:t>
            </w:r>
            <w:r w:rsidRPr="00C138B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акцию «Открытка маме»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9DB" w:rsidRPr="00A86FCE" w:rsidRDefault="00C138B9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09.11.2018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9DB" w:rsidRPr="00A86FCE" w:rsidRDefault="00A019DB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СПбГЛТУ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9DB" w:rsidRPr="00A86FCE" w:rsidRDefault="00C138B9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200</w:t>
            </w:r>
          </w:p>
        </w:tc>
      </w:tr>
      <w:tr w:rsidR="00A019DB" w:rsidRPr="00A86FCE" w:rsidTr="00211F7D">
        <w:trPr>
          <w:trHeight w:val="58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9DB" w:rsidRPr="00A86FCE" w:rsidRDefault="00840617" w:rsidP="00FC6E3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40</w:t>
            </w:r>
            <w:r w:rsidR="00A019DB"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.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19DB" w:rsidRPr="00840617" w:rsidRDefault="00840617" w:rsidP="00840617">
            <w:pPr>
              <w:tabs>
                <w:tab w:val="left" w:pos="1176"/>
              </w:tabs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406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4 команды КВН встречались в </w:t>
            </w:r>
            <w:r w:rsidRPr="0084061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Спецпроекте КВН, «Кубок посвящённый юбилею университета».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9DB" w:rsidRPr="00A86FCE" w:rsidRDefault="00840617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09.11.2018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9DB" w:rsidRPr="00A86FCE" w:rsidRDefault="00A019DB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СПбГЛТУ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9DB" w:rsidRPr="00A86FCE" w:rsidRDefault="00840617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20</w:t>
            </w:r>
            <w:r w:rsidR="00A019DB"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0</w:t>
            </w:r>
          </w:p>
        </w:tc>
      </w:tr>
      <w:tr w:rsidR="00A019DB" w:rsidRPr="00A86FCE" w:rsidTr="00211F7D">
        <w:trPr>
          <w:trHeight w:val="9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9DB" w:rsidRPr="00A86FCE" w:rsidRDefault="00840617" w:rsidP="00FC6E3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41</w:t>
            </w:r>
            <w:r w:rsidR="00A019DB"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.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19DB" w:rsidRPr="00840617" w:rsidRDefault="00840617" w:rsidP="0084061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proofErr w:type="spellStart"/>
            <w:r w:rsidRPr="00840617">
              <w:rPr>
                <w:rFonts w:ascii="Times New Roman" w:hAnsi="Times New Roman" w:cs="Times New Roman"/>
                <w:sz w:val="24"/>
                <w:szCs w:val="24"/>
              </w:rPr>
              <w:t>туденты</w:t>
            </w:r>
            <w:proofErr w:type="spellEnd"/>
            <w:r w:rsidR="006B63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406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СПбГЛТУ</w:t>
            </w:r>
            <w:proofErr w:type="spellStart"/>
            <w:r w:rsidRPr="00840617">
              <w:rPr>
                <w:rFonts w:ascii="Times New Roman" w:hAnsi="Times New Roman" w:cs="Times New Roman"/>
                <w:sz w:val="24"/>
                <w:szCs w:val="24"/>
              </w:rPr>
              <w:t>посетили</w:t>
            </w:r>
            <w:proofErr w:type="spellEnd"/>
            <w:r w:rsidR="006B63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0617">
              <w:rPr>
                <w:rFonts w:ascii="Times New Roman" w:hAnsi="Times New Roman" w:cs="Times New Roman"/>
                <w:b/>
                <w:sz w:val="24"/>
                <w:szCs w:val="24"/>
              </w:rPr>
              <w:t>Форум</w:t>
            </w:r>
            <w:proofErr w:type="spellEnd"/>
            <w:r w:rsidRPr="008406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proofErr w:type="spellStart"/>
            <w:r w:rsidRPr="00840617">
              <w:rPr>
                <w:rFonts w:ascii="Times New Roman" w:hAnsi="Times New Roman" w:cs="Times New Roman"/>
                <w:b/>
                <w:sz w:val="24"/>
                <w:szCs w:val="24"/>
              </w:rPr>
              <w:t>YouLead</w:t>
            </w:r>
            <w:proofErr w:type="spellEnd"/>
            <w:r w:rsidRPr="0084061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9DB" w:rsidRPr="00A86FCE" w:rsidRDefault="00840617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10-11.11.2018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9DB" w:rsidRPr="00A86FCE" w:rsidRDefault="00A019DB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СПб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9DB" w:rsidRPr="00A86FCE" w:rsidRDefault="00A019DB" w:rsidP="0084061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  <w:r w:rsidR="00840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</w:t>
            </w:r>
          </w:p>
        </w:tc>
      </w:tr>
      <w:tr w:rsidR="00A019DB" w:rsidRPr="00A86FCE" w:rsidTr="00211F7D">
        <w:trPr>
          <w:trHeight w:val="6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9DB" w:rsidRPr="00A86FCE" w:rsidRDefault="00840617" w:rsidP="00FC6E3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42</w:t>
            </w:r>
            <w:r w:rsidR="00A019DB"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.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19DB" w:rsidRPr="00840617" w:rsidRDefault="00840617" w:rsidP="008C155A">
            <w:pPr>
              <w:spacing w:after="0" w:line="276" w:lineRule="auto"/>
              <w:ind w:hanging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06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«ЛТУ под Покровом» организовали </w:t>
            </w:r>
            <w:r w:rsidRPr="0084061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студенческий проект "Киновечер"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Просмотр и обсуждение фильма «12»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9DB" w:rsidRPr="00A86FCE" w:rsidRDefault="00840617" w:rsidP="0084061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  <w:r w:rsidR="00A019DB"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4.11.201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8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9DB" w:rsidRPr="00A86FCE" w:rsidRDefault="00840617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ИОМ СПбГЛТУ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9DB" w:rsidRPr="00A86FCE" w:rsidRDefault="00840617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25</w:t>
            </w:r>
          </w:p>
        </w:tc>
      </w:tr>
      <w:tr w:rsidR="00A019DB" w:rsidRPr="00A86FCE" w:rsidTr="00211F7D">
        <w:trPr>
          <w:trHeight w:val="6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9DB" w:rsidRPr="00A86FCE" w:rsidRDefault="00600588" w:rsidP="00FC6E3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43</w:t>
            </w:r>
            <w:r w:rsidR="00A019DB"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.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19DB" w:rsidRPr="00A86FCE" w:rsidRDefault="00600588" w:rsidP="006005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Студенты и преподаватели СПбГЛТУ приняли участие во 2-ой Международной молодёжной научно-практической конференции «</w:t>
            </w:r>
            <w:r w:rsidRPr="00F70B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«Актуальные вопросы в лесном хозяйстве»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9DB" w:rsidRPr="00A86FCE" w:rsidRDefault="00600588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14-15.11.2018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19DB" w:rsidRPr="00A86FCE" w:rsidRDefault="00600588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СПбГЛТУ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9DB" w:rsidRPr="00A86FCE" w:rsidRDefault="00600588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  <w:r w:rsidR="00A019DB"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0</w:t>
            </w:r>
          </w:p>
        </w:tc>
      </w:tr>
      <w:tr w:rsidR="00A019DB" w:rsidRPr="00A86FCE" w:rsidTr="00211F7D">
        <w:trPr>
          <w:trHeight w:val="9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9DB" w:rsidRPr="00A86FCE" w:rsidRDefault="00600588" w:rsidP="00FC6E3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44</w:t>
            </w:r>
            <w:r w:rsidR="00A019DB"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.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19DB" w:rsidRPr="00600588" w:rsidRDefault="00600588" w:rsidP="00A86FC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6005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Команда </w:t>
            </w:r>
            <w:r w:rsidRPr="0060058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СПбГЛТУ в комплексном зачете заняла ПЕРВОЕ МЕСТО в </w:t>
            </w:r>
            <w:r w:rsidRPr="006005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соревнования ФСО "Россия" </w:t>
            </w:r>
            <w:r w:rsidRPr="0060058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Спартакиада "Приз первого курса 2018"</w:t>
            </w:r>
            <w:r w:rsidR="00A019DB" w:rsidRPr="00600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.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9DB" w:rsidRPr="00A86FCE" w:rsidRDefault="00600588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25.10.-16.11.2018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19DB" w:rsidRPr="00A86FCE" w:rsidRDefault="00600588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СПбГЛТУ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9DB" w:rsidRPr="00A86FCE" w:rsidRDefault="00A019DB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15</w:t>
            </w:r>
            <w:r w:rsidR="00600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0</w:t>
            </w:r>
          </w:p>
        </w:tc>
      </w:tr>
      <w:tr w:rsidR="00A019DB" w:rsidRPr="00A86FCE" w:rsidTr="00211F7D">
        <w:trPr>
          <w:trHeight w:val="6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9DB" w:rsidRPr="00A86FCE" w:rsidRDefault="00600588" w:rsidP="00FC6E3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>45</w:t>
            </w:r>
            <w:r w:rsidR="00A019DB"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.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19DB" w:rsidRPr="00A86FCE" w:rsidRDefault="00600588" w:rsidP="00A86FC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Студенты СПбГЛТУ приняли участие во III Интернациональном фестивале студентов «МЫ РАЗНЫЕ, но МЫ ВМЕСТЕ!»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9DB" w:rsidRPr="00A86FCE" w:rsidRDefault="00600588" w:rsidP="006005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16.</w:t>
            </w:r>
            <w:r w:rsidR="00A019DB"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11.201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8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19DB" w:rsidRPr="00A86FCE" w:rsidRDefault="00600588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СПбГЛТУ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9DB" w:rsidRPr="00A86FCE" w:rsidRDefault="00600588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200</w:t>
            </w:r>
          </w:p>
        </w:tc>
      </w:tr>
      <w:tr w:rsidR="00A019DB" w:rsidRPr="00A86FCE" w:rsidTr="00211F7D">
        <w:trPr>
          <w:trHeight w:val="6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9DB" w:rsidRPr="00A86FCE" w:rsidRDefault="00600588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46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19DB" w:rsidRPr="00A86FCE" w:rsidRDefault="00600588" w:rsidP="006005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Хоккеисты СПбГЛТУ стали бронзовыми призерами Чемпионата вузов 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8. Участие. Награждение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9DB" w:rsidRPr="00A86FCE" w:rsidRDefault="00600588" w:rsidP="006005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18.</w:t>
            </w:r>
            <w:r w:rsidR="00A019DB"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11.201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8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9DB" w:rsidRPr="00A86FCE" w:rsidRDefault="00600588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СПб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9DB" w:rsidRPr="00A86FCE" w:rsidRDefault="00A019DB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  <w:r w:rsidR="00600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0</w:t>
            </w:r>
          </w:p>
        </w:tc>
      </w:tr>
      <w:tr w:rsidR="00A019DB" w:rsidRPr="00A86FCE" w:rsidTr="00211F7D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9DB" w:rsidRPr="00A86FCE" w:rsidRDefault="00A019DB" w:rsidP="006005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4</w:t>
            </w:r>
            <w:r w:rsidR="00600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7</w:t>
            </w: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.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19DB" w:rsidRPr="00A86FCE" w:rsidRDefault="00600588" w:rsidP="00A86FC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</w:t>
            </w:r>
            <w:r w:rsidRPr="0049335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знакомительная поездка</w:t>
            </w:r>
            <w:r w:rsidRPr="004933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студентов СПбГЛТУ, участвовавших в</w:t>
            </w:r>
            <w:r w:rsidRPr="004933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4933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Инновационной неделе в кейсе </w:t>
            </w:r>
            <w:r w:rsidRPr="00493351">
              <w:rPr>
                <w:rFonts w:ascii="Times New Roman" w:hAnsi="Times New Roman" w:cs="Times New Roman"/>
                <w:b/>
                <w:sz w:val="28"/>
                <w:szCs w:val="28"/>
              </w:rPr>
              <w:t>PONSSE</w:t>
            </w:r>
            <w:r w:rsidRPr="004933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9DB" w:rsidRPr="00A86FCE" w:rsidRDefault="00A019DB" w:rsidP="006005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  <w:r w:rsidR="00600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9-21</w:t>
            </w: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.11.201</w:t>
            </w:r>
            <w:r w:rsidR="00600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8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9DB" w:rsidRPr="00A86FCE" w:rsidRDefault="00600588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Финляндия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9DB" w:rsidRPr="00A86FCE" w:rsidRDefault="00600588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15</w:t>
            </w:r>
          </w:p>
        </w:tc>
      </w:tr>
      <w:tr w:rsidR="00A019DB" w:rsidRPr="00A86FCE" w:rsidTr="00211F7D">
        <w:trPr>
          <w:trHeight w:val="6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9DB" w:rsidRPr="00A86FCE" w:rsidRDefault="00A019DB" w:rsidP="006005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4</w:t>
            </w:r>
            <w:r w:rsidR="00600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8</w:t>
            </w: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.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19DB" w:rsidRPr="008C155A" w:rsidRDefault="008C155A" w:rsidP="008C155A">
            <w:pPr>
              <w:spacing w:after="0" w:line="276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Студенты СПбГЛТУ приняли участие в Церемонии чествования победителей конкурса "Студент года -201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8</w:t>
            </w: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. </w:t>
            </w:r>
            <w:r w:rsidRPr="008C15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Дипломами участника конкурса награждены студенты СПбГЛТУ: </w:t>
            </w:r>
            <w:proofErr w:type="spellStart"/>
            <w:r w:rsidRPr="008C15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Ермоченко</w:t>
            </w:r>
            <w:proofErr w:type="spellEnd"/>
            <w:r w:rsidRPr="008C15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А. </w:t>
            </w:r>
            <w:r w:rsidRPr="008C155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(«Лучший в организации деятельности волонтёрского движения»)</w:t>
            </w:r>
            <w:r w:rsidRPr="008C15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8C15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Пегов</w:t>
            </w:r>
            <w:proofErr w:type="spellEnd"/>
            <w:r w:rsidRPr="008C15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В. (</w:t>
            </w:r>
            <w:r w:rsidRPr="008C155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«Лучший в научном и техническом творчестве»)</w:t>
            </w:r>
            <w:r w:rsidRPr="008C15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Ильина Е. </w:t>
            </w:r>
            <w:r w:rsidRPr="008C155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(«Лучший пропагандист и организатор в сфере ЗОЖ»).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9DB" w:rsidRPr="00A86FCE" w:rsidRDefault="008C155A" w:rsidP="008C155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20</w:t>
            </w:r>
            <w:r w:rsidR="00A019DB"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.11.201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8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19DB" w:rsidRPr="00A86FCE" w:rsidRDefault="008C155A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СПбГУПТиД</w:t>
            </w:r>
            <w:proofErr w:type="spellEnd"/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9DB" w:rsidRPr="00A86FCE" w:rsidRDefault="00A019DB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4</w:t>
            </w:r>
          </w:p>
        </w:tc>
      </w:tr>
      <w:tr w:rsidR="00A019DB" w:rsidRPr="00932CC5" w:rsidTr="00211F7D">
        <w:trPr>
          <w:trHeight w:val="6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9DB" w:rsidRPr="00A86FCE" w:rsidRDefault="00A019DB" w:rsidP="008C155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4</w:t>
            </w:r>
            <w:r w:rsidR="008C1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9</w:t>
            </w: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.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9DB" w:rsidRPr="00A86FCE" w:rsidRDefault="008C155A" w:rsidP="00FC6E3D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Студенты-волонтёры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«ВДС»оказали помощь в проведенииРегионального этапа</w:t>
            </w: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Всероссийском юниорском лесном конкурсе "ПОДРОСТ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9DB" w:rsidRPr="00A86FCE" w:rsidRDefault="008C155A" w:rsidP="008C155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  <w:r w:rsidR="00A019DB"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3.11.201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8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19DB" w:rsidRPr="00A86FCE" w:rsidRDefault="008C155A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СПбГЛТУ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9DB" w:rsidRPr="00A86FCE" w:rsidRDefault="008C155A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15</w:t>
            </w:r>
          </w:p>
        </w:tc>
      </w:tr>
      <w:tr w:rsidR="00A019DB" w:rsidRPr="00A86FCE" w:rsidTr="00211F7D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9DB" w:rsidRPr="00A86FCE" w:rsidRDefault="008C155A" w:rsidP="00FC6E3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50</w:t>
            </w:r>
            <w:r w:rsidR="00A019DB"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.</w:t>
            </w: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19DB" w:rsidRPr="008C155A" w:rsidRDefault="008C155A" w:rsidP="008C155A">
            <w:pPr>
              <w:pStyle w:val="af4"/>
              <w:jc w:val="both"/>
              <w:rPr>
                <w:sz w:val="28"/>
                <w:szCs w:val="28"/>
              </w:rPr>
            </w:pPr>
            <w:r w:rsidRPr="008C155A">
              <w:t xml:space="preserve">Церемония награждения финалистов конкурсов </w:t>
            </w:r>
            <w:r w:rsidRPr="008C155A">
              <w:rPr>
                <w:b/>
              </w:rPr>
              <w:t>«Преподаватель года» и  «Студент года» 2018</w:t>
            </w:r>
            <w:r w:rsidRPr="008C155A">
              <w:t xml:space="preserve"> г. в системе </w:t>
            </w:r>
            <w:r>
              <w:t>СПО</w:t>
            </w:r>
            <w:proofErr w:type="gramStart"/>
            <w:r>
              <w:t>:</w:t>
            </w:r>
            <w:r w:rsidRPr="008C155A">
              <w:t>Б</w:t>
            </w:r>
            <w:proofErr w:type="gramEnd"/>
            <w:r w:rsidRPr="008C155A">
              <w:t>ородкина Инна Михайловна (педагог-организатор ФСПО) – «Преподаватель года» в номинации «Преподаватель – педагог – воспитатель»</w:t>
            </w:r>
            <w:r>
              <w:t xml:space="preserve">; </w:t>
            </w:r>
            <w:r w:rsidRPr="008C155A">
              <w:t>Осипов Александр (группа Д-</w:t>
            </w:r>
            <w:r>
              <w:t>311</w:t>
            </w:r>
            <w:r w:rsidRPr="008C155A">
              <w:t>)  – «Студент года»  в номинации «Студент-патриот».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9DB" w:rsidRPr="00A86FCE" w:rsidRDefault="008C155A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3.11.201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8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9DB" w:rsidRPr="00A86FCE" w:rsidRDefault="008C155A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КЗ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ИКиТ</w:t>
            </w:r>
            <w:proofErr w:type="spellEnd"/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9DB" w:rsidRPr="00A86FCE" w:rsidRDefault="008C155A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3</w:t>
            </w:r>
          </w:p>
        </w:tc>
      </w:tr>
      <w:tr w:rsidR="00A019DB" w:rsidRPr="00A86FCE" w:rsidTr="00211F7D">
        <w:trPr>
          <w:trHeight w:val="58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9DB" w:rsidRPr="00A86FCE" w:rsidRDefault="008C155A" w:rsidP="00FC6E3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51</w:t>
            </w:r>
            <w:r w:rsidR="00A019DB"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.</w:t>
            </w: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19DB" w:rsidRPr="008C155A" w:rsidRDefault="008C155A" w:rsidP="008C15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C15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Волонтёры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8C15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студенты СПбГЛТУ приняли участие в Международном форуме добровольцев «</w:t>
            </w:r>
            <w:proofErr w:type="spellStart"/>
            <w:r w:rsidRPr="008C15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Доброфорум</w:t>
            </w:r>
            <w:proofErr w:type="spellEnd"/>
            <w:r w:rsidRPr="008C15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7.0».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9DB" w:rsidRPr="00A86FCE" w:rsidRDefault="008C155A" w:rsidP="008C155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23</w:t>
            </w:r>
            <w:r w:rsidR="00A019DB"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24</w:t>
            </w:r>
            <w:r w:rsidR="00A019DB"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.11.201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8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9DB" w:rsidRPr="00A86FCE" w:rsidRDefault="00A019DB" w:rsidP="008C155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СПб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9DB" w:rsidRPr="00A86FCE" w:rsidRDefault="008C155A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3</w:t>
            </w:r>
          </w:p>
        </w:tc>
      </w:tr>
      <w:tr w:rsidR="00A019DB" w:rsidRPr="0019290A" w:rsidTr="00211F7D">
        <w:trPr>
          <w:trHeight w:val="61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9DB" w:rsidRPr="00A86FCE" w:rsidRDefault="008C155A" w:rsidP="00FC6E3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52</w:t>
            </w:r>
            <w:r w:rsidR="00A019DB"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.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9DB" w:rsidRPr="00A86FCE" w:rsidRDefault="00A019DB" w:rsidP="0019290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Студенты СПбГЛТУ приняли участие </w:t>
            </w:r>
            <w:r w:rsidR="0019290A" w:rsidRPr="0019290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Спартакиаде ЛТУ по мини-футболу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9DB" w:rsidRPr="00A86FCE" w:rsidRDefault="0019290A" w:rsidP="0019290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26</w:t>
            </w:r>
            <w:r w:rsidR="00A019DB"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.11.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-03.12.</w:t>
            </w:r>
            <w:r w:rsidR="00A019DB"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8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19DB" w:rsidRPr="00A86FCE" w:rsidRDefault="0019290A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СПбГЛТУ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9DB" w:rsidRPr="00A86FCE" w:rsidRDefault="0019290A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100</w:t>
            </w:r>
          </w:p>
        </w:tc>
      </w:tr>
      <w:tr w:rsidR="00A019DB" w:rsidRPr="00A86FCE" w:rsidTr="00211F7D">
        <w:trPr>
          <w:trHeight w:val="9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9DB" w:rsidRPr="00A86FCE" w:rsidRDefault="0019290A" w:rsidP="00FC6E3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53</w:t>
            </w:r>
            <w:r w:rsidR="00A019DB"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.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19DB" w:rsidRPr="0019290A" w:rsidRDefault="0019290A" w:rsidP="00AC5668">
            <w:pPr>
              <w:tabs>
                <w:tab w:val="left" w:pos="1256"/>
              </w:tabs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929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Лесотехнический университет достойной представил свои научные разработки и профессиональное мастерство на </w:t>
            </w:r>
            <w:r w:rsidRPr="0019290A">
              <w:rPr>
                <w:rFonts w:ascii="Times New Roman" w:hAnsi="Times New Roman" w:cs="Times New Roman"/>
                <w:b/>
                <w:sz w:val="24"/>
                <w:szCs w:val="24"/>
              </w:rPr>
              <w:t>XI</w:t>
            </w:r>
            <w:r w:rsidRPr="0019290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Петербургский международный инновационный форум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9DB" w:rsidRPr="00A86FCE" w:rsidRDefault="0019290A" w:rsidP="0019290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28-30</w:t>
            </w:r>
            <w:r w:rsidR="00A019DB"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.11.201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8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9DB" w:rsidRPr="0019290A" w:rsidRDefault="0019290A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929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КВЦ «</w:t>
            </w:r>
            <w:proofErr w:type="spellStart"/>
            <w:r w:rsidRPr="001929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Экспофорум</w:t>
            </w:r>
            <w:proofErr w:type="spellEnd"/>
            <w:r w:rsidRPr="001929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9DB" w:rsidRPr="00A86FCE" w:rsidRDefault="00A019DB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15</w:t>
            </w:r>
          </w:p>
        </w:tc>
      </w:tr>
      <w:tr w:rsidR="00A019DB" w:rsidRPr="00A86FCE" w:rsidTr="00211F7D">
        <w:trPr>
          <w:trHeight w:val="6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9DB" w:rsidRPr="00A86FCE" w:rsidRDefault="0019290A" w:rsidP="00FC6E3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54</w:t>
            </w:r>
            <w:r w:rsidR="00A019DB"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.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19DB" w:rsidRPr="00AC5668" w:rsidRDefault="0019290A" w:rsidP="008C155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Сборная команда СПбГЛТУ победитель соревнований Чемпионата вузов по дартс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. Участие. Награждение.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9DB" w:rsidRPr="00A86FCE" w:rsidRDefault="00A019DB" w:rsidP="0019290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  <w:r w:rsidR="00192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8-29</w:t>
            </w: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.11.201</w:t>
            </w:r>
            <w:r w:rsidR="00192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8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9DB" w:rsidRPr="00A86FCE" w:rsidRDefault="0019290A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СПб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9DB" w:rsidRPr="00A86FCE" w:rsidRDefault="0019290A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</w:t>
            </w:r>
          </w:p>
        </w:tc>
      </w:tr>
      <w:tr w:rsidR="00A019DB" w:rsidRPr="00A86FCE" w:rsidTr="00211F7D">
        <w:trPr>
          <w:trHeight w:val="9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9DB" w:rsidRPr="00A86FCE" w:rsidRDefault="0019290A" w:rsidP="00AC566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>55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19DB" w:rsidRPr="00A86FCE" w:rsidRDefault="00A019DB" w:rsidP="0019290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Студенты </w:t>
            </w:r>
            <w:r w:rsidR="00192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и </w:t>
            </w:r>
            <w:proofErr w:type="gramStart"/>
            <w:r w:rsidR="00192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преподавали </w:t>
            </w: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СПбГЛТУ приняли</w:t>
            </w:r>
            <w:proofErr w:type="gramEnd"/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участие в </w:t>
            </w:r>
            <w:r w:rsidR="00192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Круглом столе, посвященном</w:t>
            </w:r>
            <w:r w:rsidR="0019290A" w:rsidRPr="001929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памяти выдающегося педагога  лесного и межевого института Карла Ивановича Мая</w:t>
            </w:r>
            <w:r w:rsidR="001929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9DB" w:rsidRPr="00A86FCE" w:rsidRDefault="0019290A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29.11.2018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9DB" w:rsidRPr="00A86FCE" w:rsidRDefault="00A019DB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СПбГЛТУ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9DB" w:rsidRPr="00A86FCE" w:rsidRDefault="0019290A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100</w:t>
            </w:r>
          </w:p>
        </w:tc>
      </w:tr>
      <w:tr w:rsidR="00A019DB" w:rsidRPr="00A86FCE" w:rsidTr="00211F7D">
        <w:trPr>
          <w:trHeight w:val="6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9DB" w:rsidRPr="00A86FCE" w:rsidRDefault="0019290A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56</w:t>
            </w:r>
            <w:r w:rsidR="00A019DB"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.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19DB" w:rsidRPr="0019290A" w:rsidRDefault="0019290A" w:rsidP="0019290A">
            <w:pPr>
              <w:spacing w:after="0" w:line="240" w:lineRule="auto"/>
              <w:ind w:hanging="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29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студенты Медицинского техникума №2 провели для групп 1 курса ФСПО КАЛП </w:t>
            </w:r>
            <w:r w:rsidRPr="0019290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профилактическую лекцию " Ты должен знать",</w:t>
            </w:r>
            <w:r w:rsidRPr="001929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посвящённую всемирному дню борьбы со СПИД/ВИЧ. 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9DB" w:rsidRPr="00A86FCE" w:rsidRDefault="00A019DB" w:rsidP="0019290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  <w:r w:rsidR="00192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9</w:t>
            </w: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.11.201</w:t>
            </w:r>
            <w:r w:rsidR="00192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8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9DB" w:rsidRPr="00A86FCE" w:rsidRDefault="0019290A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ФСПО КАЛП СПбГЛТУ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9DB" w:rsidRPr="00A86FCE" w:rsidRDefault="0019290A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50</w:t>
            </w:r>
          </w:p>
        </w:tc>
      </w:tr>
      <w:tr w:rsidR="00A019DB" w:rsidRPr="00A86FCE" w:rsidTr="00211F7D">
        <w:trPr>
          <w:trHeight w:val="6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9DB" w:rsidRPr="00A86FCE" w:rsidRDefault="00A019DB" w:rsidP="0019290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</w:t>
            </w:r>
            <w:r w:rsidR="00192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7</w:t>
            </w: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.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19DB" w:rsidRPr="00A86FCE" w:rsidRDefault="00570CA8" w:rsidP="00570CA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Представители ОСО ЛТУ были делегированы для участия в  </w:t>
            </w:r>
            <w:r w:rsidRPr="00570CA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Конгресс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е</w:t>
            </w:r>
            <w:r w:rsidRPr="00570CA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актива студенческих советов</w:t>
            </w:r>
            <w:r w:rsidRPr="00570C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образовательных организаций СПб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9DB" w:rsidRPr="00A86FCE" w:rsidRDefault="00A019DB" w:rsidP="00570CA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  <w:r w:rsidR="00570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9</w:t>
            </w: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.11.201</w:t>
            </w:r>
            <w:r w:rsidR="00570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8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9DB" w:rsidRPr="00570CA8" w:rsidRDefault="00570CA8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70C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ГБУ  «Дом молодёжи Санкт-Петербурга»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9DB" w:rsidRPr="00A86FCE" w:rsidRDefault="00570CA8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</w:tr>
      <w:tr w:rsidR="00A019DB" w:rsidRPr="00A86FCE" w:rsidTr="00211F7D">
        <w:trPr>
          <w:trHeight w:val="6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9DB" w:rsidRPr="00A86FCE" w:rsidRDefault="00A019DB" w:rsidP="00570CA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</w:t>
            </w:r>
            <w:r w:rsidR="00570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8</w:t>
            </w: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.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19DB" w:rsidRPr="00570CA8" w:rsidRDefault="00570CA8" w:rsidP="00A86FC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70C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Руководитель </w:t>
            </w:r>
            <w:proofErr w:type="spellStart"/>
            <w:r w:rsidRPr="00570C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ЦФКиС</w:t>
            </w:r>
            <w:proofErr w:type="spellEnd"/>
            <w:r w:rsidRPr="00570C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студент 1 курса </w:t>
            </w:r>
            <w:proofErr w:type="spellStart"/>
            <w:r w:rsidRPr="00570C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ИУиЭЛС</w:t>
            </w:r>
            <w:proofErr w:type="spellEnd"/>
            <w:r w:rsidRPr="00570C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приняли участие в </w:t>
            </w:r>
            <w:r w:rsidRPr="00570CA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форуме «Проблемы ВИЧ/СПИДа в молодёжной среде: пути решения и профилактика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9DB" w:rsidRPr="00A86FCE" w:rsidRDefault="00570CA8" w:rsidP="00570CA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30</w:t>
            </w:r>
            <w:r w:rsidR="00A019DB"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.11.201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8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9DB" w:rsidRPr="00A86FCE" w:rsidRDefault="00570CA8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70C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ГБУ  «Дом молодёжи Санкт-Петербурга»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9DB" w:rsidRPr="00A86FCE" w:rsidRDefault="00A019DB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</w:tr>
      <w:tr w:rsidR="00A019DB" w:rsidRPr="00A86FCE" w:rsidTr="00211F7D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9DB" w:rsidRPr="00A86FCE" w:rsidRDefault="00A019DB" w:rsidP="00570CA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</w:t>
            </w:r>
            <w:r w:rsidR="00570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9</w:t>
            </w: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.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19DB" w:rsidRPr="00A86FCE" w:rsidRDefault="00A019DB" w:rsidP="00D02EB6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Студенты СПбГЛТУ приняли участие во Всероссийской акции СТОПВИЧСПИД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. </w:t>
            </w:r>
            <w:r w:rsidRPr="0004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Выставка </w:t>
            </w:r>
            <w:r w:rsidRPr="000409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литературы по профилактике алкоголизма, наркомании и пропаганде здорового образа жизни «Против наркотиков и СПИДа»</w:t>
            </w:r>
            <w:r w:rsidRPr="00040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. </w:t>
            </w:r>
            <w:r w:rsidRPr="000409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Демонстрация фильмов и плакатов против СПИДа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официальных страницах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</w:t>
            </w:r>
            <w:r w:rsidRPr="000409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сетях</w:t>
            </w:r>
            <w:proofErr w:type="spellEnd"/>
            <w:r w:rsidRPr="000409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Университета. Психологические тренинги с отдельными студенческими группами «Я сам принимаю решение»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9DB" w:rsidRPr="00A86FCE" w:rsidRDefault="00A019DB" w:rsidP="00570CA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  <w:r w:rsidR="00570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6</w:t>
            </w: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.11.-03.12.201</w:t>
            </w:r>
            <w:r w:rsidR="00570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8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9DB" w:rsidRPr="00A86FCE" w:rsidRDefault="00A019DB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СПбГЛТУ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19DB" w:rsidRPr="00A86FCE" w:rsidRDefault="00A019DB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150</w:t>
            </w:r>
          </w:p>
        </w:tc>
      </w:tr>
      <w:tr w:rsidR="00710528" w:rsidRPr="00A86FCE" w:rsidTr="00211F7D">
        <w:trPr>
          <w:trHeight w:val="66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528" w:rsidRPr="00A86FCE" w:rsidRDefault="00710528" w:rsidP="0071052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60</w:t>
            </w: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.</w:t>
            </w: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528" w:rsidRPr="00710528" w:rsidRDefault="00710528" w:rsidP="00710528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Студенты ЛТУ приняли участие в </w:t>
            </w:r>
            <w:r w:rsidRPr="005F4B1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Петербургск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ом</w:t>
            </w:r>
            <w:r w:rsidRPr="005F4B1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Международн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ом</w:t>
            </w:r>
            <w:r w:rsidRPr="005F4B1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Молодежн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ом</w:t>
            </w:r>
            <w:r w:rsidRPr="005F4B1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Форум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е</w:t>
            </w:r>
            <w:r w:rsidRPr="005F4B1C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5F4B1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(ПММФ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-6.0</w:t>
            </w:r>
            <w:r w:rsidRPr="005F4B1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)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528" w:rsidRPr="00A86FCE" w:rsidRDefault="00710528" w:rsidP="0071052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01.12.2018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0528" w:rsidRPr="00A86FCE" w:rsidRDefault="00710528" w:rsidP="0071052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СПб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528" w:rsidRPr="00A86FCE" w:rsidRDefault="00710528" w:rsidP="0071052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</w:t>
            </w:r>
          </w:p>
        </w:tc>
      </w:tr>
      <w:tr w:rsidR="00710528" w:rsidRPr="00A86FCE" w:rsidTr="00211F7D">
        <w:trPr>
          <w:trHeight w:val="66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528" w:rsidRPr="00A86FCE" w:rsidRDefault="00710528" w:rsidP="0071052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61</w:t>
            </w: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.</w:t>
            </w: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0528" w:rsidRPr="00710528" w:rsidRDefault="00710528" w:rsidP="00710528">
            <w:pPr>
              <w:spacing w:after="0"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5F4B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Студенты СПбГЛТУ заняли </w:t>
            </w:r>
            <w:r w:rsidRPr="005F4B1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2 место</w:t>
            </w:r>
            <w:r w:rsidRPr="005F4B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в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Ч</w:t>
            </w:r>
            <w:r w:rsidRPr="005F4B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емпионате Санкт-Петербурга по </w:t>
            </w:r>
            <w:proofErr w:type="spellStart"/>
            <w:r w:rsidRPr="005F4B1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армерстлингу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. </w:t>
            </w:r>
            <w:r w:rsidRPr="005F4B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Участие. Награждение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528" w:rsidRPr="00A86FCE" w:rsidRDefault="00710528" w:rsidP="0071052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02.12.2018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0528" w:rsidRPr="00A86FCE" w:rsidRDefault="00710528" w:rsidP="0071052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СПбГЛТУ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528" w:rsidRPr="00A86FCE" w:rsidRDefault="00710528" w:rsidP="0071052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6</w:t>
            </w:r>
          </w:p>
        </w:tc>
      </w:tr>
      <w:tr w:rsidR="00710528" w:rsidRPr="00A86FCE" w:rsidTr="00211F7D">
        <w:trPr>
          <w:trHeight w:val="66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528" w:rsidRPr="00A86FCE" w:rsidRDefault="00710528" w:rsidP="0071052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62</w:t>
            </w: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.</w:t>
            </w: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528" w:rsidRPr="00A86FCE" w:rsidRDefault="00710528" w:rsidP="001313A6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Студенты СПбГЛТУ и СПОКАЛП победители городского Фестиваля-конкурса 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Сыны России</w:t>
            </w: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в номинациях фото и видеоролик.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528" w:rsidRPr="00A86FCE" w:rsidRDefault="00710528" w:rsidP="001313A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03</w:t>
            </w: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8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0528" w:rsidRPr="00A86FCE" w:rsidRDefault="00710528" w:rsidP="001313A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КД</w:t>
            </w: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Ц 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Троицкий</w:t>
            </w: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"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528" w:rsidRPr="00A86FCE" w:rsidRDefault="00710528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7</w:t>
            </w:r>
          </w:p>
        </w:tc>
      </w:tr>
      <w:tr w:rsidR="00710528" w:rsidRPr="00A86FCE" w:rsidTr="00211F7D">
        <w:trPr>
          <w:trHeight w:val="58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528" w:rsidRPr="00A86FCE" w:rsidRDefault="00710528" w:rsidP="0071052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63</w:t>
            </w: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.</w:t>
            </w: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528" w:rsidRPr="00A86FCE" w:rsidRDefault="00710528" w:rsidP="0071052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Студент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ы</w:t>
            </w: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СПбГЛТУ - победител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и</w:t>
            </w:r>
            <w:r w:rsidRPr="00710528">
              <w:rPr>
                <w:rFonts w:ascii="Times New Roman" w:hAnsi="Times New Roman" w:cs="Times New Roman"/>
                <w:sz w:val="24"/>
                <w:szCs w:val="24"/>
              </w:rPr>
              <w:t>XVII</w:t>
            </w:r>
            <w:r w:rsidRPr="007105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Международн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ого</w:t>
            </w:r>
            <w:r w:rsidRPr="007105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Александро-Невск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ого фестиваля</w:t>
            </w:r>
            <w:r w:rsidRPr="007105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православно-патриотической авторской песни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Участие. Награждение.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528" w:rsidRPr="00A86FCE" w:rsidRDefault="00710528" w:rsidP="0071052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04-06</w:t>
            </w: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8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528" w:rsidRPr="00A86FCE" w:rsidRDefault="00710528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ДПЦ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Святодуховской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»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528" w:rsidRPr="00A86FCE" w:rsidRDefault="00710528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</w:tr>
      <w:tr w:rsidR="00710528" w:rsidRPr="00A86FCE" w:rsidTr="00211F7D">
        <w:trPr>
          <w:trHeight w:val="9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528" w:rsidRPr="00A86FCE" w:rsidRDefault="00710528" w:rsidP="0071052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64</w:t>
            </w: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.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0528" w:rsidRPr="00A86FCE" w:rsidRDefault="00710528" w:rsidP="0071052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«День рождения</w:t>
            </w:r>
            <w:r w:rsidR="006B6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ИЛАСиО</w:t>
            </w:r>
            <w:proofErr w:type="gramStart"/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-</w:t>
            </w:r>
            <w:proofErr w:type="gramEnd"/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"ФЛАЭНАЛЕ"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528" w:rsidRPr="00A86FCE" w:rsidRDefault="00710528" w:rsidP="0071052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07</w:t>
            </w: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.12.201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8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528" w:rsidRPr="00A86FCE" w:rsidRDefault="00710528" w:rsidP="0071052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СПбГЛТУ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528" w:rsidRPr="00A86FCE" w:rsidRDefault="00710528" w:rsidP="0071052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150</w:t>
            </w:r>
          </w:p>
        </w:tc>
      </w:tr>
      <w:tr w:rsidR="00710528" w:rsidRPr="00710528" w:rsidTr="00211F7D">
        <w:trPr>
          <w:trHeight w:val="6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528" w:rsidRPr="00A86FCE" w:rsidRDefault="00710528" w:rsidP="00D02EB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>65.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528" w:rsidRPr="00710528" w:rsidRDefault="00710528" w:rsidP="00710528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105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7 команд активистов подразделений ОСО боролись за звание победителей интеллектуальной игры </w:t>
            </w:r>
            <w:r w:rsidRPr="0071052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"Что? Где? Когда?"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528" w:rsidRPr="00A86FCE" w:rsidRDefault="00710528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10.12.2018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528" w:rsidRPr="00A86FCE" w:rsidRDefault="00710528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СПбГЛТУ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528" w:rsidRPr="00A86FCE" w:rsidRDefault="00710528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100</w:t>
            </w:r>
          </w:p>
        </w:tc>
      </w:tr>
      <w:tr w:rsidR="00710528" w:rsidRPr="00FD40FA" w:rsidTr="00211F7D">
        <w:trPr>
          <w:trHeight w:val="6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528" w:rsidRPr="00A86FCE" w:rsidRDefault="00710528" w:rsidP="00D02EB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66.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0528" w:rsidRDefault="00FD40FA" w:rsidP="005F4B1C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FD40FA">
              <w:rPr>
                <w:rFonts w:ascii="Times New Roman" w:hAnsi="Times New Roman" w:cs="Times New Roman"/>
                <w:sz w:val="24"/>
                <w:szCs w:val="24"/>
              </w:rPr>
              <w:t>XXIII</w:t>
            </w:r>
            <w:r w:rsidRPr="00FD40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Санкт</w:t>
            </w:r>
            <w:proofErr w:type="gramEnd"/>
            <w:r w:rsidRPr="00FD40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-Петербургская ассамблея молодых ученых и специалистов.</w:t>
            </w:r>
          </w:p>
          <w:p w:rsidR="00FD40FA" w:rsidRPr="00FD40FA" w:rsidRDefault="00FD40FA" w:rsidP="005F4B1C">
            <w:pPr>
              <w:spacing w:after="0"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FD40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оржественная церемония награждения победителей конкурсов грантов и стипендиатов Правительства Санкт-Петербурга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528" w:rsidRPr="00A86FCE" w:rsidRDefault="00FD40FA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10.12.2018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528" w:rsidRPr="00A86FCE" w:rsidRDefault="00FD40FA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СПбГУПТД</w:t>
            </w:r>
            <w:proofErr w:type="spellEnd"/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528" w:rsidRPr="00A86FCE" w:rsidRDefault="00FD40FA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15</w:t>
            </w:r>
          </w:p>
        </w:tc>
      </w:tr>
      <w:tr w:rsidR="00710528" w:rsidRPr="00FD40FA" w:rsidTr="00211F7D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528" w:rsidRPr="00A86FCE" w:rsidRDefault="00FD40FA" w:rsidP="00D02EB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67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0528" w:rsidRPr="005F4B1C" w:rsidRDefault="00FD40FA" w:rsidP="00FD40F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Студенты «ЛТУ под Покровом» провели киновечер и обсуждение фильма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528" w:rsidRPr="00A86FCE" w:rsidRDefault="00FD40FA" w:rsidP="005F4B1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11.12.2018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528" w:rsidRPr="005F4B1C" w:rsidRDefault="00FD40FA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СПбГЛТУ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528" w:rsidRPr="00A86FCE" w:rsidRDefault="00FD40FA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20</w:t>
            </w:r>
          </w:p>
        </w:tc>
      </w:tr>
      <w:tr w:rsidR="00710528" w:rsidRPr="00FD40FA" w:rsidTr="00211F7D">
        <w:trPr>
          <w:trHeight w:val="58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528" w:rsidRPr="00A86FCE" w:rsidRDefault="00FD40FA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68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528" w:rsidRPr="00FD40FA" w:rsidRDefault="00FD40FA" w:rsidP="00A86FC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ru-RU" w:eastAsia="ru-RU" w:bidi="ar-SA"/>
              </w:rPr>
              <w:t>К</w:t>
            </w:r>
            <w:r w:rsidRPr="00FD40F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ru-RU" w:eastAsia="ru-RU" w:bidi="ar-SA"/>
              </w:rPr>
              <w:t xml:space="preserve">ультурно-просветительское мероприятие — </w:t>
            </w:r>
            <w:r w:rsidRPr="00FD40FA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val="ru-RU" w:eastAsia="ru-RU" w:bidi="ar-SA"/>
              </w:rPr>
              <w:t>концерт «Музыка декабря».</w:t>
            </w:r>
            <w:r w:rsidRPr="00FD40F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ru-RU" w:eastAsia="ru-RU" w:bidi="ar-SA"/>
              </w:rPr>
              <w:t>Участие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ru-RU" w:eastAsia="ru-RU" w:bidi="ar-SA"/>
              </w:rPr>
              <w:t>.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528" w:rsidRPr="00A86FCE" w:rsidRDefault="00FD40FA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13.12.2018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528" w:rsidRPr="00A86FCE" w:rsidRDefault="00FD40FA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СПбГЛТУ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528" w:rsidRPr="00A86FCE" w:rsidRDefault="00FD40FA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50</w:t>
            </w:r>
          </w:p>
        </w:tc>
      </w:tr>
      <w:tr w:rsidR="00710528" w:rsidRPr="006201C9" w:rsidTr="00211F7D">
        <w:trPr>
          <w:trHeight w:val="9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528" w:rsidRPr="00A86FCE" w:rsidRDefault="00FD40FA" w:rsidP="00D02EB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69.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0528" w:rsidRPr="006201C9" w:rsidRDefault="006201C9" w:rsidP="00A86FCE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6201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Студент ИТМиТЛ-3 Чулков Л. - финал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</w:t>
            </w:r>
            <w:r w:rsidRPr="006201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открытого конкурса </w:t>
            </w:r>
            <w:r w:rsidRPr="006201C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«Мисс и Мистер Добро-2018»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. </w:t>
            </w:r>
            <w:r w:rsidRPr="006201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Участие. Награждение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528" w:rsidRPr="00A86FCE" w:rsidRDefault="006201C9" w:rsidP="006201C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19</w:t>
            </w:r>
            <w:r w:rsidR="00710528"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.12.201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8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528" w:rsidRPr="00A86FCE" w:rsidRDefault="006201C9" w:rsidP="006201C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КЗ «Дом Молодёжи»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528" w:rsidRPr="00A86FCE" w:rsidRDefault="00710528" w:rsidP="006201C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6201C9" w:rsidRPr="00932CC5" w:rsidTr="00211F7D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1C9" w:rsidRPr="00A86FCE" w:rsidRDefault="006201C9" w:rsidP="00D02EB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70</w:t>
            </w: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.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1C9" w:rsidRPr="00A86FCE" w:rsidRDefault="006201C9" w:rsidP="00744DE4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Студенческий новогодний Губернаторский бал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1C9" w:rsidRPr="00A86FCE" w:rsidRDefault="006201C9" w:rsidP="006201C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0</w:t>
            </w: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.12.201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8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1C9" w:rsidRPr="00A86FCE" w:rsidRDefault="00B92C07" w:rsidP="00744DE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СПбПУ</w:t>
            </w:r>
            <w:r w:rsidR="006201C9"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им.Петра</w:t>
            </w:r>
            <w:proofErr w:type="spellEnd"/>
            <w:r w:rsidR="006201C9"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Великого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1C9" w:rsidRPr="00A86FCE" w:rsidRDefault="006201C9" w:rsidP="00744DE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лучших студентов СПбГЛТУ</w:t>
            </w:r>
          </w:p>
        </w:tc>
      </w:tr>
      <w:tr w:rsidR="006201C9" w:rsidRPr="00932CC5" w:rsidTr="00211F7D">
        <w:trPr>
          <w:trHeight w:val="6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1C9" w:rsidRPr="00A86FCE" w:rsidRDefault="006201C9" w:rsidP="00D02EB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71</w:t>
            </w: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.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1C9" w:rsidRDefault="006201C9" w:rsidP="006201C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С</w:t>
            </w: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туденческий новогодний маскарад в стиле 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Кино</w:t>
            </w: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. </w:t>
            </w:r>
          </w:p>
          <w:p w:rsidR="006201C9" w:rsidRPr="00A86FCE" w:rsidRDefault="006201C9" w:rsidP="006201C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Организация и проведение.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1C9" w:rsidRPr="00A86FCE" w:rsidRDefault="006201C9" w:rsidP="006201C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</w:t>
            </w: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.12.201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8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1C9" w:rsidRPr="00A86FCE" w:rsidRDefault="006201C9" w:rsidP="00744DE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СПбГЛТУ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1C9" w:rsidRPr="00A86FCE" w:rsidRDefault="006201C9" w:rsidP="00744DE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90</w:t>
            </w:r>
          </w:p>
        </w:tc>
      </w:tr>
      <w:tr w:rsidR="006201C9" w:rsidRPr="006201C9" w:rsidTr="00211F7D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1C9" w:rsidRPr="00A86FCE" w:rsidRDefault="006201C9" w:rsidP="00D02EB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72</w:t>
            </w: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.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1C9" w:rsidRDefault="006201C9" w:rsidP="006201C9">
            <w:pPr>
              <w:spacing w:after="0"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По </w:t>
            </w:r>
            <w:r w:rsidRPr="006201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итогам смотра-конкурса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СПбГЛТУ</w:t>
            </w:r>
            <w:r w:rsidRPr="006201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признан лучшим в организации физкультурно-спортивной работы среди вузов города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. </w:t>
            </w:r>
          </w:p>
          <w:p w:rsidR="006201C9" w:rsidRPr="006201C9" w:rsidRDefault="006201C9" w:rsidP="006201C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Участие. Награждение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1C9" w:rsidRPr="00A86FCE" w:rsidRDefault="006201C9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26.12.2018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1C9" w:rsidRPr="00A86FCE" w:rsidRDefault="006201C9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СПб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1C9" w:rsidRPr="00A86FCE" w:rsidRDefault="006201C9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8</w:t>
            </w:r>
          </w:p>
        </w:tc>
      </w:tr>
      <w:tr w:rsidR="006201C9" w:rsidRPr="00F24ECA" w:rsidTr="00211F7D">
        <w:trPr>
          <w:trHeight w:val="88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1C9" w:rsidRPr="00A86FCE" w:rsidRDefault="00F24ECA" w:rsidP="0091433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73.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1C9" w:rsidRPr="00F24ECA" w:rsidRDefault="00F24ECA" w:rsidP="00F24EC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24E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Торжественная церемония награждения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победителей </w:t>
            </w:r>
            <w:r w:rsidRPr="00F24E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соревнованиях по баскетболу среди девушек в рамках </w:t>
            </w:r>
            <w:r w:rsidRPr="00F24ECA">
              <w:rPr>
                <w:rFonts w:ascii="Times New Roman" w:hAnsi="Times New Roman" w:cs="Times New Roman"/>
                <w:sz w:val="24"/>
                <w:szCs w:val="24"/>
              </w:rPr>
              <w:t>XXXI</w:t>
            </w:r>
            <w:r w:rsidRPr="00F24E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Спартакиады среди студентов организаций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 Санкт-Петербурга 2018-2019. СПО КАЛП -</w:t>
            </w:r>
            <w:r w:rsidRPr="00F24E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МЕСТО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!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1C9" w:rsidRPr="00A86FCE" w:rsidRDefault="00F24ECA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27.12.2018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1C9" w:rsidRPr="00A86FCE" w:rsidRDefault="00F24ECA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СПб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1C9" w:rsidRPr="00A86FCE" w:rsidRDefault="00F24ECA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15</w:t>
            </w:r>
          </w:p>
        </w:tc>
      </w:tr>
      <w:tr w:rsidR="006201C9" w:rsidRPr="00744DE4" w:rsidTr="00211F7D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1C9" w:rsidRPr="00A86FCE" w:rsidRDefault="00744DE4" w:rsidP="0091433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74.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1C9" w:rsidRPr="00744DE4" w:rsidRDefault="00744DE4" w:rsidP="00744DE4">
            <w:pPr>
              <w:pStyle w:val="articledecorationfirst"/>
              <w:spacing w:before="0" w:beforeAutospacing="0" w:after="0" w:afterAutospacing="0"/>
              <w:jc w:val="both"/>
            </w:pPr>
            <w:r>
              <w:t>С</w:t>
            </w:r>
            <w:r w:rsidRPr="00744DE4">
              <w:t>туденты-баскетболисты СПбГЛТУ приняли участие в студенческом Матче Звёзд.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1C9" w:rsidRPr="00A86FCE" w:rsidRDefault="00744DE4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06.01.2019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1C9" w:rsidRPr="00A86FCE" w:rsidRDefault="00744DE4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СПб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1C9" w:rsidRPr="00A86FCE" w:rsidRDefault="00744DE4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</w:tr>
      <w:tr w:rsidR="006201C9" w:rsidRPr="00744DE4" w:rsidTr="00211F7D">
        <w:trPr>
          <w:trHeight w:val="64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1C9" w:rsidRPr="00A86FCE" w:rsidRDefault="00744DE4" w:rsidP="0091433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75.</w:t>
            </w: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1C9" w:rsidRPr="00A86FCE" w:rsidRDefault="00744DE4" w:rsidP="0004095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Студенты ФСПО КАЛП приняли участие в экологической акции – сделали кормушки и повесили их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Пулковском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парке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1C9" w:rsidRPr="00A86FCE" w:rsidRDefault="00744DE4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18.01.2019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1C9" w:rsidRPr="00A86FCE" w:rsidRDefault="00744DE4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СПб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1C9" w:rsidRPr="00A86FCE" w:rsidRDefault="00744DE4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25</w:t>
            </w:r>
          </w:p>
        </w:tc>
      </w:tr>
      <w:tr w:rsidR="006201C9" w:rsidRPr="00744DE4" w:rsidTr="00211F7D">
        <w:trPr>
          <w:trHeight w:val="58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1C9" w:rsidRPr="00A86FCE" w:rsidRDefault="00744DE4" w:rsidP="0004095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76.</w:t>
            </w: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1C9" w:rsidRPr="00A86FCE" w:rsidRDefault="00744DE4" w:rsidP="0004095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Администрация, преподаватели и студенты СПбГЛТУ приняли участие в Торжественном заседании, посвящённом 75-ой годовщине </w:t>
            </w:r>
            <w:r w:rsidRPr="00744DE4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ru-RU" w:eastAsia="ru-RU" w:bidi="ar-SA"/>
              </w:rPr>
              <w:t>полного снятия блокады Ленинграда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ru-RU" w:eastAsia="ru-RU" w:bidi="ar-SA"/>
              </w:rPr>
              <w:t xml:space="preserve"> и встрече с </w:t>
            </w:r>
            <w:proofErr w:type="spellStart"/>
            <w:r w:rsidR="006A3761" w:rsidRPr="006A376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ru-RU" w:eastAsia="ru-RU" w:bidi="ar-SA"/>
              </w:rPr>
              <w:t>лесотехниками</w:t>
            </w:r>
            <w:proofErr w:type="spellEnd"/>
            <w:r w:rsidR="006A3761" w:rsidRPr="006A376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ru-RU" w:eastAsia="ru-RU" w:bidi="ar-SA"/>
              </w:rPr>
              <w:t xml:space="preserve"> — жителями блокадного города</w:t>
            </w:r>
            <w:r w:rsidR="006A376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ru-RU" w:eastAsia="ru-RU" w:bidi="ar-SA"/>
              </w:rPr>
              <w:t>.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1C9" w:rsidRPr="00A86FCE" w:rsidRDefault="006A3761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23.01.2019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1C9" w:rsidRPr="00A86FCE" w:rsidRDefault="006A3761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СПбГЛТУ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1C9" w:rsidRPr="00A86FCE" w:rsidRDefault="006A3761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50</w:t>
            </w:r>
          </w:p>
        </w:tc>
      </w:tr>
      <w:tr w:rsidR="006201C9" w:rsidRPr="00744DE4" w:rsidTr="00211F7D">
        <w:trPr>
          <w:trHeight w:val="61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1C9" w:rsidRPr="00A86FCE" w:rsidRDefault="006A3761" w:rsidP="0004095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>77.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1C9" w:rsidRPr="006A3761" w:rsidRDefault="006A3761" w:rsidP="006A3761">
            <w:pPr>
              <w:pStyle w:val="af4"/>
              <w:jc w:val="both"/>
            </w:pPr>
            <w:r>
              <w:rPr>
                <w:color w:val="000000"/>
              </w:rPr>
              <w:t xml:space="preserve">Преподаватели и студенты ФСПО КАЛП встретились </w:t>
            </w:r>
            <w:r w:rsidRPr="00B35D64">
              <w:rPr>
                <w:sz w:val="28"/>
                <w:szCs w:val="28"/>
              </w:rPr>
              <w:t xml:space="preserve">с </w:t>
            </w:r>
            <w:r w:rsidRPr="006A3761">
              <w:t>преподавателями колледжа - жителями блокадного Ленинграда</w:t>
            </w:r>
            <w:r w:rsidRPr="00B35D64">
              <w:rPr>
                <w:sz w:val="28"/>
                <w:szCs w:val="28"/>
              </w:rPr>
              <w:t xml:space="preserve">. </w:t>
            </w:r>
            <w:r w:rsidRPr="006A3761">
              <w:t>После мероприятия</w:t>
            </w:r>
            <w:r>
              <w:t>с</w:t>
            </w:r>
            <w:r w:rsidRPr="006A3761">
              <w:t>туденты возложили цветы к памятнику "Вагонетка" и Поминальному кресту в Московском парке Победы</w:t>
            </w:r>
            <w:r>
              <w:t>.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1C9" w:rsidRPr="00A86FCE" w:rsidRDefault="006A3761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23.01.2019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1C9" w:rsidRPr="00A86FCE" w:rsidRDefault="006A3761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ФСПО КАЛП 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1C9" w:rsidRPr="00A86FCE" w:rsidRDefault="006A3761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50</w:t>
            </w:r>
          </w:p>
        </w:tc>
      </w:tr>
      <w:tr w:rsidR="006201C9" w:rsidRPr="00744DE4" w:rsidTr="00211F7D">
        <w:trPr>
          <w:trHeight w:val="58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1C9" w:rsidRPr="00A86FCE" w:rsidRDefault="006A3761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78.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1C9" w:rsidRDefault="006A3761" w:rsidP="00A86FC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8 команд приняло участие в интеллектуальной игре «Что? Где? Когда?».</w:t>
            </w:r>
          </w:p>
          <w:p w:rsidR="006A3761" w:rsidRPr="00A86FCE" w:rsidRDefault="006A3761" w:rsidP="00A86FC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Победу одержала сборная команда СПбГЛТУ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1C9" w:rsidRPr="00A86FCE" w:rsidRDefault="006A3761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25.01.2019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1C9" w:rsidRPr="00A86FCE" w:rsidRDefault="006A3761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ФСПО КАЛП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1C9" w:rsidRPr="00A86FCE" w:rsidRDefault="006A3761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70</w:t>
            </w:r>
          </w:p>
        </w:tc>
      </w:tr>
      <w:tr w:rsidR="006201C9" w:rsidRPr="006A3761" w:rsidTr="00211F7D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1C9" w:rsidRPr="00A86FCE" w:rsidRDefault="006A3761" w:rsidP="00D62E0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79.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01C9" w:rsidRPr="00A86FCE" w:rsidRDefault="006A3761" w:rsidP="006A376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Торжественная церемония вручения Почетного знака святой </w:t>
            </w:r>
            <w:proofErr w:type="spellStart"/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Татианы</w:t>
            </w:r>
            <w:proofErr w:type="spellEnd"/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О</w:t>
            </w: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т СПбГЛТУ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награждены</w:t>
            </w:r>
            <w:proofErr w:type="gramEnd"/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про</w:t>
            </w: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ректор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по учебной работе- А.А.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Ржавцев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, рук. ЦПМИ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УВРиМП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– Е.М. Кузнецова и студентка ИЛиП-3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А.Ермоченко</w:t>
            </w:r>
            <w:proofErr w:type="spellEnd"/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. Волонтёры от  СПбГЛТУ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оказывали помощь в проведении церемонии.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1C9" w:rsidRPr="00A86FCE" w:rsidRDefault="006A3761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25.01.2019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1C9" w:rsidRPr="00A86FCE" w:rsidRDefault="006A3761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Смольный собор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1C9" w:rsidRPr="00A86FCE" w:rsidRDefault="006A3761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15</w:t>
            </w:r>
          </w:p>
        </w:tc>
      </w:tr>
      <w:tr w:rsidR="006A3761" w:rsidRPr="006A3761" w:rsidTr="00211F7D">
        <w:trPr>
          <w:trHeight w:val="58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61" w:rsidRPr="00A86FCE" w:rsidRDefault="006A3761" w:rsidP="005C24A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80</w:t>
            </w: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.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3761" w:rsidRPr="00A86FCE" w:rsidRDefault="006A3761" w:rsidP="006A376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Татьян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Покровский бал. С</w:t>
            </w: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тудент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ы</w:t>
            </w: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СПбГЛТУ приняли участие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в организации и проведении бала.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761" w:rsidRPr="00A86FCE" w:rsidRDefault="006A3761" w:rsidP="00A3544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25.01.201</w:t>
            </w:r>
            <w:r w:rsidR="00A35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9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761" w:rsidRPr="00A86FCE" w:rsidRDefault="006A3761" w:rsidP="005C24A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Смольный собор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761" w:rsidRPr="00A86FCE" w:rsidRDefault="006A3761" w:rsidP="005C24A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</w:t>
            </w:r>
          </w:p>
        </w:tc>
      </w:tr>
      <w:tr w:rsidR="006A3761" w:rsidRPr="006A3761" w:rsidTr="00211F7D">
        <w:trPr>
          <w:trHeight w:val="6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61" w:rsidRPr="00A86FCE" w:rsidRDefault="00A35442" w:rsidP="003078A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81.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3761" w:rsidRPr="00EB3B83" w:rsidRDefault="006A3761" w:rsidP="00EB3B83">
            <w:pPr>
              <w:pStyle w:val="af4"/>
              <w:jc w:val="both"/>
              <w:rPr>
                <w:sz w:val="28"/>
                <w:szCs w:val="28"/>
              </w:rPr>
            </w:pPr>
            <w:r>
              <w:t>И</w:t>
            </w:r>
            <w:r w:rsidRPr="006A3761">
              <w:t>ностранные студенты и аспиранты СПбГЛТУ</w:t>
            </w:r>
            <w:r>
              <w:t xml:space="preserve"> приняли участие в </w:t>
            </w:r>
            <w:r w:rsidRPr="006A3761">
              <w:t>интернациональн</w:t>
            </w:r>
            <w:r w:rsidR="00EB3B83">
              <w:t>ом</w:t>
            </w:r>
            <w:r w:rsidRPr="006A3761">
              <w:t xml:space="preserve"> урок</w:t>
            </w:r>
            <w:r w:rsidR="00EB3B83">
              <w:t xml:space="preserve">е «Это страшное слово ”блокада”», </w:t>
            </w:r>
            <w:r w:rsidR="00EB3B83" w:rsidRPr="00EB3B83">
              <w:t>посвященном 75-летию полного освобождения Ленинграда от фашистской блокады</w:t>
            </w:r>
            <w:r w:rsidR="00EB3B83">
              <w:t>.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761" w:rsidRPr="00A86FCE" w:rsidRDefault="00A35442" w:rsidP="00A3544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25.01.201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9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761" w:rsidRPr="00A86FCE" w:rsidRDefault="00A35442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СПбГЛТУ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761" w:rsidRPr="00A86FCE" w:rsidRDefault="00A35442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20</w:t>
            </w:r>
          </w:p>
        </w:tc>
      </w:tr>
      <w:tr w:rsidR="006A3761" w:rsidRPr="006A3761" w:rsidTr="00211F7D">
        <w:trPr>
          <w:trHeight w:val="9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61" w:rsidRPr="00A86FCE" w:rsidRDefault="00A35442" w:rsidP="00A97D0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82.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3761" w:rsidRPr="00A35442" w:rsidRDefault="00A35442" w:rsidP="00A35442">
            <w:pPr>
              <w:pStyle w:val="af4"/>
              <w:jc w:val="both"/>
            </w:pPr>
            <w:r w:rsidRPr="00A35442">
              <w:t>От СПбГЛТУ вместе с Волонтёрами Победы в торжественно — траурном мероприятии принял участие Эдуард Антоненков (ИТМиТЛ-2) — заместитель руководителя «ВДС».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761" w:rsidRPr="00A86FCE" w:rsidRDefault="00A35442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26.01.2019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761" w:rsidRPr="00A86FCE" w:rsidRDefault="00A35442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СПб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761" w:rsidRPr="00A86FCE" w:rsidRDefault="00EC069E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</w:tr>
      <w:tr w:rsidR="006A3761" w:rsidRPr="006A3761" w:rsidTr="00211F7D">
        <w:trPr>
          <w:trHeight w:val="6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61" w:rsidRPr="00A86FCE" w:rsidRDefault="00A35442" w:rsidP="0046572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83.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3761" w:rsidRPr="00A35442" w:rsidRDefault="00A35442" w:rsidP="00932CC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354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студент 1 курса магистратуры </w:t>
            </w:r>
            <w:proofErr w:type="spellStart"/>
            <w:r w:rsidRPr="00A354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ИТМиТЛ</w:t>
            </w:r>
            <w:proofErr w:type="spellEnd"/>
            <w:r w:rsidR="006B63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3544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Большаков Роман</w:t>
            </w:r>
            <w:r w:rsidRPr="00A354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принял участие в Матче звёзд Студенческой хоккейной лиги.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761" w:rsidRPr="00A86FCE" w:rsidRDefault="00A35442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26.01.2019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761" w:rsidRPr="00A86FCE" w:rsidRDefault="00A35442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г. Тамбов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761" w:rsidRPr="00A86FCE" w:rsidRDefault="00A35442" w:rsidP="00932CC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A35442" w:rsidRPr="00A35442" w:rsidTr="00211F7D">
        <w:trPr>
          <w:trHeight w:val="58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442" w:rsidRPr="00A86FCE" w:rsidRDefault="00A35442" w:rsidP="0046572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84.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442" w:rsidRPr="00A86FCE" w:rsidRDefault="00A35442" w:rsidP="00A3544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Молодёжная патриотическая акция "Муза блокады". Студент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ы </w:t>
            </w: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СПбГЛТУ </w:t>
            </w:r>
            <w:r w:rsidRPr="00A35442">
              <w:rPr>
                <w:rFonts w:ascii="Times New Roman" w:hAnsi="Times New Roman" w:cs="Times New Roman"/>
                <w:color w:val="23242B"/>
                <w:sz w:val="24"/>
                <w:szCs w:val="24"/>
                <w:lang w:val="ru-RU"/>
              </w:rPr>
              <w:t xml:space="preserve">А. Снетков (ИХПБДиТБ-1) и М. </w:t>
            </w:r>
            <w:proofErr w:type="spellStart"/>
            <w:r w:rsidRPr="00A35442">
              <w:rPr>
                <w:rFonts w:ascii="Times New Roman" w:hAnsi="Times New Roman" w:cs="Times New Roman"/>
                <w:color w:val="23242B"/>
                <w:sz w:val="24"/>
                <w:szCs w:val="24"/>
                <w:lang w:val="ru-RU"/>
              </w:rPr>
              <w:t>Бочарников</w:t>
            </w:r>
            <w:proofErr w:type="spellEnd"/>
            <w:r w:rsidRPr="00A35442">
              <w:rPr>
                <w:rFonts w:ascii="Times New Roman" w:hAnsi="Times New Roman" w:cs="Times New Roman"/>
                <w:color w:val="23242B"/>
                <w:sz w:val="24"/>
                <w:szCs w:val="24"/>
                <w:lang w:val="ru-RU"/>
              </w:rPr>
              <w:t xml:space="preserve"> (ИТМиТЛ-4)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прочитали стихи</w:t>
            </w: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военных лет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442" w:rsidRPr="00A86FCE" w:rsidRDefault="00A35442" w:rsidP="00A3544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27.01.201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9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442" w:rsidRPr="00A86FCE" w:rsidRDefault="00A35442" w:rsidP="005C24A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Итальянская ул.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442" w:rsidRPr="00A86FCE" w:rsidRDefault="00A35442" w:rsidP="005C24A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</w:tr>
      <w:tr w:rsidR="00A35442" w:rsidRPr="00A86FCE" w:rsidTr="00211F7D">
        <w:trPr>
          <w:trHeight w:val="6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442" w:rsidRPr="00A86FCE" w:rsidRDefault="00D15B3B" w:rsidP="0046572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85</w:t>
            </w:r>
            <w:r w:rsidR="00A35442"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.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442" w:rsidRPr="00A35442" w:rsidRDefault="00A35442" w:rsidP="005C24A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354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Студент СПбГЛТУ  Игорь Королёв и ведущий инженер управления технического обеспечения Н.В. </w:t>
            </w:r>
            <w:proofErr w:type="spellStart"/>
            <w:r w:rsidRPr="00A354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Перевёрткин</w:t>
            </w:r>
            <w:proofErr w:type="spellEnd"/>
            <w:r w:rsidRPr="00A354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приняли участие в традиционном памятном велопробеге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442" w:rsidRPr="00A86FCE" w:rsidRDefault="00A35442" w:rsidP="00A3544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27.01.201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9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442" w:rsidRPr="00A86FCE" w:rsidRDefault="00A35442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СПб, ЛО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442" w:rsidRPr="00A86FCE" w:rsidRDefault="00A35442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</w:tr>
      <w:tr w:rsidR="00A35442" w:rsidRPr="00A35442" w:rsidTr="00211F7D">
        <w:trPr>
          <w:trHeight w:val="58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442" w:rsidRPr="00A86FCE" w:rsidRDefault="00D15B3B" w:rsidP="0046572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86</w:t>
            </w:r>
            <w:r w:rsidR="00A35442"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.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442" w:rsidRPr="00A35442" w:rsidRDefault="00A35442" w:rsidP="00A3544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Администрация, сотрудники и студенты СПбГЛТУ приняли участие в открытии выставки </w:t>
            </w:r>
            <w:r w:rsidRPr="00A35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"</w:t>
            </w:r>
            <w:r w:rsidRPr="00A35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ar-SA"/>
              </w:rPr>
              <w:t>Война. Блокада. ЛТУ»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ar-SA"/>
              </w:rPr>
              <w:t xml:space="preserve">, посвященной 75-ой годовщине </w:t>
            </w:r>
            <w:r w:rsidR="007357CF" w:rsidRPr="0073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ar-SA"/>
              </w:rPr>
              <w:t>полного снятия блокады Ленинграда</w:t>
            </w:r>
            <w:r w:rsidR="00735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ar-SA"/>
              </w:rPr>
              <w:t>.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442" w:rsidRPr="00A86FCE" w:rsidRDefault="007357CF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28.01.2019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442" w:rsidRPr="00A86FCE" w:rsidRDefault="007357CF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СПбГЛТУ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442" w:rsidRPr="00A86FCE" w:rsidRDefault="007357CF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25</w:t>
            </w:r>
          </w:p>
        </w:tc>
      </w:tr>
      <w:tr w:rsidR="00A35442" w:rsidRPr="00D15B3B" w:rsidTr="00211F7D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442" w:rsidRPr="00A86FCE" w:rsidRDefault="00D15B3B" w:rsidP="0046572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87.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442" w:rsidRPr="00D15B3B" w:rsidRDefault="00D15B3B" w:rsidP="00D15B3B">
            <w:pPr>
              <w:pStyle w:val="af4"/>
              <w:spacing w:before="0" w:beforeAutospacing="0" w:after="0" w:afterAutospacing="0"/>
              <w:jc w:val="both"/>
              <w:rPr>
                <w:b/>
                <w:color w:val="000000" w:themeColor="text1"/>
              </w:rPr>
            </w:pPr>
            <w:r>
              <w:rPr>
                <w:color w:val="000000"/>
              </w:rPr>
              <w:t>Студенты СПбГЛТУ приняли участие в</w:t>
            </w:r>
            <w:r w:rsidRPr="00D15B3B">
              <w:rPr>
                <w:color w:val="000000" w:themeColor="text1"/>
              </w:rPr>
              <w:t>традиционны</w:t>
            </w:r>
            <w:r>
              <w:rPr>
                <w:color w:val="000000" w:themeColor="text1"/>
              </w:rPr>
              <w:t>х</w:t>
            </w:r>
            <w:r w:rsidRPr="00D15B3B">
              <w:rPr>
                <w:color w:val="000000" w:themeColor="text1"/>
              </w:rPr>
              <w:t xml:space="preserve"> Открыты</w:t>
            </w:r>
            <w:r>
              <w:rPr>
                <w:color w:val="000000" w:themeColor="text1"/>
              </w:rPr>
              <w:t>х</w:t>
            </w:r>
            <w:r w:rsidRPr="00D15B3B">
              <w:rPr>
                <w:color w:val="000000" w:themeColor="text1"/>
              </w:rPr>
              <w:t xml:space="preserve"> Всероссийски</w:t>
            </w:r>
            <w:r>
              <w:rPr>
                <w:color w:val="000000" w:themeColor="text1"/>
              </w:rPr>
              <w:t>х</w:t>
            </w:r>
            <w:r w:rsidRPr="00D15B3B">
              <w:rPr>
                <w:color w:val="000000" w:themeColor="text1"/>
              </w:rPr>
              <w:t xml:space="preserve"> массовы</w:t>
            </w:r>
            <w:r>
              <w:rPr>
                <w:color w:val="000000" w:themeColor="text1"/>
              </w:rPr>
              <w:t>х</w:t>
            </w:r>
            <w:r w:rsidRPr="00D15B3B">
              <w:rPr>
                <w:color w:val="000000" w:themeColor="text1"/>
              </w:rPr>
              <w:t xml:space="preserve"> соревнования</w:t>
            </w:r>
            <w:r>
              <w:rPr>
                <w:color w:val="000000" w:themeColor="text1"/>
              </w:rPr>
              <w:t>х</w:t>
            </w:r>
            <w:r w:rsidRPr="00D15B3B">
              <w:rPr>
                <w:color w:val="000000" w:themeColor="text1"/>
              </w:rPr>
              <w:t xml:space="preserve"> по конькобежному спорту </w:t>
            </w:r>
            <w:r w:rsidRPr="00D15B3B">
              <w:rPr>
                <w:b/>
                <w:color w:val="000000" w:themeColor="text1"/>
              </w:rPr>
              <w:t xml:space="preserve">«Лед </w:t>
            </w:r>
            <w:r w:rsidRPr="00D15B3B">
              <w:rPr>
                <w:b/>
                <w:color w:val="000000" w:themeColor="text1"/>
              </w:rPr>
              <w:lastRenderedPageBreak/>
              <w:t>надежды нашей-2019».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442" w:rsidRPr="00A86FCE" w:rsidRDefault="00D15B3B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>02.02.2019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442" w:rsidRPr="00A86FCE" w:rsidRDefault="00D15B3B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СПб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442" w:rsidRPr="00A86FCE" w:rsidRDefault="00D15B3B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20</w:t>
            </w:r>
          </w:p>
        </w:tc>
      </w:tr>
      <w:tr w:rsidR="00A35442" w:rsidRPr="005C24A1" w:rsidTr="00211F7D">
        <w:trPr>
          <w:trHeight w:val="96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442" w:rsidRPr="00A86FCE" w:rsidRDefault="005C24A1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>88.</w:t>
            </w: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5442" w:rsidRPr="00A86FCE" w:rsidRDefault="005C24A1" w:rsidP="00932CC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Бойцы СПО «Зелёнка» СПбГЛТУ приняли участие в </w:t>
            </w:r>
            <w:r w:rsidRPr="005C24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Образовательном форуме Студенческих отрядов  Санкт-Петербурга-2019</w:t>
            </w:r>
            <w:r w:rsidRPr="005C24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442" w:rsidRPr="00A86FCE" w:rsidRDefault="005C24A1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16.02.2019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5442" w:rsidRPr="00A86FCE" w:rsidRDefault="005C24A1" w:rsidP="005C24A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СПб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конгресс-центр «ЛЕНПОЛИГРАФМАШ»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442" w:rsidRPr="00A86FCE" w:rsidRDefault="005C24A1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</w:t>
            </w:r>
          </w:p>
        </w:tc>
      </w:tr>
      <w:tr w:rsidR="00A35442" w:rsidRPr="005C24A1" w:rsidTr="00211F7D">
        <w:trPr>
          <w:trHeight w:val="88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442" w:rsidRPr="00A86FCE" w:rsidRDefault="005C24A1" w:rsidP="0046572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89.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5442" w:rsidRPr="005C24A1" w:rsidRDefault="005C24A1" w:rsidP="005C24A1">
            <w:pPr>
              <w:pStyle w:val="af4"/>
              <w:spacing w:before="0" w:beforeAutospacing="0" w:after="0" w:afterAutospacing="0"/>
              <w:jc w:val="both"/>
            </w:pPr>
            <w:r>
              <w:t>В</w:t>
            </w:r>
            <w:r w:rsidRPr="005C24A1">
              <w:t xml:space="preserve">День православной молодежи </w:t>
            </w:r>
            <w:r>
              <w:t>с</w:t>
            </w:r>
            <w:r w:rsidRPr="005C24A1">
              <w:t>туд</w:t>
            </w:r>
            <w:r>
              <w:t xml:space="preserve">енты СПбГЛТУ «ЛТУ под ПОКРОВОМ» </w:t>
            </w:r>
            <w:r w:rsidRPr="005C24A1">
              <w:t xml:space="preserve">приняли участие </w:t>
            </w:r>
            <w:r>
              <w:t>в</w:t>
            </w:r>
            <w:r w:rsidRPr="005C24A1">
              <w:t xml:space="preserve"> организации праздничных мероприятий 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442" w:rsidRPr="00A86FCE" w:rsidRDefault="005C24A1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17.02.2019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442" w:rsidRPr="00A86FCE" w:rsidRDefault="005C24A1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СПб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442" w:rsidRPr="00A86FCE" w:rsidRDefault="005C24A1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</w:t>
            </w:r>
          </w:p>
        </w:tc>
      </w:tr>
      <w:tr w:rsidR="00A35442" w:rsidRPr="005C24A1" w:rsidTr="00211F7D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442" w:rsidRPr="00A86FCE" w:rsidRDefault="005C24A1" w:rsidP="005C678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90</w:t>
            </w:r>
            <w:r w:rsidR="00A35442"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. 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442" w:rsidRPr="005C24A1" w:rsidRDefault="005C24A1" w:rsidP="005C24A1">
            <w:pPr>
              <w:pStyle w:val="articledecorationfirst"/>
              <w:spacing w:before="0" w:beforeAutospacing="0" w:after="0" w:afterAutospacing="0"/>
              <w:jc w:val="both"/>
            </w:pPr>
            <w:r w:rsidRPr="005C24A1">
              <w:t>Неделя студенческого обмена программы "Биз</w:t>
            </w:r>
            <w:r w:rsidR="00E21E21">
              <w:t>нес-культура Финляндии и России»</w:t>
            </w:r>
            <w:r>
              <w:t xml:space="preserve">. </w:t>
            </w:r>
            <w:r w:rsidRPr="005C24A1">
              <w:t>Студенты работали в группах, изучали бизнес-культуру России, посещали предприятия, участвовали в семинаре.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442" w:rsidRPr="00A86FCE" w:rsidRDefault="00A35442" w:rsidP="005C24A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  <w:r w:rsidR="005C2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8</w:t>
            </w: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.02.</w:t>
            </w:r>
            <w:r w:rsidR="005C2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- 22.02.</w:t>
            </w: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201</w:t>
            </w:r>
            <w:r w:rsidR="005C2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9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442" w:rsidRPr="00A86FCE" w:rsidRDefault="00A35442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СПбГЛТУ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442" w:rsidRPr="00A86FCE" w:rsidRDefault="005C24A1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  <w:r w:rsidR="00A35442"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0</w:t>
            </w:r>
          </w:p>
        </w:tc>
      </w:tr>
      <w:tr w:rsidR="00E21E21" w:rsidRPr="005C24A1" w:rsidTr="00211F7D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E21" w:rsidRDefault="00E21E21" w:rsidP="005C678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91.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1E21" w:rsidRPr="00E21E21" w:rsidRDefault="00E21E21" w:rsidP="00E21E2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Студенты СПО КАЛП приняли участие в </w:t>
            </w:r>
            <w:r w:rsidRPr="00E21E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ежегодны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х</w:t>
            </w:r>
            <w:r w:rsidRPr="00E21E2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военно-спортивны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х</w:t>
            </w:r>
            <w:r w:rsidRPr="00E21E2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 соревнования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х</w:t>
            </w:r>
            <w:r w:rsidRPr="00E21E2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 на «Кубок декана»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1E21" w:rsidRPr="00A86FCE" w:rsidRDefault="00E21E21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22.02.2019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1E21" w:rsidRPr="00A86FCE" w:rsidRDefault="00E21E21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ФСПО КАЛП СПбГЛТУ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1E21" w:rsidRPr="00A86FCE" w:rsidRDefault="00E21E21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30</w:t>
            </w:r>
          </w:p>
        </w:tc>
      </w:tr>
      <w:tr w:rsidR="00E21E21" w:rsidRPr="005C24A1" w:rsidTr="00211F7D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E21" w:rsidRDefault="00E21E21" w:rsidP="005C678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92.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1E21" w:rsidRPr="00E21E21" w:rsidRDefault="00E21E21" w:rsidP="00E21E21">
            <w:pPr>
              <w:pStyle w:val="articledecorationfirst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t>Т</w:t>
            </w:r>
            <w:r w:rsidRPr="00E21E21">
              <w:t>оржественное мероприятие, посвящённое Дню защитника Отечества.</w:t>
            </w:r>
            <w:r>
              <w:t xml:space="preserve"> Поздравление. Концерт. Выставка «</w:t>
            </w:r>
            <w:proofErr w:type="spellStart"/>
            <w:r>
              <w:t>Война</w:t>
            </w:r>
            <w:proofErr w:type="gramStart"/>
            <w:r>
              <w:t>.Б</w:t>
            </w:r>
            <w:proofErr w:type="gramEnd"/>
            <w:r>
              <w:t>локада.ЛТУ</w:t>
            </w:r>
            <w:proofErr w:type="spellEnd"/>
            <w:r>
              <w:t>»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1E21" w:rsidRPr="00A86FCE" w:rsidRDefault="00E21E21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26.02.2019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1E21" w:rsidRPr="00A86FCE" w:rsidRDefault="00E21E21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СПбГЛТУ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1E21" w:rsidRPr="00A86FCE" w:rsidRDefault="00E21E21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50</w:t>
            </w:r>
          </w:p>
        </w:tc>
      </w:tr>
      <w:tr w:rsidR="00E21E21" w:rsidRPr="005C24A1" w:rsidTr="00211F7D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E21" w:rsidRDefault="00E21E21" w:rsidP="005C678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93.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1E21" w:rsidRPr="00E21E21" w:rsidRDefault="00E21E21" w:rsidP="00A86FC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E21E2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туденты и преподаватели Института леса и природопользования СПбГЛТУ провели </w:t>
            </w:r>
            <w:r w:rsidRPr="00E21E2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экологический урок</w:t>
            </w:r>
            <w:r w:rsidRPr="00E21E2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для школьников 5-ых и 7-ых классов ГОУ СОШ № 97 Выборгского района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1E21" w:rsidRPr="00A86FCE" w:rsidRDefault="00E21E21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28.02.2019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1E21" w:rsidRPr="00A86FCE" w:rsidRDefault="00E21E21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E21E21">
              <w:rPr>
                <w:rFonts w:ascii="Times New Roman" w:hAnsi="Times New Roman"/>
                <w:sz w:val="24"/>
                <w:szCs w:val="24"/>
                <w:lang w:val="ru-RU"/>
              </w:rPr>
              <w:t>ГОУ СОШ № 97 Выборгского района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1E21" w:rsidRPr="00A86FCE" w:rsidRDefault="00E21E21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10</w:t>
            </w:r>
          </w:p>
        </w:tc>
      </w:tr>
      <w:tr w:rsidR="00E21E21" w:rsidRPr="005C24A1" w:rsidTr="00211F7D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E21" w:rsidRDefault="00E21E21" w:rsidP="005C678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94.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1E21" w:rsidRPr="00A86FCE" w:rsidRDefault="008546B3" w:rsidP="008546B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Иностранные студенты СПбГЛТУ приняли участие в </w:t>
            </w:r>
            <w:r w:rsidRPr="008546B3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ru-RU"/>
              </w:rPr>
              <w:t>XIV</w:t>
            </w:r>
            <w:r w:rsidRPr="008546B3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val="ru-RU" w:eastAsia="ru-RU"/>
              </w:rPr>
              <w:t xml:space="preserve"> Городско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val="ru-RU" w:eastAsia="ru-RU"/>
              </w:rPr>
              <w:t>м</w:t>
            </w:r>
            <w:r w:rsidRPr="008546B3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val="ru-RU" w:eastAsia="ru-RU"/>
              </w:rPr>
              <w:t xml:space="preserve"> студенческ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val="ru-RU" w:eastAsia="ru-RU"/>
              </w:rPr>
              <w:t>ом</w:t>
            </w:r>
            <w:r w:rsidRPr="008546B3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val="ru-RU" w:eastAsia="ru-RU"/>
              </w:rPr>
              <w:t xml:space="preserve"> вечер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val="ru-RU" w:eastAsia="ru-RU"/>
              </w:rPr>
              <w:t>е</w:t>
            </w:r>
            <w:r w:rsidRPr="008546B3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val="ru-RU" w:eastAsia="ru-RU"/>
              </w:rPr>
              <w:t xml:space="preserve"> восточной поэзии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1E21" w:rsidRPr="00A86FCE" w:rsidRDefault="008546B3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01.03.2019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1E21" w:rsidRPr="00A86FCE" w:rsidRDefault="008546B3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ТКЗ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val="ru-RU" w:eastAsia="ru-RU"/>
              </w:rPr>
              <w:t>СПбГУП</w:t>
            </w:r>
            <w:proofErr w:type="spellEnd"/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1E21" w:rsidRPr="00A86FCE" w:rsidRDefault="008546B3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3</w:t>
            </w:r>
          </w:p>
        </w:tc>
      </w:tr>
      <w:tr w:rsidR="008546B3" w:rsidRPr="005C24A1" w:rsidTr="00211F7D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6B3" w:rsidRDefault="008546B3" w:rsidP="005C678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95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6B3" w:rsidRPr="00B9317F" w:rsidRDefault="008546B3" w:rsidP="00B9317F">
            <w:pPr>
              <w:pStyle w:val="11"/>
              <w:numPr>
                <w:ilvl w:val="0"/>
                <w:numId w:val="1"/>
              </w:numPr>
              <w:ind w:left="0"/>
              <w:jc w:val="both"/>
            </w:pPr>
            <w:r w:rsidRPr="008546B3">
              <w:rPr>
                <w:rFonts w:cs="Times New Roman"/>
              </w:rPr>
              <w:t>Конференция О</w:t>
            </w:r>
            <w:r>
              <w:rPr>
                <w:rFonts w:cs="Times New Roman"/>
              </w:rPr>
              <w:t xml:space="preserve">бъединённого совета </w:t>
            </w:r>
            <w:proofErr w:type="gramStart"/>
            <w:r>
              <w:rPr>
                <w:rFonts w:cs="Times New Roman"/>
              </w:rPr>
              <w:t>обучающихся</w:t>
            </w:r>
            <w:proofErr w:type="gramEnd"/>
            <w:r w:rsidR="00B9317F">
              <w:rPr>
                <w:rFonts w:cs="Times New Roman"/>
              </w:rPr>
              <w:t xml:space="preserve"> СПбГЛТУ</w:t>
            </w:r>
            <w:r>
              <w:rPr>
                <w:rFonts w:cs="Times New Roman"/>
              </w:rPr>
              <w:t xml:space="preserve">. Председателем ОСО </w:t>
            </w:r>
            <w:r w:rsidR="00B9317F" w:rsidRPr="00B9317F">
              <w:rPr>
                <w:rFonts w:cs="Times New Roman"/>
              </w:rPr>
              <w:t>созыва 2019-2020 гг.</w:t>
            </w:r>
            <w:r w:rsidRPr="00B9317F">
              <w:rPr>
                <w:rFonts w:cs="Times New Roman"/>
              </w:rPr>
              <w:t xml:space="preserve">избран </w:t>
            </w:r>
            <w:r w:rsidR="00B9317F">
              <w:rPr>
                <w:rFonts w:cs="Times New Roman"/>
              </w:rPr>
              <w:t>Анохин Р.А.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46B3" w:rsidRPr="00A86FCE" w:rsidRDefault="00B9317F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01.03.2019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46B3" w:rsidRPr="00A86FCE" w:rsidRDefault="00B9317F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СПбГЛТУ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46B3" w:rsidRPr="00A86FCE" w:rsidRDefault="00B9317F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40</w:t>
            </w:r>
          </w:p>
        </w:tc>
      </w:tr>
      <w:tr w:rsidR="00925494" w:rsidRPr="005C24A1" w:rsidTr="00211F7D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494" w:rsidRDefault="00925494" w:rsidP="005C678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96.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5494" w:rsidRPr="00925494" w:rsidRDefault="00925494" w:rsidP="00925494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254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Комсостав СПО «Зелёнка» СПбГЛТУ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успешно </w:t>
            </w:r>
            <w:r w:rsidRPr="006B63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прошёл</w:t>
            </w:r>
            <w:r w:rsidR="006B63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254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школу командного состава </w:t>
            </w:r>
            <w:proofErr w:type="spellStart"/>
            <w:r w:rsidRPr="009254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СПбСО</w:t>
            </w:r>
            <w:proofErr w:type="spellEnd"/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5494" w:rsidRPr="00A86FCE" w:rsidRDefault="00925494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02-03.03.2019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5494" w:rsidRPr="00A86FCE" w:rsidRDefault="00925494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ЛЭТИ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5494" w:rsidRPr="00A86FCE" w:rsidRDefault="00925494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</w:t>
            </w:r>
          </w:p>
        </w:tc>
      </w:tr>
      <w:tr w:rsidR="00A35442" w:rsidRPr="005C24A1" w:rsidTr="00211F7D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442" w:rsidRPr="00A86FCE" w:rsidRDefault="005C24A1" w:rsidP="0092549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9</w:t>
            </w:r>
            <w:r w:rsidR="00925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7</w:t>
            </w:r>
            <w:r w:rsidR="00A35442"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.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5442" w:rsidRPr="00A86FCE" w:rsidRDefault="00A35442" w:rsidP="00A86FC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Масленичные гуляния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. Организация, проведение.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442" w:rsidRPr="00A86FCE" w:rsidRDefault="00925494" w:rsidP="0092549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06.03</w:t>
            </w:r>
            <w:r w:rsidR="00A35442"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9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442" w:rsidRPr="00A86FCE" w:rsidRDefault="00A35442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СПбГЛТУ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442" w:rsidRPr="00A86FCE" w:rsidRDefault="00A35442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100</w:t>
            </w:r>
          </w:p>
        </w:tc>
      </w:tr>
      <w:tr w:rsidR="00A35442" w:rsidRPr="00701B48" w:rsidTr="00211F7D">
        <w:trPr>
          <w:trHeight w:val="6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442" w:rsidRPr="00A86FCE" w:rsidRDefault="00925494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98</w:t>
            </w:r>
            <w:r w:rsidR="00A35442"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.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5442" w:rsidRPr="00A86FCE" w:rsidRDefault="00A35442" w:rsidP="00925494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Международн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ый</w:t>
            </w: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Женск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ий день.Поздравление </w:t>
            </w:r>
            <w:r w:rsidR="00925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театральной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вокальной студи</w:t>
            </w:r>
            <w:r w:rsidR="00925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ЛТУ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442" w:rsidRPr="00A86FCE" w:rsidRDefault="00A35442" w:rsidP="0092549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07.03.201</w:t>
            </w:r>
            <w:r w:rsidR="00925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9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442" w:rsidRPr="00A86FCE" w:rsidRDefault="00A35442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СПбГЛТУ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442" w:rsidRPr="00A86FCE" w:rsidRDefault="00925494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3</w:t>
            </w:r>
            <w:r w:rsidR="00A35442"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0</w:t>
            </w:r>
          </w:p>
        </w:tc>
      </w:tr>
      <w:tr w:rsidR="00A35442" w:rsidRPr="00334190" w:rsidTr="00211F7D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442" w:rsidRPr="00A86FCE" w:rsidRDefault="00A35442" w:rsidP="0092549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9</w:t>
            </w:r>
            <w:r w:rsidR="00925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9</w:t>
            </w: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.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442" w:rsidRPr="00925494" w:rsidRDefault="00925494" w:rsidP="00A86FC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254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Обучающиеся СПбГЛТУ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рамках программы «Дух Петербурга» </w:t>
            </w:r>
            <w:r w:rsidRPr="009254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побывали в реставрационно-хранительском центре Государственного Эрмитажа «Старая деревня»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442" w:rsidRPr="00A86FCE" w:rsidRDefault="00A35442" w:rsidP="0092549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  <w:r w:rsidR="00925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.03.201</w:t>
            </w:r>
            <w:r w:rsidR="00925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9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442" w:rsidRPr="00A86FCE" w:rsidRDefault="00A35442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г. СПб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442" w:rsidRPr="00A86FCE" w:rsidRDefault="00A35442" w:rsidP="0092549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  <w:r w:rsidR="00925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</w:tr>
      <w:tr w:rsidR="00A35442" w:rsidRPr="00925494" w:rsidTr="00211F7D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442" w:rsidRPr="00A86FCE" w:rsidRDefault="00925494" w:rsidP="00701B4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100</w:t>
            </w:r>
            <w:r w:rsidR="00A35442"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.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442" w:rsidRPr="00925494" w:rsidRDefault="00925494" w:rsidP="009669E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254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Студенты СПбГЛТУ принимали участие </w:t>
            </w:r>
            <w:r w:rsidRPr="0092549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в полуфиналах </w:t>
            </w:r>
            <w:r w:rsidRPr="00925494">
              <w:rPr>
                <w:rFonts w:ascii="Times New Roman" w:hAnsi="Times New Roman" w:cs="Times New Roman"/>
                <w:sz w:val="24"/>
                <w:szCs w:val="24"/>
              </w:rPr>
              <w:t>XVII</w:t>
            </w:r>
            <w:r w:rsidRPr="009254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Фестиваля студенческого творчества вузов СПб </w:t>
            </w:r>
            <w:r w:rsidRPr="0092549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«</w:t>
            </w:r>
            <w:proofErr w:type="spellStart"/>
            <w:r w:rsidRPr="0092549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АРТ-СТУДиЯ</w:t>
            </w:r>
            <w:proofErr w:type="spellEnd"/>
            <w:r w:rsidRPr="0092549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!</w:t>
            </w:r>
            <w:r w:rsidRPr="009254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номинациях </w:t>
            </w:r>
            <w:r w:rsidRPr="009254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«ПЕСНЯ», «ТАНЕЦ» и «ХУДОЖЕСТВЕННОЕ СЛОВО»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442" w:rsidRPr="00A86FCE" w:rsidRDefault="00A35442" w:rsidP="0092549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>1</w:t>
            </w:r>
            <w:r w:rsidR="00925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3.03-</w:t>
            </w: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1</w:t>
            </w:r>
            <w:r w:rsidR="00925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4</w:t>
            </w: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.03.201</w:t>
            </w:r>
            <w:r w:rsidR="00925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9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442" w:rsidRPr="00A86FCE" w:rsidRDefault="00925494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СПб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442" w:rsidRPr="00A86FCE" w:rsidRDefault="00925494" w:rsidP="0092549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15</w:t>
            </w:r>
          </w:p>
        </w:tc>
      </w:tr>
      <w:tr w:rsidR="00A35442" w:rsidRPr="00701B48" w:rsidTr="00211F7D">
        <w:trPr>
          <w:trHeight w:val="61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442" w:rsidRPr="00A86FCE" w:rsidRDefault="00925494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>101</w:t>
            </w:r>
            <w:r w:rsidR="00A35442"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.</w:t>
            </w: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442" w:rsidRPr="00A86FCE" w:rsidRDefault="00925494" w:rsidP="0069151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Студенты СПбГЛТУ заняли 5 </w:t>
            </w:r>
            <w:r w:rsidR="00691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командное </w:t>
            </w:r>
            <w:r w:rsidRPr="00691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место в </w:t>
            </w:r>
            <w:r w:rsidR="0069151A" w:rsidRPr="006915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Чемпионат образовательных организаций </w:t>
            </w:r>
            <w:proofErr w:type="gramStart"/>
            <w:r w:rsidR="006915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ВО</w:t>
            </w:r>
            <w:proofErr w:type="gramEnd"/>
            <w:r w:rsidR="0069151A" w:rsidRPr="006915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по </w:t>
            </w:r>
            <w:r w:rsidR="0069151A" w:rsidRPr="0069151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фехтованию</w:t>
            </w:r>
            <w:r w:rsidR="00691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.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442" w:rsidRPr="00A86FCE" w:rsidRDefault="00A35442" w:rsidP="0069151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14.03.201</w:t>
            </w:r>
            <w:r w:rsidR="00691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9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442" w:rsidRPr="00A86FCE" w:rsidRDefault="0069151A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СПб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442" w:rsidRPr="00A86FCE" w:rsidRDefault="0069151A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</w:t>
            </w:r>
          </w:p>
        </w:tc>
      </w:tr>
      <w:tr w:rsidR="00A35442" w:rsidRPr="00405155" w:rsidTr="00211F7D">
        <w:trPr>
          <w:trHeight w:val="88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442" w:rsidRPr="00A86FCE" w:rsidRDefault="0069151A" w:rsidP="00701B4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102</w:t>
            </w:r>
            <w:r w:rsidR="00A35442"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.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442" w:rsidRPr="0069151A" w:rsidRDefault="0069151A" w:rsidP="0069151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691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Сборная СПбГЛТУ </w:t>
            </w:r>
            <w:r w:rsidRPr="006915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по итогам сезона завоевала бронзовые награды турнира высшего дивизиона Глобальной Лиги среди мужских команд </w:t>
            </w:r>
            <w:r w:rsidRPr="006915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по баскетболу</w:t>
            </w:r>
            <w:r w:rsidRPr="006915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.</w:t>
            </w:r>
            <w:r w:rsidR="00A35442" w:rsidRPr="00691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Участие. Награждение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442" w:rsidRPr="00A86FCE" w:rsidRDefault="00A35442" w:rsidP="0069151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14.03.201</w:t>
            </w:r>
            <w:r w:rsidR="00691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9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442" w:rsidRPr="00A86FCE" w:rsidRDefault="00A35442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г. СПб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442" w:rsidRPr="00A86FCE" w:rsidRDefault="00A35442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20</w:t>
            </w:r>
          </w:p>
        </w:tc>
      </w:tr>
      <w:tr w:rsidR="00A35442" w:rsidRPr="0069151A" w:rsidTr="00B92C07">
        <w:trPr>
          <w:trHeight w:val="10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442" w:rsidRPr="00A86FCE" w:rsidRDefault="0069151A" w:rsidP="00701B4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103</w:t>
            </w:r>
            <w:r w:rsidR="00A35442"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.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51A" w:rsidRPr="0069151A" w:rsidRDefault="0069151A" w:rsidP="0069151A">
            <w:pPr>
              <w:pStyle w:val="af4"/>
              <w:spacing w:before="0" w:beforeAutospacing="0" w:after="0" w:afterAutospacing="0"/>
              <w:rPr>
                <w:color w:val="000000" w:themeColor="text1"/>
              </w:rPr>
            </w:pPr>
            <w:r w:rsidRPr="0069151A">
              <w:rPr>
                <w:color w:val="000000" w:themeColor="text1"/>
              </w:rPr>
              <w:t xml:space="preserve">ХК «Волки ЛТУ» третий год подряд </w:t>
            </w:r>
            <w:r w:rsidRPr="0069151A">
              <w:rPr>
                <w:b/>
                <w:color w:val="000000" w:themeColor="text1"/>
              </w:rPr>
              <w:t>выиграли Кубок регулярного Первенства Студенческой хоккейной лиги Санкт-Петербурга</w:t>
            </w:r>
            <w:r>
              <w:rPr>
                <w:color w:val="000000" w:themeColor="text1"/>
              </w:rPr>
              <w:t>. Участие. Награждение.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442" w:rsidRPr="00A86FCE" w:rsidRDefault="00A35442" w:rsidP="0069151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  <w:r w:rsidR="00691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7</w:t>
            </w: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.03.201</w:t>
            </w:r>
            <w:r w:rsidR="00691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9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442" w:rsidRPr="00A86FCE" w:rsidRDefault="0069151A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СПб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442" w:rsidRPr="00A86FCE" w:rsidRDefault="0069151A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10</w:t>
            </w:r>
          </w:p>
        </w:tc>
      </w:tr>
      <w:tr w:rsidR="0069151A" w:rsidRPr="00A86FCE" w:rsidTr="00211F7D">
        <w:trPr>
          <w:trHeight w:val="6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1A" w:rsidRDefault="0069151A" w:rsidP="00701B4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104.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151A" w:rsidRPr="0069151A" w:rsidRDefault="0069151A" w:rsidP="0069151A">
            <w:pPr>
              <w:spacing w:after="0" w:line="276" w:lineRule="auto"/>
              <w:ind w:firstLine="0"/>
              <w:jc w:val="both"/>
              <w:rPr>
                <w:b/>
                <w:bCs/>
                <w:i/>
                <w:iCs/>
                <w:lang w:val="ru-RU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i w:val="0"/>
                <w:sz w:val="24"/>
                <w:szCs w:val="24"/>
                <w:lang w:val="ru-RU"/>
              </w:rPr>
              <w:t>С</w:t>
            </w:r>
            <w:r w:rsidRPr="0069151A">
              <w:rPr>
                <w:rStyle w:val="a9"/>
                <w:rFonts w:ascii="Times New Roman" w:hAnsi="Times New Roman" w:cs="Times New Roman"/>
                <w:b w:val="0"/>
                <w:i w:val="0"/>
                <w:sz w:val="24"/>
                <w:szCs w:val="24"/>
                <w:lang w:val="ru-RU"/>
              </w:rPr>
              <w:t>туденты СПбГЛТУ провели акцию, приуроченную Всемирному дню Земли</w:t>
            </w:r>
            <w:r>
              <w:rPr>
                <w:rStyle w:val="a9"/>
                <w:lang w:val="ru-RU"/>
              </w:rPr>
              <w:t xml:space="preserve">. </w:t>
            </w:r>
            <w:r w:rsidRPr="0069151A">
              <w:rPr>
                <w:rStyle w:val="a9"/>
                <w:rFonts w:ascii="Times New Roman" w:hAnsi="Times New Roman" w:cs="Times New Roman"/>
                <w:b w:val="0"/>
                <w:i w:val="0"/>
                <w:sz w:val="24"/>
                <w:szCs w:val="24"/>
                <w:lang w:val="ru-RU"/>
              </w:rPr>
              <w:t>Викторина.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51A" w:rsidRPr="00A86FCE" w:rsidRDefault="0069151A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20.03.2019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51A" w:rsidRPr="00A86FCE" w:rsidRDefault="0069151A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СПбГЛТУ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51A" w:rsidRPr="00A86FCE" w:rsidRDefault="0069151A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20</w:t>
            </w:r>
          </w:p>
        </w:tc>
      </w:tr>
      <w:tr w:rsidR="0069151A" w:rsidRPr="0069151A" w:rsidTr="00211F7D">
        <w:trPr>
          <w:trHeight w:val="6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1A" w:rsidRDefault="0069151A" w:rsidP="0069151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105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151A" w:rsidRPr="0069151A" w:rsidRDefault="0069151A" w:rsidP="0069151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691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Культурно-массовый комитет ОСО СПбГЛТУ организовал и провел </w:t>
            </w:r>
            <w:r w:rsidRPr="006915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  <w:t>интеллектуальную игру «Что? Где? Когда?»</w:t>
            </w:r>
            <w:r w:rsidRPr="006915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6915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спортивный вариант среди студентов бакалавров, магистров и аспирантов.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51A" w:rsidRPr="00A86FCE" w:rsidRDefault="0069151A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22.03.2019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51A" w:rsidRPr="00A86FCE" w:rsidRDefault="0069151A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СПбГЛТУ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51A" w:rsidRPr="00A86FCE" w:rsidRDefault="0069151A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60</w:t>
            </w:r>
          </w:p>
        </w:tc>
      </w:tr>
      <w:tr w:rsidR="0069151A" w:rsidRPr="00D06496" w:rsidTr="00211F7D">
        <w:trPr>
          <w:trHeight w:val="6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1A" w:rsidRDefault="0069151A" w:rsidP="0069151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106.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51A" w:rsidRPr="0069151A" w:rsidRDefault="00D06496" w:rsidP="0069151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69151A" w:rsidRPr="006915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ыборы руководителей подразделений ОСО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СПбГЛТУ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51A" w:rsidRPr="00A86FCE" w:rsidRDefault="00D06496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26.03.2019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51A" w:rsidRPr="00A86FCE" w:rsidRDefault="00D06496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СПбГЛТУ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51A" w:rsidRPr="00A86FCE" w:rsidRDefault="00D06496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100</w:t>
            </w:r>
          </w:p>
        </w:tc>
      </w:tr>
      <w:tr w:rsidR="00A35442" w:rsidRPr="00D06496" w:rsidTr="00211F7D">
        <w:trPr>
          <w:trHeight w:val="6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442" w:rsidRPr="00470388" w:rsidRDefault="0069151A" w:rsidP="0069151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70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105</w:t>
            </w:r>
            <w:r w:rsidR="00A35442" w:rsidRPr="00470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.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442" w:rsidRPr="00470388" w:rsidRDefault="00A35442" w:rsidP="00A86FC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70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Масштабное мероприятие – </w:t>
            </w:r>
            <w:r w:rsidRPr="004703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 w:bidi="ar-SA"/>
              </w:rPr>
              <w:t>ИННОЭВЕНТ</w:t>
            </w:r>
            <w:r w:rsidRPr="00470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в СПбГЛТУ. Работа над кейсами. Помощь в проведении оказывали волонтеры «ВДС» 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442" w:rsidRPr="00470388" w:rsidRDefault="00D06496" w:rsidP="00D064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70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01.</w:t>
            </w:r>
            <w:r w:rsidR="00A35442" w:rsidRPr="00470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-</w:t>
            </w:r>
            <w:r w:rsidRPr="00470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05</w:t>
            </w:r>
            <w:r w:rsidR="00A35442" w:rsidRPr="00470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.0</w:t>
            </w:r>
            <w:r w:rsidRPr="00470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4</w:t>
            </w:r>
            <w:r w:rsidR="00A35442" w:rsidRPr="00470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.201</w:t>
            </w:r>
            <w:r w:rsidRPr="00470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9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442" w:rsidRPr="00470388" w:rsidRDefault="00A35442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70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СПбГЛТУ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5442" w:rsidRPr="00470388" w:rsidRDefault="00A35442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70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150</w:t>
            </w:r>
          </w:p>
        </w:tc>
      </w:tr>
      <w:tr w:rsidR="00470388" w:rsidRPr="00D06496" w:rsidTr="00211F7D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388" w:rsidRPr="00A86FCE" w:rsidRDefault="00470388" w:rsidP="00211F7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106</w:t>
            </w: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.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0388" w:rsidRPr="00A86FCE" w:rsidRDefault="00470388" w:rsidP="00211F7D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701B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 w:bidi="ar-SA"/>
              </w:rPr>
              <w:t>Профилактический КВЕСТ</w:t>
            </w: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 "Кто предупрежден - тот вооружен!"для студентов 1-ых курсов СПбГЛТУ очной формы обучения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0388" w:rsidRPr="00A86FCE" w:rsidRDefault="00470388" w:rsidP="00211F7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13</w:t>
            </w: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4</w:t>
            </w: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.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20</w:t>
            </w: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4</w:t>
            </w: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9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0388" w:rsidRPr="00A86FCE" w:rsidRDefault="00470388" w:rsidP="00211F7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СПбГЛТУ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0388" w:rsidRPr="00A86FCE" w:rsidRDefault="00470388" w:rsidP="00211F7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500</w:t>
            </w:r>
          </w:p>
        </w:tc>
      </w:tr>
      <w:tr w:rsidR="00470388" w:rsidRPr="00A86FCE" w:rsidTr="00211F7D">
        <w:trPr>
          <w:trHeight w:val="6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388" w:rsidRPr="00A86FCE" w:rsidRDefault="00470388" w:rsidP="00211F7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107</w:t>
            </w: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.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0388" w:rsidRPr="00A86FCE" w:rsidRDefault="00470388" w:rsidP="00211F7D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Студенты СПбГЛТУ прошли </w:t>
            </w:r>
            <w:proofErr w:type="gramStart"/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добровольное</w:t>
            </w:r>
            <w:proofErr w:type="gramEnd"/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экспресс-тестирование на ВИЧ-инфекцию в мобильной лаборатории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0388" w:rsidRPr="00A86FCE" w:rsidRDefault="00470388" w:rsidP="00211F7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13</w:t>
            </w: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4</w:t>
            </w: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.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20</w:t>
            </w: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4</w:t>
            </w: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9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0388" w:rsidRPr="00A86FCE" w:rsidRDefault="00470388" w:rsidP="00211F7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СПбГЛТУ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0388" w:rsidRPr="00A86FCE" w:rsidRDefault="00470388" w:rsidP="00211F7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150</w:t>
            </w:r>
          </w:p>
        </w:tc>
      </w:tr>
      <w:tr w:rsidR="00470388" w:rsidRPr="00470388" w:rsidTr="00211F7D">
        <w:trPr>
          <w:trHeight w:val="6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388" w:rsidRPr="00A86FCE" w:rsidRDefault="00470388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108.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0388" w:rsidRPr="00A86FCE" w:rsidRDefault="00470388" w:rsidP="00A86FC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Вокальный коллектив «ТРИО СПбГЛТУ» - занял 3 место в региональном Фестивале «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Студенческая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весна-2019». Участие. Награждение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0388" w:rsidRPr="00A86FCE" w:rsidRDefault="00470388" w:rsidP="004703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15.04.2019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0388" w:rsidRPr="00A86FCE" w:rsidRDefault="00470388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СПб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0388" w:rsidRPr="00A86FCE" w:rsidRDefault="00470388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15</w:t>
            </w:r>
          </w:p>
        </w:tc>
      </w:tr>
      <w:tr w:rsidR="00277F7D" w:rsidRPr="00211F7D" w:rsidTr="00277F7D">
        <w:trPr>
          <w:trHeight w:val="6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7D" w:rsidRDefault="00277F7D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109.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F7D" w:rsidRPr="00277F7D" w:rsidRDefault="00277F7D" w:rsidP="00277F7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7F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Театральная студия СПбГЛТУ заняла 1 место Региональном в Фестивале «Студенческая весна 2019» в номинации «Игровой ролик»</w:t>
            </w:r>
            <w:proofErr w:type="gramStart"/>
            <w:r w:rsidRPr="00277F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6B63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proofErr w:type="gramEnd"/>
            <w:r w:rsidRPr="006B63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частие. Награждение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7F7D" w:rsidRPr="00277F7D" w:rsidRDefault="00277F7D" w:rsidP="00277F7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F7D">
              <w:rPr>
                <w:rFonts w:ascii="Times New Roman" w:hAnsi="Times New Roman" w:cs="Times New Roman"/>
                <w:sz w:val="24"/>
                <w:szCs w:val="24"/>
              </w:rPr>
              <w:t>15.04.2019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7F7D" w:rsidRPr="00277F7D" w:rsidRDefault="00277F7D" w:rsidP="00277F7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7F7D"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  <w:proofErr w:type="spellEnd"/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7F7D" w:rsidRPr="00277F7D" w:rsidRDefault="00277F7D" w:rsidP="00277F7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F7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77F7D" w:rsidRPr="00211F7D" w:rsidTr="00211F7D">
        <w:trPr>
          <w:trHeight w:val="6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7D" w:rsidRPr="00A86FCE" w:rsidRDefault="00277F7D" w:rsidP="00277F7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110.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F7D" w:rsidRPr="00211F7D" w:rsidRDefault="00277F7D" w:rsidP="00211F7D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211F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онкурс </w:t>
            </w:r>
            <w:r w:rsidRPr="00211F7D">
              <w:rPr>
                <w:rFonts w:ascii="Times New Roman" w:hAnsi="Times New Roman" w:cs="Times New Roman"/>
                <w:b/>
                <w:sz w:val="24"/>
                <w:szCs w:val="24"/>
              </w:rPr>
              <w:t>Sketchbook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. </w:t>
            </w:r>
            <w:r w:rsidRPr="00211F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Участие. Награждение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7F7D" w:rsidRPr="00A86FCE" w:rsidRDefault="00277F7D" w:rsidP="0047038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17.04.2019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7F7D" w:rsidRPr="00A86FCE" w:rsidRDefault="00277F7D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СПбГЛТУ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7F7D" w:rsidRPr="00A86FCE" w:rsidRDefault="00277F7D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25</w:t>
            </w:r>
          </w:p>
        </w:tc>
      </w:tr>
      <w:tr w:rsidR="00277F7D" w:rsidRPr="00211F7D" w:rsidTr="00211F7D">
        <w:trPr>
          <w:trHeight w:val="6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7D" w:rsidRPr="00A86FCE" w:rsidRDefault="00277F7D" w:rsidP="00277F7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>111.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F7D" w:rsidRPr="00211F7D" w:rsidRDefault="00277F7D" w:rsidP="00211F7D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Е</w:t>
            </w:r>
            <w:r w:rsidRPr="00211F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жегодная акция </w:t>
            </w:r>
            <w:r w:rsidRPr="00211F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«</w:t>
            </w:r>
            <w:r w:rsidRPr="00211F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BOOKCROSSING</w:t>
            </w:r>
            <w:r w:rsidRPr="00211F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» - КНИГОВОРОТ»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Организация, участие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7F7D" w:rsidRPr="00A86FCE" w:rsidRDefault="00277F7D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18.04.2019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7F7D" w:rsidRPr="00A86FCE" w:rsidRDefault="00277F7D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СПбГЛТУ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7F7D" w:rsidRPr="00A86FCE" w:rsidRDefault="00277F7D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70</w:t>
            </w:r>
          </w:p>
        </w:tc>
      </w:tr>
      <w:tr w:rsidR="00277F7D" w:rsidRPr="00211F7D" w:rsidTr="00211F7D">
        <w:trPr>
          <w:trHeight w:val="6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7D" w:rsidRPr="00A86FCE" w:rsidRDefault="00277F7D" w:rsidP="00277F7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12</w:t>
            </w: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. 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F7D" w:rsidRPr="00211F7D" w:rsidRDefault="00277F7D" w:rsidP="00701B4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11F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Олимпиада по русскому языку для российских и иностранных студентов СПбГЛТУ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Участие. Награждение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7F7D" w:rsidRPr="00A86FCE" w:rsidRDefault="00277F7D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18-19.04.2019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7F7D" w:rsidRPr="00A86FCE" w:rsidRDefault="00277F7D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СПбГЛТУ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7F7D" w:rsidRPr="00A86FCE" w:rsidRDefault="00277F7D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100</w:t>
            </w:r>
          </w:p>
        </w:tc>
      </w:tr>
      <w:tr w:rsidR="00277F7D" w:rsidRPr="00701B48" w:rsidTr="00211F7D">
        <w:trPr>
          <w:trHeight w:val="9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7D" w:rsidRPr="00A86FCE" w:rsidRDefault="00277F7D" w:rsidP="00277F7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13</w:t>
            </w: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.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F7D" w:rsidRPr="00211F7D" w:rsidRDefault="00277F7D" w:rsidP="00211F7D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11F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рамках студенческой обменной программы "Бизнес-культура Финляндии и России" студенты ЛТУ посетили </w:t>
            </w:r>
            <w:proofErr w:type="spellStart"/>
            <w:r w:rsidRPr="00211F7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Йоэнсуу</w:t>
            </w:r>
            <w:proofErr w:type="spellEnd"/>
            <w:r w:rsidRPr="00211F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Финляндия, Карелия университета прикладных наук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7F7D" w:rsidRPr="00A86FCE" w:rsidRDefault="00277F7D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14-19.04.2019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7F7D" w:rsidRPr="00A86FCE" w:rsidRDefault="00277F7D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11F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Финляндия, Карелия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7F7D" w:rsidRPr="00A86FCE" w:rsidRDefault="00277F7D" w:rsidP="00211F7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20</w:t>
            </w:r>
          </w:p>
        </w:tc>
      </w:tr>
      <w:tr w:rsidR="00277F7D" w:rsidRPr="009669EB" w:rsidTr="00211F7D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7D" w:rsidRPr="00A86FCE" w:rsidRDefault="00277F7D" w:rsidP="00277F7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14</w:t>
            </w: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.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7F7D" w:rsidRPr="00A86FCE" w:rsidRDefault="00277F7D" w:rsidP="001B2FA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ОО Проект</w:t>
            </w: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"Территория Успеха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11</w:t>
            </w: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.0"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Участие.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7F7D" w:rsidRPr="00A86FCE" w:rsidRDefault="00277F7D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14-19.04.2019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7F7D" w:rsidRPr="00A86FCE" w:rsidRDefault="00277F7D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Калини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н</w:t>
            </w: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градская обл.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7F7D" w:rsidRPr="00A86FCE" w:rsidRDefault="00277F7D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3</w:t>
            </w:r>
          </w:p>
        </w:tc>
      </w:tr>
      <w:tr w:rsidR="00277F7D" w:rsidRPr="001B2FA7" w:rsidTr="001B2FA7">
        <w:trPr>
          <w:trHeight w:val="58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7D" w:rsidRPr="00A86FCE" w:rsidRDefault="00277F7D" w:rsidP="00277F7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15</w:t>
            </w: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.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F7D" w:rsidRPr="00A86FCE" w:rsidRDefault="00277F7D" w:rsidP="001B2FA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Финал</w:t>
            </w: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красоты "Мисс и Мистер ЛТУ 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9</w:t>
            </w: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. Организация, проведение, участие, награждение.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7F7D" w:rsidRPr="00A86FCE" w:rsidRDefault="00277F7D" w:rsidP="001B2FA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19.04.2019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7F7D" w:rsidRPr="00A86FCE" w:rsidRDefault="00277F7D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СПбГЛТУ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7F7D" w:rsidRPr="00A86FCE" w:rsidRDefault="00277F7D" w:rsidP="001B2FA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100</w:t>
            </w:r>
          </w:p>
        </w:tc>
      </w:tr>
      <w:tr w:rsidR="00277F7D" w:rsidRPr="001B2FA7" w:rsidTr="00211F7D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7D" w:rsidRPr="00A86FCE" w:rsidRDefault="00277F7D" w:rsidP="00277F7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16</w:t>
            </w: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.</w:t>
            </w: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7F7D" w:rsidRPr="00A86FCE" w:rsidRDefault="00277F7D" w:rsidP="001B2FA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Обучающиеся и сотрудники СПбГЛТУ приняли участие в общегородском субботнике.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7F7D" w:rsidRPr="00A86FCE" w:rsidRDefault="00277F7D" w:rsidP="00466A8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20.04.2019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7F7D" w:rsidRPr="00A86FCE" w:rsidRDefault="00277F7D" w:rsidP="00466A8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СПбГЛТУ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7F7D" w:rsidRPr="00A86FCE" w:rsidRDefault="00277F7D" w:rsidP="00466A8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70</w:t>
            </w:r>
          </w:p>
        </w:tc>
      </w:tr>
      <w:tr w:rsidR="00277F7D" w:rsidRPr="00405155" w:rsidTr="00211F7D">
        <w:trPr>
          <w:trHeight w:val="61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7D" w:rsidRPr="00A86FCE" w:rsidRDefault="00277F7D" w:rsidP="00277F7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17</w:t>
            </w: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.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F7D" w:rsidRPr="00A86FCE" w:rsidRDefault="00277F7D" w:rsidP="00466A86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1B2F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чебно-практическая конференция</w:t>
            </w:r>
            <w:r w:rsidRPr="001B2FA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«Мир – глазами студента ЛТУ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Участие. Награждение.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7F7D" w:rsidRPr="00A86FCE" w:rsidRDefault="00277F7D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23.04.2019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7F7D" w:rsidRPr="00A86FCE" w:rsidRDefault="00277F7D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СПбГЛТУ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7F7D" w:rsidRPr="00A86FCE" w:rsidRDefault="00277F7D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6</w:t>
            </w: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0</w:t>
            </w:r>
          </w:p>
        </w:tc>
      </w:tr>
      <w:tr w:rsidR="00277F7D" w:rsidRPr="001B2FA7" w:rsidTr="001B2FA7">
        <w:trPr>
          <w:trHeight w:val="6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7D" w:rsidRPr="00A86FCE" w:rsidRDefault="00277F7D" w:rsidP="00277F7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118.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F7D" w:rsidRPr="001B2FA7" w:rsidRDefault="00277F7D" w:rsidP="001B2FA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B2FA7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 w:rsidRPr="001B2F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студенческая конференция по </w:t>
            </w:r>
            <w:r w:rsidRPr="001B2FA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ФИЗИКЕ</w:t>
            </w:r>
            <w:r w:rsidRPr="001B2F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посвященная памяти профессора Д.А. Лачинова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7F7D" w:rsidRPr="00A86FCE" w:rsidRDefault="00277F7D" w:rsidP="003B30F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23.04.2019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7F7D" w:rsidRPr="00A86FCE" w:rsidRDefault="00277F7D" w:rsidP="003B30F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СПбГЛТУ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7F7D" w:rsidRPr="00A86FCE" w:rsidRDefault="00277F7D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50</w:t>
            </w:r>
          </w:p>
        </w:tc>
      </w:tr>
      <w:tr w:rsidR="00277F7D" w:rsidRPr="001B2FA7" w:rsidTr="00211F7D">
        <w:trPr>
          <w:trHeight w:val="6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7D" w:rsidRPr="00A86FCE" w:rsidRDefault="00277F7D" w:rsidP="00545CF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11</w:t>
            </w:r>
            <w:r w:rsidR="00545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.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F7D" w:rsidRPr="001B2FA7" w:rsidRDefault="00277F7D" w:rsidP="001B2FA7">
            <w:pPr>
              <w:spacing w:after="0"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1B2F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онцерты "Юность, опалённ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ая войной" и " Боевое братство", </w:t>
            </w:r>
            <w:r w:rsidRPr="001B2F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посвящённые Дню Победы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Организация. Участие.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7F7D" w:rsidRPr="00A86FCE" w:rsidRDefault="00277F7D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22,24 и 26.04.2019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7F7D" w:rsidRPr="00A86FCE" w:rsidRDefault="00277F7D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ФСПО КАЛП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7F7D" w:rsidRPr="00A86FCE" w:rsidRDefault="00277F7D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200</w:t>
            </w:r>
          </w:p>
        </w:tc>
      </w:tr>
      <w:tr w:rsidR="00277F7D" w:rsidRPr="00733CD4" w:rsidTr="00211F7D">
        <w:trPr>
          <w:trHeight w:val="6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7D" w:rsidRPr="00A86FCE" w:rsidRDefault="00545CF9" w:rsidP="00545CF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120</w:t>
            </w:r>
            <w:r w:rsidR="00277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.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F7D" w:rsidRDefault="00277F7D" w:rsidP="00733CD4">
            <w:pPr>
              <w:spacing w:after="0"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</w:t>
            </w:r>
            <w:r w:rsidRPr="001B2FA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ала-концерт районного конкурса «Песни Великой Победы»,</w:t>
            </w:r>
            <w:r w:rsidRPr="001B2F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посвященного празднованию 74-ой годовщины со Дня Победы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:rsidR="00277F7D" w:rsidRPr="00733CD4" w:rsidRDefault="00277F7D" w:rsidP="00733CD4">
            <w:pPr>
              <w:spacing w:after="0" w:line="276" w:lineRule="auto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733CD4">
              <w:rPr>
                <w:rFonts w:ascii="Times New Roman" w:hAnsi="Times New Roman" w:cs="Times New Roman"/>
                <w:lang w:val="ru-RU"/>
              </w:rPr>
              <w:t>Студенты СПбГЛТУ</w:t>
            </w:r>
            <w:r>
              <w:rPr>
                <w:rFonts w:ascii="Times New Roman" w:hAnsi="Times New Roman" w:cs="Times New Roman"/>
                <w:lang w:val="ru-RU"/>
              </w:rPr>
              <w:t xml:space="preserve"> победители:</w:t>
            </w:r>
          </w:p>
          <w:p w:rsidR="00277F7D" w:rsidRPr="001B2FA7" w:rsidRDefault="00277F7D" w:rsidP="00733CD4">
            <w:pPr>
              <w:spacing w:after="0"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733CD4">
              <w:rPr>
                <w:rFonts w:ascii="Times New Roman" w:hAnsi="Times New Roman" w:cs="Times New Roman"/>
                <w:lang w:val="ru-RU"/>
              </w:rPr>
              <w:t xml:space="preserve">- в номинации </w:t>
            </w:r>
            <w:r w:rsidRPr="00733CD4">
              <w:rPr>
                <w:rFonts w:ascii="Times New Roman" w:hAnsi="Times New Roman" w:cs="Times New Roman"/>
                <w:b/>
                <w:lang w:val="ru-RU"/>
              </w:rPr>
              <w:t>«Сольное исполнение»</w:t>
            </w:r>
            <w:r w:rsidRPr="00733CD4">
              <w:rPr>
                <w:rFonts w:ascii="Times New Roman" w:hAnsi="Times New Roman" w:cs="Times New Roman"/>
                <w:lang w:val="ru-RU"/>
              </w:rPr>
              <w:t xml:space="preserve"> (от 19 до 30) дипломом за </w:t>
            </w:r>
            <w:r w:rsidRPr="00733CD4">
              <w:rPr>
                <w:rFonts w:ascii="Times New Roman" w:hAnsi="Times New Roman" w:cs="Times New Roman"/>
                <w:b/>
                <w:lang w:val="ru-RU"/>
              </w:rPr>
              <w:t>2 место</w:t>
            </w:r>
            <w:r w:rsidRPr="00733CD4">
              <w:rPr>
                <w:rFonts w:ascii="Times New Roman" w:hAnsi="Times New Roman" w:cs="Times New Roman"/>
                <w:lang w:val="ru-RU"/>
              </w:rPr>
              <w:t xml:space="preserve"> награжден – </w:t>
            </w:r>
            <w:r w:rsidRPr="00733CD4">
              <w:rPr>
                <w:rFonts w:ascii="Times New Roman" w:hAnsi="Times New Roman" w:cs="Times New Roman"/>
                <w:b/>
                <w:lang w:val="ru-RU"/>
              </w:rPr>
              <w:t>Дмитрий Анучин</w:t>
            </w:r>
            <w:r w:rsidRPr="00733CD4">
              <w:rPr>
                <w:rFonts w:ascii="Times New Roman" w:hAnsi="Times New Roman" w:cs="Times New Roman"/>
                <w:i/>
                <w:lang w:val="ru-RU"/>
              </w:rPr>
              <w:t>(</w:t>
            </w:r>
            <w:proofErr w:type="spellStart"/>
            <w:r w:rsidRPr="00733CD4">
              <w:rPr>
                <w:rFonts w:ascii="Times New Roman" w:hAnsi="Times New Roman" w:cs="Times New Roman"/>
                <w:i/>
                <w:lang w:val="ru-RU"/>
              </w:rPr>
              <w:t>ИХПБДиТБ</w:t>
            </w:r>
            <w:proofErr w:type="spellEnd"/>
            <w:r w:rsidRPr="00733CD4">
              <w:rPr>
                <w:rFonts w:ascii="Times New Roman" w:hAnsi="Times New Roman" w:cs="Times New Roman"/>
                <w:i/>
                <w:lang w:val="ru-RU"/>
              </w:rPr>
              <w:t>, 3 курс)</w:t>
            </w:r>
            <w:r w:rsidRPr="00733CD4">
              <w:rPr>
                <w:rFonts w:ascii="Times New Roman" w:hAnsi="Times New Roman" w:cs="Times New Roman"/>
                <w:lang w:val="ru-RU"/>
              </w:rPr>
              <w:t xml:space="preserve"> - в номинации </w:t>
            </w:r>
            <w:r w:rsidRPr="00733CD4">
              <w:rPr>
                <w:rFonts w:ascii="Times New Roman" w:hAnsi="Times New Roman" w:cs="Times New Roman"/>
                <w:b/>
                <w:lang w:val="ru-RU"/>
              </w:rPr>
              <w:t>«Дуэт»</w:t>
            </w:r>
            <w:r w:rsidRPr="00733CD4">
              <w:rPr>
                <w:rFonts w:ascii="Times New Roman" w:hAnsi="Times New Roman" w:cs="Times New Roman"/>
                <w:lang w:val="ru-RU"/>
              </w:rPr>
              <w:t xml:space="preserve"> дипломом за </w:t>
            </w:r>
            <w:r w:rsidRPr="00733CD4">
              <w:rPr>
                <w:rFonts w:ascii="Times New Roman" w:hAnsi="Times New Roman" w:cs="Times New Roman"/>
                <w:b/>
                <w:lang w:val="ru-RU"/>
              </w:rPr>
              <w:t>2 место</w:t>
            </w:r>
            <w:r w:rsidRPr="00733CD4">
              <w:rPr>
                <w:rFonts w:ascii="Times New Roman" w:hAnsi="Times New Roman" w:cs="Times New Roman"/>
                <w:lang w:val="ru-RU"/>
              </w:rPr>
              <w:t xml:space="preserve"> награждены – </w:t>
            </w:r>
            <w:r w:rsidRPr="00733CD4">
              <w:rPr>
                <w:rFonts w:ascii="Times New Roman" w:hAnsi="Times New Roman" w:cs="Times New Roman"/>
                <w:b/>
                <w:lang w:val="ru-RU"/>
              </w:rPr>
              <w:t>Д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. Анучин и А. </w:t>
            </w:r>
            <w:r w:rsidRPr="00733CD4">
              <w:rPr>
                <w:rFonts w:ascii="Times New Roman" w:hAnsi="Times New Roman" w:cs="Times New Roman"/>
                <w:b/>
                <w:lang w:val="ru-RU"/>
              </w:rPr>
              <w:t>Мухин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7F7D" w:rsidRPr="00A86FCE" w:rsidRDefault="00277F7D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24.04.2019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7F7D" w:rsidRPr="00A86FCE" w:rsidRDefault="00277F7D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ДМ «ФОРПОСТ» СПб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7F7D" w:rsidRPr="00A86FCE" w:rsidRDefault="00277F7D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10</w:t>
            </w:r>
          </w:p>
        </w:tc>
      </w:tr>
      <w:tr w:rsidR="00277F7D" w:rsidRPr="00733CD4" w:rsidTr="00211F7D">
        <w:trPr>
          <w:trHeight w:val="6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7D" w:rsidRPr="00A86FCE" w:rsidRDefault="00277F7D" w:rsidP="00545CF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12</w:t>
            </w:r>
            <w:r w:rsidR="00545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.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F7D" w:rsidRPr="00733CD4" w:rsidRDefault="00277F7D" w:rsidP="00733CD4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733CD4">
              <w:rPr>
                <w:rStyle w:val="s1mailrucssattributepostfix"/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Баскетболистки </w:t>
            </w:r>
            <w:r>
              <w:rPr>
                <w:rStyle w:val="s1mailrucssattributepostfix"/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СПбГЛТУ</w:t>
            </w:r>
            <w:r w:rsidRPr="00733CD4">
              <w:rPr>
                <w:rStyle w:val="s1mailrucssattributepostfix"/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впервые в истории вышли в Суперфинал Лиги Белова АСБ</w:t>
            </w:r>
            <w:r>
              <w:rPr>
                <w:rStyle w:val="s1mailrucssattributepostfix"/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. Участие.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7F7D" w:rsidRPr="00A86FCE" w:rsidRDefault="00277F7D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24-26.04.2019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7F7D" w:rsidRPr="00A86FCE" w:rsidRDefault="00277F7D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г. Иваново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7F7D" w:rsidRPr="00A86FCE" w:rsidRDefault="00277F7D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15</w:t>
            </w:r>
          </w:p>
        </w:tc>
      </w:tr>
      <w:tr w:rsidR="00277F7D" w:rsidRPr="00733CD4" w:rsidTr="00211F7D">
        <w:trPr>
          <w:trHeight w:val="6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7D" w:rsidRPr="00A86FCE" w:rsidRDefault="00277F7D" w:rsidP="00545CF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12</w:t>
            </w:r>
            <w:r w:rsidR="00545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.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F7D" w:rsidRPr="00733CD4" w:rsidRDefault="00277F7D" w:rsidP="00A86FC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733CD4">
              <w:rPr>
                <w:rFonts w:ascii="Times New Roman" w:hAnsi="Times New Roman" w:cs="Times New Roman"/>
                <w:sz w:val="24"/>
                <w:szCs w:val="24"/>
              </w:rPr>
              <w:t>XX</w:t>
            </w:r>
            <w:r w:rsidRPr="00733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Юбилейный ежегодный литературный конкурс (стихи и проза) </w:t>
            </w:r>
            <w:r w:rsidRPr="00733CD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«Поэтическая муза в Лесном</w:t>
            </w:r>
            <w:r w:rsidRPr="00733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Участие. </w:t>
            </w:r>
            <w:r w:rsidRPr="00733C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Подведение итогов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7F7D" w:rsidRPr="00A86FCE" w:rsidRDefault="00277F7D" w:rsidP="00733CD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15.02.-25.04.2019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7F7D" w:rsidRPr="00A86FCE" w:rsidRDefault="00277F7D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СПбГЛТУ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7F7D" w:rsidRPr="00A86FCE" w:rsidRDefault="00277F7D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30</w:t>
            </w:r>
          </w:p>
        </w:tc>
      </w:tr>
      <w:tr w:rsidR="00277F7D" w:rsidRPr="00733CD4" w:rsidTr="00211F7D">
        <w:trPr>
          <w:trHeight w:val="6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7D" w:rsidRPr="00A86FCE" w:rsidRDefault="00277F7D" w:rsidP="00545CF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  <w:r w:rsidR="00545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3</w:t>
            </w: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.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F7D" w:rsidRDefault="00277F7D" w:rsidP="00733CD4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Театральная студия СПбГЛТУ</w:t>
            </w: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заняла 2 место в  </w:t>
            </w:r>
            <w:r w:rsidRPr="00733CD4">
              <w:rPr>
                <w:rFonts w:ascii="Times New Roman" w:hAnsi="Times New Roman" w:cs="Times New Roman"/>
                <w:sz w:val="24"/>
                <w:szCs w:val="24"/>
              </w:rPr>
              <w:t>XX</w:t>
            </w:r>
            <w:proofErr w:type="spellStart"/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Татьянинском</w:t>
            </w:r>
            <w:proofErr w:type="spellEnd"/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творческом конкурсе в номинации "Социальный видеоролик"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. Участие. </w:t>
            </w:r>
          </w:p>
          <w:p w:rsidR="00277F7D" w:rsidRPr="00A86FCE" w:rsidRDefault="00277F7D" w:rsidP="00733CD4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>Награждение. Помощь в организации и проведении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7F7D" w:rsidRPr="00A86FCE" w:rsidRDefault="00277F7D" w:rsidP="00733CD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>29</w:t>
            </w: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.04.201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9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7F7D" w:rsidRPr="00A86FCE" w:rsidRDefault="00277F7D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г. СПб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7F7D" w:rsidRPr="00A86FCE" w:rsidRDefault="00277F7D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40</w:t>
            </w:r>
          </w:p>
        </w:tc>
      </w:tr>
      <w:tr w:rsidR="00277F7D" w:rsidRPr="00B92C07" w:rsidTr="00211F7D">
        <w:trPr>
          <w:trHeight w:val="6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7D" w:rsidRPr="00A86FCE" w:rsidRDefault="00277F7D" w:rsidP="00545CF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  <w:r w:rsidR="00545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4</w:t>
            </w: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.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F7D" w:rsidRPr="00B92C07" w:rsidRDefault="00277F7D" w:rsidP="00B92C07">
            <w:pPr>
              <w:spacing w:after="0" w:line="276" w:lineRule="auto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Команда "Л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ТУ под Покровом" </w:t>
            </w: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приняла участие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в </w:t>
            </w:r>
            <w:r w:rsidRPr="00B92C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перв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ом</w:t>
            </w:r>
            <w:r w:rsidRPr="00B92C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  <w:t>Покровск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  <w:t>ом</w:t>
            </w:r>
            <w:r w:rsidRPr="00B92C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 Творческ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  <w:t>ом</w:t>
            </w:r>
            <w:r w:rsidRPr="00B92C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Форум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  <w:t>е</w:t>
            </w:r>
            <w:r w:rsidRPr="00B92C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  <w:t>.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7F7D" w:rsidRPr="00A86FCE" w:rsidRDefault="00277F7D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03-05.2019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7F7D" w:rsidRPr="00A86FCE" w:rsidRDefault="00277F7D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ДОЛ «Маяк» ЛО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7F7D" w:rsidRPr="00A86FCE" w:rsidRDefault="00277F7D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8</w:t>
            </w:r>
          </w:p>
        </w:tc>
      </w:tr>
      <w:tr w:rsidR="00277F7D" w:rsidRPr="00466A86" w:rsidTr="00211F7D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7D" w:rsidRPr="00A86FCE" w:rsidRDefault="00277F7D" w:rsidP="00545CF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  <w:r w:rsidR="00545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</w:t>
            </w: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.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7F7D" w:rsidRPr="00A86FCE" w:rsidRDefault="00277F7D" w:rsidP="001B2FA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Ежегодная городская молодёжная Акция</w:t>
            </w: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"Памяти </w:t>
            </w:r>
            <w:proofErr w:type="gramStart"/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павших</w:t>
            </w:r>
            <w:proofErr w:type="gramEnd"/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будьте достойны"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. Участие. Возложение цветов.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7F7D" w:rsidRPr="00A86FCE" w:rsidRDefault="00277F7D" w:rsidP="00B92C0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06</w:t>
            </w: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</w:t>
            </w: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9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7F7D" w:rsidRPr="00A86FCE" w:rsidRDefault="00277F7D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Пискарёвское мемориальное кладбище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7F7D" w:rsidRPr="00A86FCE" w:rsidRDefault="00277F7D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15</w:t>
            </w:r>
          </w:p>
        </w:tc>
      </w:tr>
      <w:tr w:rsidR="00277F7D" w:rsidRPr="00B92C07" w:rsidTr="00211F7D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7D" w:rsidRPr="00A86FCE" w:rsidRDefault="00277F7D" w:rsidP="00545CF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  <w:r w:rsidR="00545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6</w:t>
            </w: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.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F7D" w:rsidRPr="00A86FCE" w:rsidRDefault="00277F7D" w:rsidP="00B92C0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ОСО СПбГЛТУ и "ЛТУ под Покровом" организовали и провели акцию 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Георгиевская ленточка</w:t>
            </w: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", посвященную 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4</w:t>
            </w: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о</w:t>
            </w: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й годовщине Великой Победы в ВОВ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7F7D" w:rsidRPr="00A86FCE" w:rsidRDefault="00277F7D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07.05.2019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7F7D" w:rsidRPr="00A86FCE" w:rsidRDefault="00277F7D" w:rsidP="003B30F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СПбГЛТУ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7F7D" w:rsidRPr="00A86FCE" w:rsidRDefault="00277F7D" w:rsidP="003B30F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100</w:t>
            </w:r>
          </w:p>
        </w:tc>
      </w:tr>
      <w:tr w:rsidR="00277F7D" w:rsidRPr="00B92C07" w:rsidTr="00211F7D">
        <w:trPr>
          <w:trHeight w:val="6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7D" w:rsidRPr="00A86FCE" w:rsidRDefault="00277F7D" w:rsidP="00545CF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  <w:r w:rsidR="00545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7</w:t>
            </w: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.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F7D" w:rsidRPr="00B92C07" w:rsidRDefault="00277F7D" w:rsidP="009669E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92C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Торжественное собрание </w:t>
            </w:r>
            <w:r w:rsidRPr="00B92C0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«Помним. Чтим. Гордимся»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. </w:t>
            </w:r>
            <w:r w:rsidRPr="00B92C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Организация. Участие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7F7D" w:rsidRPr="00A86FCE" w:rsidRDefault="00277F7D" w:rsidP="003B30F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07.05.2019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F7D" w:rsidRPr="00A86FCE" w:rsidRDefault="00277F7D" w:rsidP="003B30F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СПбГЛТУ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7F7D" w:rsidRPr="00A86FCE" w:rsidRDefault="00277F7D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200</w:t>
            </w:r>
          </w:p>
        </w:tc>
      </w:tr>
      <w:tr w:rsidR="00277F7D" w:rsidRPr="007612E6" w:rsidTr="007612E6">
        <w:trPr>
          <w:trHeight w:val="72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7D" w:rsidRPr="00A86FCE" w:rsidRDefault="00277F7D" w:rsidP="00545CF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12</w:t>
            </w:r>
            <w:r w:rsidR="00545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.</w:t>
            </w: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F7D" w:rsidRPr="007612E6" w:rsidRDefault="00277F7D" w:rsidP="007612E6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К</w:t>
            </w:r>
            <w:r w:rsidRPr="007612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оманд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а</w:t>
            </w:r>
            <w:proofErr w:type="gramStart"/>
            <w:r w:rsidRPr="007612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  <w:t>"П</w:t>
            </w:r>
            <w:proofErr w:type="gramEnd"/>
            <w:r w:rsidRPr="007612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  <w:t>обедный май"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СПбГЛТУ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приняла участие в </w:t>
            </w:r>
            <w:r w:rsidRPr="007612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акции "Бессмертный полк». </w:t>
            </w:r>
            <w:hyperlink r:id="rId6" w:history="1">
              <w:r w:rsidRPr="007612E6">
                <w:rPr>
                  <w:rStyle w:val="af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#</w:t>
              </w:r>
              <w:proofErr w:type="spellStart"/>
              <w:r w:rsidRPr="007612E6">
                <w:rPr>
                  <w:rStyle w:val="af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ВолонтерыПобеды</w:t>
              </w:r>
              <w:proofErr w:type="spellEnd"/>
            </w:hyperlink>
            <w:r w:rsidRPr="007612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7612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обеспечивали</w:t>
            </w:r>
            <w:proofErr w:type="spellEnd"/>
            <w:r w:rsidR="006B63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7612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формирование</w:t>
            </w:r>
            <w:proofErr w:type="spellEnd"/>
            <w:r w:rsidR="006B63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7612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колонны</w:t>
            </w:r>
            <w:proofErr w:type="spellEnd"/>
            <w:r w:rsidRPr="007612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7612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контролировали</w:t>
            </w:r>
            <w:proofErr w:type="spellEnd"/>
            <w:r w:rsidR="006B63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7612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потоки</w:t>
            </w:r>
            <w:proofErr w:type="spellEnd"/>
            <w:r w:rsidR="006B63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7612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участников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.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7F7D" w:rsidRPr="00A86FCE" w:rsidRDefault="00277F7D" w:rsidP="007612E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09.05.2019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7F7D" w:rsidRPr="00A86FCE" w:rsidRDefault="00277F7D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СПб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7F7D" w:rsidRPr="00A86FCE" w:rsidRDefault="00277F7D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20</w:t>
            </w:r>
          </w:p>
        </w:tc>
      </w:tr>
      <w:tr w:rsidR="00277F7D" w:rsidRPr="007612E6" w:rsidTr="007612E6">
        <w:trPr>
          <w:trHeight w:val="59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7D" w:rsidRPr="00A86FCE" w:rsidRDefault="00277F7D" w:rsidP="00545CF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12</w:t>
            </w:r>
            <w:r w:rsidR="00545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.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F7D" w:rsidRPr="007612E6" w:rsidRDefault="00277F7D" w:rsidP="007612E6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7612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Акция </w:t>
            </w:r>
            <w:r w:rsidRPr="007612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  <w:t>"В шесть часов вечера после войны</w:t>
            </w:r>
            <w:r w:rsidRPr="007612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. Помощь в организации. Участие.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7F7D" w:rsidRPr="00A86FCE" w:rsidRDefault="00277F7D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09.05.2019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7F7D" w:rsidRPr="007612E6" w:rsidRDefault="00277F7D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3746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ПО«ЛЕНРЕЗЕРВ»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СПб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7F7D" w:rsidRPr="00A86FCE" w:rsidRDefault="00277F7D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4</w:t>
            </w:r>
          </w:p>
        </w:tc>
      </w:tr>
      <w:tr w:rsidR="00277F7D" w:rsidRPr="00A86FCE" w:rsidTr="00211F7D">
        <w:trPr>
          <w:trHeight w:val="88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7D" w:rsidRPr="00A86FCE" w:rsidRDefault="00277F7D" w:rsidP="00545CF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  <w:r w:rsidR="00545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30.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F7D" w:rsidRPr="00A86FCE" w:rsidRDefault="00277F7D" w:rsidP="003B30F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Всероссийская акция "СТОП ВИЧ/СПИД", приуроченная к Международному дню памяти жертв СПИДа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. Организация и проведение мероприятий.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7F7D" w:rsidRPr="00A86FCE" w:rsidRDefault="00277F7D" w:rsidP="007612E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3</w:t>
            </w: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.05. 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19</w:t>
            </w: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.05.201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9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7F7D" w:rsidRPr="00A86FCE" w:rsidRDefault="00277F7D" w:rsidP="003B30F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СПбГЛТУ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7F7D" w:rsidRPr="00A86FCE" w:rsidRDefault="00277F7D" w:rsidP="003B30F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300</w:t>
            </w:r>
          </w:p>
        </w:tc>
      </w:tr>
      <w:tr w:rsidR="00277F7D" w:rsidRPr="00A86FCE" w:rsidTr="003B30F7">
        <w:trPr>
          <w:trHeight w:val="88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7D" w:rsidRPr="00A86FCE" w:rsidRDefault="00277F7D" w:rsidP="00545CF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13</w:t>
            </w:r>
            <w:r w:rsidR="00545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.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F7D" w:rsidRPr="00A86FCE" w:rsidRDefault="00277F7D" w:rsidP="003B30F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Студенты и </w:t>
            </w:r>
            <w:proofErr w:type="gramStart"/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преподавали СПбГЛТУ приняли</w:t>
            </w:r>
            <w:proofErr w:type="gramEnd"/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участие в акции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"СТОП ВИЧ/СПИД" </w:t>
            </w: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и добровольном экспресс-тестировани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е</w:t>
            </w: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на ВИЧ-инфекцию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7F7D" w:rsidRPr="00A86FCE" w:rsidRDefault="00277F7D" w:rsidP="007612E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3</w:t>
            </w: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.05.201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9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7F7D" w:rsidRPr="00A86FCE" w:rsidRDefault="00277F7D" w:rsidP="003B30F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СПбГЛТУ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7F7D" w:rsidRPr="00A86FCE" w:rsidRDefault="00277F7D" w:rsidP="003B30F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44</w:t>
            </w:r>
          </w:p>
        </w:tc>
      </w:tr>
      <w:tr w:rsidR="00277F7D" w:rsidRPr="007612E6" w:rsidTr="00211F7D">
        <w:trPr>
          <w:trHeight w:val="88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7D" w:rsidRPr="00A86FCE" w:rsidRDefault="00277F7D" w:rsidP="00545CF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3</w:t>
            </w:r>
            <w:r w:rsidR="00545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.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F7D" w:rsidRPr="007612E6" w:rsidRDefault="00277F7D" w:rsidP="00A86FC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7612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Благотворительный фонд «Гуманитарное действие» для </w:t>
            </w:r>
            <w:proofErr w:type="gramStart"/>
            <w:r w:rsidRPr="007612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обучающихся</w:t>
            </w:r>
            <w:proofErr w:type="gramEnd"/>
            <w:r w:rsidRPr="007612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ЛТУ провели групповое занятиепо профилактике и борьбе со СПИД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. Участие.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7F7D" w:rsidRPr="00A86FCE" w:rsidRDefault="00277F7D" w:rsidP="007612E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13</w:t>
            </w: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.05.201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9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7F7D" w:rsidRPr="00A86FCE" w:rsidRDefault="00277F7D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СПбГЛТУ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7F7D" w:rsidRPr="00A86FCE" w:rsidRDefault="00277F7D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100</w:t>
            </w:r>
          </w:p>
        </w:tc>
      </w:tr>
      <w:tr w:rsidR="00277F7D" w:rsidRPr="00466A86" w:rsidTr="00211F7D">
        <w:trPr>
          <w:trHeight w:val="6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7D" w:rsidRPr="00A86FCE" w:rsidRDefault="00277F7D" w:rsidP="00545CF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13</w:t>
            </w:r>
            <w:r w:rsidR="00545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.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F7D" w:rsidRDefault="00277F7D" w:rsidP="00466A86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"Покровский бал Победы 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9</w:t>
            </w: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. Участие.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7F7D" w:rsidRPr="00A86FCE" w:rsidRDefault="00277F7D" w:rsidP="00EC069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</w:t>
            </w: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.05.201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9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7F7D" w:rsidRPr="00A86FCE" w:rsidRDefault="00277F7D" w:rsidP="00EC069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г. СПб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ПО «ЛЕНРЕЗЕРВ»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7F7D" w:rsidRPr="00A86FCE" w:rsidRDefault="00277F7D" w:rsidP="00B92C0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9</w:t>
            </w:r>
          </w:p>
        </w:tc>
      </w:tr>
      <w:tr w:rsidR="00277F7D" w:rsidRPr="008834F0" w:rsidTr="00211F7D">
        <w:trPr>
          <w:trHeight w:val="6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7D" w:rsidRPr="00A86FCE" w:rsidRDefault="00277F7D" w:rsidP="00545CF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13</w:t>
            </w:r>
            <w:r w:rsidR="00545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.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F7D" w:rsidRPr="008834F0" w:rsidRDefault="00277F7D" w:rsidP="008834F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834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Торжественное открытие конференции</w:t>
            </w:r>
            <w:r w:rsidRPr="008834F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«Духовное наследие</w:t>
            </w:r>
            <w:proofErr w:type="gramStart"/>
            <w:r w:rsidRPr="008834F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Х</w:t>
            </w:r>
            <w:proofErr w:type="gramEnd"/>
            <w:r w:rsidRPr="008834F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 Ши Мина»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. </w:t>
            </w:r>
            <w:r w:rsidRPr="008834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Участие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7F7D" w:rsidRPr="00A86FCE" w:rsidRDefault="00277F7D" w:rsidP="008834F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7</w:t>
            </w: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.05.201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9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7F7D" w:rsidRPr="00A86FCE" w:rsidRDefault="00277F7D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г. СПб, Смольный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7F7D" w:rsidRPr="00A86FCE" w:rsidRDefault="00277F7D" w:rsidP="00B92C0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10</w:t>
            </w:r>
          </w:p>
        </w:tc>
      </w:tr>
      <w:tr w:rsidR="00277F7D" w:rsidRPr="008834F0" w:rsidTr="00211F7D">
        <w:trPr>
          <w:trHeight w:val="6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7D" w:rsidRPr="00A86FCE" w:rsidRDefault="00277F7D" w:rsidP="00545CF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13</w:t>
            </w:r>
            <w:r w:rsidR="00545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.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F7D" w:rsidRPr="008834F0" w:rsidRDefault="00277F7D" w:rsidP="00EC069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8834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Лекция по противодействию коррупции для студентов 1 курсов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Участие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7F7D" w:rsidRPr="00A86FCE" w:rsidRDefault="00277F7D" w:rsidP="00B92C0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7</w:t>
            </w: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.05.201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9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7F7D" w:rsidRPr="00A86FCE" w:rsidRDefault="00277F7D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СПбГЛТУ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7F7D" w:rsidRPr="00A86FCE" w:rsidRDefault="00277F7D" w:rsidP="00B92C0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70</w:t>
            </w:r>
          </w:p>
        </w:tc>
      </w:tr>
      <w:tr w:rsidR="00277F7D" w:rsidRPr="008834F0" w:rsidTr="00211F7D">
        <w:trPr>
          <w:trHeight w:val="6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7D" w:rsidRPr="00A86FCE" w:rsidRDefault="00277F7D" w:rsidP="00545CF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3</w:t>
            </w:r>
            <w:r w:rsidR="00545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6</w:t>
            </w: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.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F7D" w:rsidRPr="00A86FCE" w:rsidRDefault="00277F7D" w:rsidP="00466A86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Международная</w:t>
            </w: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кологическая акция</w:t>
            </w: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"Чистый берег"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. Участие волонтёров «ВДС»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7F7D" w:rsidRPr="00A86FCE" w:rsidRDefault="00277F7D" w:rsidP="00B92C0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8</w:t>
            </w: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.05.201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9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7F7D" w:rsidRPr="00A86FCE" w:rsidRDefault="00277F7D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Ленинградская обл.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7F7D" w:rsidRPr="00A86FCE" w:rsidRDefault="00277F7D" w:rsidP="00B92C0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0</w:t>
            </w:r>
          </w:p>
        </w:tc>
      </w:tr>
      <w:tr w:rsidR="00277F7D" w:rsidRPr="008834F0" w:rsidTr="00211F7D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7D" w:rsidRPr="00A86FCE" w:rsidRDefault="00277F7D" w:rsidP="00545CF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13</w:t>
            </w:r>
            <w:r w:rsidR="00545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.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7F7D" w:rsidRPr="00AB1FD0" w:rsidRDefault="00277F7D" w:rsidP="00AB1FD0">
            <w:pPr>
              <w:pStyle w:val="p1mailrucssattributepostfix"/>
              <w:spacing w:before="0" w:beforeAutospacing="0" w:after="0" w:afterAutospacing="0"/>
              <w:rPr>
                <w:b/>
                <w:color w:val="000000" w:themeColor="text1"/>
                <w:sz w:val="28"/>
                <w:szCs w:val="28"/>
              </w:rPr>
            </w:pPr>
            <w:r w:rsidRPr="00AB1FD0">
              <w:rPr>
                <w:rStyle w:val="s1mailrucssattributepostfix"/>
                <w:rFonts w:eastAsiaTheme="majorEastAsia"/>
                <w:color w:val="000000" w:themeColor="text1"/>
              </w:rPr>
              <w:t xml:space="preserve">Женская баскетбольная команда </w:t>
            </w:r>
            <w:r w:rsidRPr="00AB1FD0">
              <w:rPr>
                <w:rStyle w:val="s1mailrucssattributepostfix"/>
                <w:color w:val="000000" w:themeColor="text1"/>
              </w:rPr>
              <w:t xml:space="preserve">ЛТУ - </w:t>
            </w:r>
            <w:r w:rsidRPr="00AB1FD0">
              <w:rPr>
                <w:rStyle w:val="s1mailrucssattributepostfix"/>
                <w:rFonts w:eastAsiaTheme="majorEastAsia"/>
                <w:color w:val="000000" w:themeColor="text1"/>
              </w:rPr>
              <w:t>обладательниц</w:t>
            </w:r>
            <w:r>
              <w:rPr>
                <w:rStyle w:val="s1mailrucssattributepostfix"/>
                <w:rFonts w:eastAsiaTheme="majorEastAsia"/>
                <w:color w:val="000000" w:themeColor="text1"/>
              </w:rPr>
              <w:t>а</w:t>
            </w:r>
            <w:r w:rsidRPr="00AB1FD0">
              <w:rPr>
                <w:rStyle w:val="s1mailrucssattributepostfix"/>
                <w:rFonts w:eastAsiaTheme="majorEastAsia"/>
                <w:color w:val="000000" w:themeColor="text1"/>
              </w:rPr>
              <w:t xml:space="preserve"> серебряных медалей чемпионата России. Суперфинал АСБ. Участие. Награждение</w:t>
            </w:r>
            <w:r>
              <w:rPr>
                <w:rStyle w:val="s1mailrucssattributepostfix"/>
                <w:rFonts w:eastAsiaTheme="majorEastAsia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7F7D" w:rsidRPr="00A86FCE" w:rsidRDefault="00277F7D" w:rsidP="007612E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16-18.05.2019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7F7D" w:rsidRPr="00A86FCE" w:rsidRDefault="00277F7D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г. Казань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7F7D" w:rsidRPr="00A86FCE" w:rsidRDefault="00277F7D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10</w:t>
            </w:r>
          </w:p>
        </w:tc>
      </w:tr>
      <w:tr w:rsidR="00277F7D" w:rsidRPr="00AB1FD0" w:rsidTr="00211F7D">
        <w:trPr>
          <w:trHeight w:val="6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7D" w:rsidRPr="00A86FCE" w:rsidRDefault="00277F7D" w:rsidP="00545CF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13</w:t>
            </w:r>
            <w:r w:rsidR="00545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.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F7D" w:rsidRPr="00AB1FD0" w:rsidRDefault="00277F7D" w:rsidP="00A86FC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</w:pPr>
            <w:r w:rsidRPr="00AB1F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  <w:t xml:space="preserve">«Чистые Игры» в </w:t>
            </w:r>
            <w:r w:rsidRPr="00AB1F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Ржевском Лесопарке рамках Кубка Чистоты Санкт-Петербурга. Участие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7F7D" w:rsidRPr="00A86FCE" w:rsidRDefault="00277F7D" w:rsidP="003B30F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18.05.2019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7F7D" w:rsidRPr="00A86FCE" w:rsidRDefault="00277F7D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СПб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7F7D" w:rsidRPr="00A86FCE" w:rsidRDefault="00277F7D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10</w:t>
            </w:r>
          </w:p>
        </w:tc>
      </w:tr>
      <w:tr w:rsidR="00277F7D" w:rsidRPr="00AB1FD0" w:rsidTr="00211F7D">
        <w:trPr>
          <w:trHeight w:val="6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7D" w:rsidRPr="00A86FCE" w:rsidRDefault="00277F7D" w:rsidP="00545CF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13</w:t>
            </w:r>
            <w:r w:rsidR="00545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.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F7D" w:rsidRPr="00AB1FD0" w:rsidRDefault="00277F7D" w:rsidP="00AB1FD0">
            <w:pPr>
              <w:spacing w:after="0" w:line="276" w:lineRule="auto"/>
              <w:ind w:hanging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AB1F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Акция</w:t>
            </w:r>
            <w:r w:rsidRPr="00AB1F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«Дубки дружбы» </w:t>
            </w:r>
            <w:r w:rsidRPr="00AB1F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территории памятника природы </w:t>
            </w:r>
            <w:proofErr w:type="spellStart"/>
            <w:r w:rsidRPr="00AB1F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Дудергофские</w:t>
            </w:r>
            <w:proofErr w:type="spellEnd"/>
            <w:r w:rsidRPr="00AB1F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высоты.</w:t>
            </w:r>
            <w:r w:rsidRPr="00AB1F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Участие.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7F7D" w:rsidRPr="00A86FCE" w:rsidRDefault="00277F7D" w:rsidP="003B30F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18.05.2019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7F7D" w:rsidRPr="00A86FCE" w:rsidRDefault="00277F7D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Красное село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7F7D" w:rsidRPr="00A86FCE" w:rsidRDefault="00277F7D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</w:t>
            </w:r>
          </w:p>
        </w:tc>
      </w:tr>
      <w:tr w:rsidR="00277F7D" w:rsidRPr="00AB1FD0" w:rsidTr="00AB1FD0">
        <w:trPr>
          <w:trHeight w:val="6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7D" w:rsidRPr="00A86FCE" w:rsidRDefault="00277F7D" w:rsidP="00545CF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  <w:r w:rsidR="00545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40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.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F7D" w:rsidRPr="00AB1FD0" w:rsidRDefault="00277F7D" w:rsidP="00AB1FD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B1F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Акция, посвященная </w:t>
            </w:r>
            <w:r w:rsidRPr="00AB1FD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Всероссийскому дню посадке леса.</w:t>
            </w:r>
            <w:r w:rsidRPr="00AB1F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Участие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7F7D" w:rsidRPr="00A86FCE" w:rsidRDefault="00277F7D" w:rsidP="003B30F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18.05.2019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7F7D" w:rsidRPr="00A86FCE" w:rsidRDefault="00277F7D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Гатчинский р-он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7F7D" w:rsidRPr="00A86FCE" w:rsidRDefault="00277F7D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70</w:t>
            </w:r>
          </w:p>
        </w:tc>
      </w:tr>
      <w:tr w:rsidR="00277F7D" w:rsidRPr="00AB1FD0" w:rsidTr="00AB1FD0">
        <w:trPr>
          <w:trHeight w:val="6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7D" w:rsidRPr="00A86FCE" w:rsidRDefault="00277F7D" w:rsidP="00545CF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14</w:t>
            </w:r>
            <w:r w:rsidR="00545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.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F7D" w:rsidRPr="00AB1FD0" w:rsidRDefault="00277F7D" w:rsidP="00AB1FD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AB1F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оржественное вручение благодарностей лучшим добровольцам Волонтерского корпуса Дня Победы в 2019 году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Участие. Награждение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7F7D" w:rsidRPr="00A86FCE" w:rsidRDefault="00277F7D" w:rsidP="003B30F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18.05.2019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7F7D" w:rsidRPr="00A86FCE" w:rsidRDefault="00277F7D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СПб, Гранд Отель Европа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7F7D" w:rsidRPr="00A86FCE" w:rsidRDefault="00277F7D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15</w:t>
            </w:r>
          </w:p>
        </w:tc>
      </w:tr>
      <w:tr w:rsidR="00277F7D" w:rsidRPr="00AB1FD0" w:rsidTr="00AB1FD0">
        <w:trPr>
          <w:trHeight w:val="6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7D" w:rsidRPr="00A86FCE" w:rsidRDefault="00277F7D" w:rsidP="00545CF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14</w:t>
            </w:r>
            <w:r w:rsidR="00545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.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F7D" w:rsidRPr="00A86FCE" w:rsidRDefault="00277F7D" w:rsidP="00AB1FD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День открытых дверей. Участие.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7F7D" w:rsidRPr="00A86FCE" w:rsidRDefault="00277F7D" w:rsidP="003B30F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9</w:t>
            </w: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.05.201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9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7F7D" w:rsidRPr="00A86FCE" w:rsidRDefault="00277F7D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СПбГЛТУ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7F7D" w:rsidRPr="00A86FCE" w:rsidRDefault="00277F7D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50</w:t>
            </w:r>
          </w:p>
        </w:tc>
      </w:tr>
      <w:tr w:rsidR="00277F7D" w:rsidRPr="00405155" w:rsidTr="00211F7D">
        <w:trPr>
          <w:trHeight w:val="6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7D" w:rsidRPr="00A86FCE" w:rsidRDefault="00277F7D" w:rsidP="00545CF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4</w:t>
            </w:r>
            <w:r w:rsidR="00545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3</w:t>
            </w: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.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F7D" w:rsidRPr="00A86FCE" w:rsidRDefault="00277F7D" w:rsidP="00A86FC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Команда ЛТУ заняла 1 место в соревнованиях Чемпионата вузов СПб по </w:t>
            </w:r>
            <w:proofErr w:type="spellStart"/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маунтинбайку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. Участие. Награждение.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7F7D" w:rsidRPr="00A86FCE" w:rsidRDefault="00277F7D" w:rsidP="003B30F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9</w:t>
            </w: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.05.201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9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7F7D" w:rsidRPr="00A86FCE" w:rsidRDefault="00277F7D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г. СПб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7F7D" w:rsidRPr="00A86FCE" w:rsidRDefault="00277F7D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16</w:t>
            </w:r>
          </w:p>
        </w:tc>
      </w:tr>
      <w:tr w:rsidR="00277F7D" w:rsidRPr="00F54C07" w:rsidTr="00AB1FD0">
        <w:trPr>
          <w:trHeight w:val="6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7D" w:rsidRDefault="00277F7D" w:rsidP="00545CF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14</w:t>
            </w:r>
            <w:r w:rsidR="00545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.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F7D" w:rsidRPr="00A86FCE" w:rsidRDefault="00277F7D" w:rsidP="00EC069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Выставка работ преподавателей и студентов </w:t>
            </w:r>
            <w:proofErr w:type="spellStart"/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ИЛАСиОД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. Участие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7F7D" w:rsidRPr="00A86FCE" w:rsidRDefault="00277F7D" w:rsidP="00EC069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19</w:t>
            </w: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.05.-25.05.2018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7F7D" w:rsidRPr="00A86FCE" w:rsidRDefault="00277F7D" w:rsidP="00EC069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СПбГЛТУ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7F7D" w:rsidRPr="00A86FCE" w:rsidRDefault="00277F7D" w:rsidP="00EC069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200</w:t>
            </w:r>
          </w:p>
        </w:tc>
      </w:tr>
      <w:tr w:rsidR="00277F7D" w:rsidRPr="00F54C07" w:rsidTr="00AB1FD0">
        <w:trPr>
          <w:trHeight w:val="6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7D" w:rsidRPr="00A86FCE" w:rsidRDefault="00277F7D" w:rsidP="00545CF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14</w:t>
            </w:r>
            <w:r w:rsidR="00545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.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F7D" w:rsidRPr="00F54C07" w:rsidRDefault="00277F7D" w:rsidP="00AB1FD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Научно-техническая конференция «Леса Росси: политика, промышленность, наука, образование». Помощь в проведении. Участие.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7F7D" w:rsidRPr="00A86FCE" w:rsidRDefault="00277F7D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22-24.05.2019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7F7D" w:rsidRPr="00A86FCE" w:rsidRDefault="00277F7D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СПбГЛТУ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7F7D" w:rsidRPr="00A86FCE" w:rsidRDefault="00277F7D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200</w:t>
            </w:r>
          </w:p>
        </w:tc>
      </w:tr>
      <w:tr w:rsidR="00277F7D" w:rsidRPr="00466A86" w:rsidTr="00211F7D">
        <w:trPr>
          <w:trHeight w:val="57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7D" w:rsidRPr="00AB1FD0" w:rsidRDefault="00277F7D" w:rsidP="00545CF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F5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14</w:t>
            </w:r>
            <w:r w:rsidR="00545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.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F7D" w:rsidRPr="00A86FCE" w:rsidRDefault="00277F7D" w:rsidP="00EC069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>V</w:t>
            </w: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Всероссийский студенческий конкурс профе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с</w:t>
            </w: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сионального мастерства "Лучший оператор </w:t>
            </w:r>
            <w:proofErr w:type="spellStart"/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гидроманипулятора</w:t>
            </w:r>
            <w:proofErr w:type="spellEnd"/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. Помощь в организации и проведении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7F7D" w:rsidRPr="00AB1FD0" w:rsidRDefault="00277F7D" w:rsidP="00EC069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>3</w:t>
            </w: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.05.201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>9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7F7D" w:rsidRPr="00A86FCE" w:rsidRDefault="00277F7D" w:rsidP="00EC069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СПбГЛТУ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7F7D" w:rsidRPr="00A86FCE" w:rsidRDefault="00277F7D" w:rsidP="00EC069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200</w:t>
            </w:r>
          </w:p>
        </w:tc>
      </w:tr>
      <w:tr w:rsidR="00277F7D" w:rsidRPr="00066CA3" w:rsidTr="00066CA3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7D" w:rsidRPr="00A86FCE" w:rsidRDefault="00277F7D" w:rsidP="00545CF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14</w:t>
            </w:r>
            <w:r w:rsidR="00545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.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F7D" w:rsidRPr="00066CA3" w:rsidRDefault="00277F7D" w:rsidP="00066CA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066C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ыездная </w:t>
            </w:r>
            <w:r w:rsidRPr="00066C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Школа Актива “</w:t>
            </w:r>
            <w:r w:rsidRPr="00066C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ForestActiveSchool</w:t>
            </w:r>
            <w:r w:rsidRPr="00066C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” для студентов СПбГЛТУ 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7F7D" w:rsidRPr="00A86FCE" w:rsidRDefault="00277F7D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24-27.05.2019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7F7D" w:rsidRPr="00A86FCE" w:rsidRDefault="00277F7D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СОК «Северный»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Ленинградская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обл.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7F7D" w:rsidRPr="00A86FCE" w:rsidRDefault="00277F7D" w:rsidP="00D858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3</w:t>
            </w:r>
            <w:r w:rsidR="00D8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</w:t>
            </w:r>
          </w:p>
        </w:tc>
      </w:tr>
      <w:tr w:rsidR="00277F7D" w:rsidRPr="00066CA3" w:rsidTr="00066CA3">
        <w:trPr>
          <w:trHeight w:val="6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7D" w:rsidRPr="00A86FCE" w:rsidRDefault="00277F7D" w:rsidP="00545CF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14</w:t>
            </w:r>
            <w:r w:rsidR="00545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.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F7D" w:rsidRPr="00066CA3" w:rsidRDefault="00277F7D" w:rsidP="00066CA3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66C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ткрытие выставки ко дню основания </w:t>
            </w:r>
            <w:r w:rsidRPr="00066C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СПбГЛТУ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7F7D" w:rsidRPr="00A86FCE" w:rsidRDefault="00277F7D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28.05.2019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7F7D" w:rsidRPr="00A86FCE" w:rsidRDefault="00277F7D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ИОМ, СПбГЛТУ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7F7D" w:rsidRPr="00A86FCE" w:rsidRDefault="00EE6C3D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  <w:r w:rsidR="00277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00</w:t>
            </w:r>
          </w:p>
        </w:tc>
      </w:tr>
      <w:tr w:rsidR="00277F7D" w:rsidRPr="00066CA3" w:rsidTr="00211F7D">
        <w:trPr>
          <w:trHeight w:val="6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7D" w:rsidRPr="00A86FCE" w:rsidRDefault="00277F7D" w:rsidP="00545CF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14</w:t>
            </w:r>
            <w:r w:rsidR="00545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.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F7D" w:rsidRDefault="00277F7D" w:rsidP="00066CA3">
            <w:pPr>
              <w:spacing w:before="100" w:beforeAutospacing="1" w:after="100" w:afterAutospacing="1" w:line="240" w:lineRule="auto"/>
              <w:ind w:hanging="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66C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Первокурсный конкурс «Прощание с ОЕНГО»</w:t>
            </w:r>
          </w:p>
          <w:p w:rsidR="00855D66" w:rsidRPr="00066CA3" w:rsidRDefault="00855D66" w:rsidP="00066CA3">
            <w:pPr>
              <w:spacing w:before="100" w:beforeAutospacing="1" w:after="100" w:afterAutospacing="1" w:line="240" w:lineRule="auto"/>
              <w:ind w:hanging="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7F7D" w:rsidRPr="00A86FCE" w:rsidRDefault="00277F7D" w:rsidP="00277F7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28.05.2019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7F7D" w:rsidRPr="00A86FCE" w:rsidRDefault="00277F7D" w:rsidP="00277F7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СПбГЛТУ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7F7D" w:rsidRPr="00A86FCE" w:rsidRDefault="00D85873" w:rsidP="00A86FC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  <w:r w:rsidR="00277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00</w:t>
            </w:r>
          </w:p>
        </w:tc>
      </w:tr>
      <w:tr w:rsidR="00855D66" w:rsidRPr="004D310F" w:rsidTr="00211F7D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D66" w:rsidRDefault="00855D66" w:rsidP="001C324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>150.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5D66" w:rsidRPr="000116EA" w:rsidRDefault="00855D66" w:rsidP="00BE3A8A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0116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лаготворительная акция «Белый цветок» в поддержку Детского хосписа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Участие волонтёров.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D66" w:rsidRDefault="00855D66" w:rsidP="00BE3A8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01.06.2019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D66" w:rsidRDefault="00855D66" w:rsidP="00BE3A8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СПб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D66" w:rsidRDefault="00855D66" w:rsidP="00BE3A8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7</w:t>
            </w:r>
          </w:p>
        </w:tc>
      </w:tr>
      <w:tr w:rsidR="00855D66" w:rsidRPr="00855D66" w:rsidTr="00211F7D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D66" w:rsidRDefault="00855D66" w:rsidP="001C324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151.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5D66" w:rsidRPr="000116EA" w:rsidRDefault="00855D66" w:rsidP="00A86FC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55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ыездной семинар по обмену опытом духовно-нравственного просвещения преподавателей и студентов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 Участие.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D66" w:rsidRDefault="00855D66" w:rsidP="006211A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03.06.2019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D66" w:rsidRDefault="00855D66" w:rsidP="0033419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г. Великий Новгород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D66" w:rsidRDefault="00855D66" w:rsidP="0033419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</w:tr>
      <w:tr w:rsidR="00855D66" w:rsidRPr="00855D66" w:rsidTr="00211F7D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D66" w:rsidRDefault="00855D66" w:rsidP="001C324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152.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5D66" w:rsidRPr="00855D66" w:rsidRDefault="00855D66" w:rsidP="00A86FC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</w:t>
            </w:r>
            <w:r w:rsidRPr="00855D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орт-сайт сессия от специалистов Совета по развитию добровольчества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Участие. Награждение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D66" w:rsidRDefault="00855D66" w:rsidP="00855D6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05.06.2019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D66" w:rsidRDefault="00855D66" w:rsidP="0033419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СПбГЛТУ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D66" w:rsidRDefault="00855D66" w:rsidP="0033419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30</w:t>
            </w:r>
          </w:p>
        </w:tc>
      </w:tr>
      <w:tr w:rsidR="00855D66" w:rsidRPr="00855D66" w:rsidTr="00211F7D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D66" w:rsidRDefault="00855D66" w:rsidP="001C324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153.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5D66" w:rsidRPr="00855D66" w:rsidRDefault="00855D66" w:rsidP="00855D66">
            <w:pPr>
              <w:pStyle w:val="af4"/>
              <w:spacing w:before="0" w:beforeAutospacing="0" w:after="0" w:afterAutospacing="0"/>
              <w:jc w:val="both"/>
            </w:pPr>
            <w:r w:rsidRPr="00855D66">
              <w:t>XVII</w:t>
            </w:r>
            <w:r w:rsidRPr="00855D66">
              <w:rPr>
                <w:bCs/>
                <w:kern w:val="36"/>
              </w:rPr>
              <w:t>I</w:t>
            </w:r>
            <w:r w:rsidRPr="00855D66">
              <w:t xml:space="preserve"> Международный Александро-Невский фестиваль православно-патриотической авторской песни</w:t>
            </w:r>
            <w:r>
              <w:t>. Студенты СПбГЛТУ награждены:</w:t>
            </w:r>
            <w:r w:rsidRPr="00855D66">
              <w:rPr>
                <w:rStyle w:val="a8"/>
                <w:rFonts w:eastAsiaTheme="majorEastAsia"/>
              </w:rPr>
              <w:t xml:space="preserve"> Анучин Дмитрий —</w:t>
            </w:r>
            <w:r w:rsidRPr="00855D66">
              <w:t xml:space="preserve"> Диплом II Степени в номинации Исполнитель (молодёжная категория);</w:t>
            </w:r>
            <w:r w:rsidRPr="00855D66">
              <w:rPr>
                <w:rStyle w:val="a8"/>
                <w:rFonts w:eastAsiaTheme="majorEastAsia"/>
              </w:rPr>
              <w:t xml:space="preserve">Дуэт Мухин Антон, Анучин Дмитрий — </w:t>
            </w:r>
            <w:r w:rsidRPr="00855D66">
              <w:t>Диплом II Степени в номинации Ансамбль (молодёжная категория</w:t>
            </w:r>
            <w:r>
              <w:t>)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D66" w:rsidRDefault="00855D66" w:rsidP="006211AA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10-12.06.2019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D66" w:rsidRDefault="00855D66" w:rsidP="00855D6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СПб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D66" w:rsidRDefault="00855D66" w:rsidP="0033419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</w:tr>
      <w:tr w:rsidR="00855D66" w:rsidRPr="004D310F" w:rsidTr="00211F7D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D66" w:rsidRDefault="00855D66" w:rsidP="00855D6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154.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5D66" w:rsidRDefault="00855D66" w:rsidP="00855D66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D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Торжественная церемония чествования лучших выпускников СПб. Лучш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ий</w:t>
            </w:r>
            <w:r w:rsidRPr="004D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выпускни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к</w:t>
            </w:r>
            <w:r w:rsidRPr="004D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9</w:t>
            </w:r>
            <w:r w:rsidRPr="004D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СПбГЛТУ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Роголев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Алексей</w:t>
            </w:r>
            <w:r w:rsidRPr="004D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(</w:t>
            </w:r>
            <w:proofErr w:type="spellStart"/>
            <w:r w:rsidRPr="004D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ЛиП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, ЛД</w:t>
            </w:r>
            <w:r w:rsidRPr="004D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. Вручение дипломов и памятных статуэток.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D66" w:rsidRPr="00A86FCE" w:rsidRDefault="00855D66" w:rsidP="00855D6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27.06.2019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D66" w:rsidRPr="00A86FCE" w:rsidRDefault="00855D66" w:rsidP="0033419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Петропавловская крепость, СПб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D66" w:rsidRDefault="00883EA5" w:rsidP="0033419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3</w:t>
            </w:r>
          </w:p>
        </w:tc>
      </w:tr>
      <w:tr w:rsidR="00855D66" w:rsidRPr="00855D66" w:rsidTr="00211F7D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D66" w:rsidRDefault="00855D66" w:rsidP="001C324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155.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D66" w:rsidRPr="00A86FCE" w:rsidRDefault="00855D66" w:rsidP="004D310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Торжественное мероприятие «Лучшие выпускники СПбГЛТУ 2019». Награждение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D66" w:rsidRDefault="00855D66" w:rsidP="0033419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08.07.2019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D66" w:rsidRPr="00A86FCE" w:rsidRDefault="00855D66" w:rsidP="0033419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СПбГЛТУ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D66" w:rsidRDefault="00D85873" w:rsidP="00D8587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260</w:t>
            </w:r>
          </w:p>
        </w:tc>
      </w:tr>
      <w:tr w:rsidR="00855D66" w:rsidRPr="00855D66" w:rsidTr="00211F7D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D66" w:rsidRPr="00A86FCE" w:rsidRDefault="00855D66" w:rsidP="00883EA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  <w:r w:rsidR="00883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.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D66" w:rsidRPr="00A86FCE" w:rsidRDefault="00855D66" w:rsidP="004D310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  <w:r w:rsidRPr="004D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Торжественное вручение дипломов выпус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к</w:t>
            </w:r>
            <w:r w:rsidRPr="004D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никам  СПбГЛТУ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D66" w:rsidRPr="00A86FCE" w:rsidRDefault="00883EA5" w:rsidP="00883EA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76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8</w:t>
            </w:r>
            <w:r w:rsidR="00855D66" w:rsidRPr="00176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,9,10,11,1</w:t>
            </w:r>
            <w:r w:rsidRPr="00176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</w:t>
            </w:r>
            <w:r w:rsidR="00855D66" w:rsidRPr="00176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.07.1</w:t>
            </w:r>
            <w:r w:rsidR="004E0DD5" w:rsidRPr="00176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9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D66" w:rsidRPr="00A86FCE" w:rsidRDefault="00855D66" w:rsidP="0033419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86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СПбГЛТУ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D66" w:rsidRPr="00A86FCE" w:rsidRDefault="00855D66" w:rsidP="00855D6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выпускники 2019</w:t>
            </w:r>
          </w:p>
        </w:tc>
      </w:tr>
    </w:tbl>
    <w:p w:rsidR="00A86FCE" w:rsidRPr="00A86FCE" w:rsidRDefault="00A86FCE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A86FCE" w:rsidRPr="00A86FCE" w:rsidSect="00A86FC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26E57"/>
    <w:multiLevelType w:val="multilevel"/>
    <w:tmpl w:val="BFE69180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A86FCE"/>
    <w:rsid w:val="00004361"/>
    <w:rsid w:val="000116EA"/>
    <w:rsid w:val="00021B85"/>
    <w:rsid w:val="00026403"/>
    <w:rsid w:val="00040957"/>
    <w:rsid w:val="0004687F"/>
    <w:rsid w:val="00066CA3"/>
    <w:rsid w:val="000A2382"/>
    <w:rsid w:val="000A474F"/>
    <w:rsid w:val="000A65DE"/>
    <w:rsid w:val="000B7E42"/>
    <w:rsid w:val="001313A6"/>
    <w:rsid w:val="001579C1"/>
    <w:rsid w:val="0017640F"/>
    <w:rsid w:val="0019290A"/>
    <w:rsid w:val="001B2FA7"/>
    <w:rsid w:val="001C324C"/>
    <w:rsid w:val="00204725"/>
    <w:rsid w:val="00211F7D"/>
    <w:rsid w:val="00277F7D"/>
    <w:rsid w:val="0029155E"/>
    <w:rsid w:val="00297D5A"/>
    <w:rsid w:val="002A5B7A"/>
    <w:rsid w:val="002C4CDD"/>
    <w:rsid w:val="003078AD"/>
    <w:rsid w:val="00334190"/>
    <w:rsid w:val="00350131"/>
    <w:rsid w:val="00356008"/>
    <w:rsid w:val="003B30F7"/>
    <w:rsid w:val="00402ABC"/>
    <w:rsid w:val="00405155"/>
    <w:rsid w:val="00465722"/>
    <w:rsid w:val="00466A86"/>
    <w:rsid w:val="00470388"/>
    <w:rsid w:val="004769A3"/>
    <w:rsid w:val="004950C1"/>
    <w:rsid w:val="004D310F"/>
    <w:rsid w:val="004E0DD5"/>
    <w:rsid w:val="004F2F54"/>
    <w:rsid w:val="0050098D"/>
    <w:rsid w:val="005029DF"/>
    <w:rsid w:val="00512B61"/>
    <w:rsid w:val="00545CF9"/>
    <w:rsid w:val="00570CA8"/>
    <w:rsid w:val="00583399"/>
    <w:rsid w:val="005C24A1"/>
    <w:rsid w:val="005C678A"/>
    <w:rsid w:val="005D44FB"/>
    <w:rsid w:val="005D5420"/>
    <w:rsid w:val="005F0FE7"/>
    <w:rsid w:val="005F4B1C"/>
    <w:rsid w:val="00600588"/>
    <w:rsid w:val="006201C9"/>
    <w:rsid w:val="006211AA"/>
    <w:rsid w:val="0066411E"/>
    <w:rsid w:val="0069151A"/>
    <w:rsid w:val="006A3761"/>
    <w:rsid w:val="006B63EA"/>
    <w:rsid w:val="00701B48"/>
    <w:rsid w:val="00710528"/>
    <w:rsid w:val="00733CD4"/>
    <w:rsid w:val="007357CF"/>
    <w:rsid w:val="00744DE4"/>
    <w:rsid w:val="007612E6"/>
    <w:rsid w:val="00773A18"/>
    <w:rsid w:val="00785129"/>
    <w:rsid w:val="007D74B7"/>
    <w:rsid w:val="007F4381"/>
    <w:rsid w:val="00840617"/>
    <w:rsid w:val="00841615"/>
    <w:rsid w:val="008546B3"/>
    <w:rsid w:val="00855D66"/>
    <w:rsid w:val="00876D90"/>
    <w:rsid w:val="008834F0"/>
    <w:rsid w:val="00883EA5"/>
    <w:rsid w:val="008C155A"/>
    <w:rsid w:val="008D1C29"/>
    <w:rsid w:val="008E46C6"/>
    <w:rsid w:val="0091433D"/>
    <w:rsid w:val="009200DF"/>
    <w:rsid w:val="00925494"/>
    <w:rsid w:val="00932CC5"/>
    <w:rsid w:val="0095066A"/>
    <w:rsid w:val="009669EB"/>
    <w:rsid w:val="009C5308"/>
    <w:rsid w:val="009D52EF"/>
    <w:rsid w:val="00A019DB"/>
    <w:rsid w:val="00A35442"/>
    <w:rsid w:val="00A409DF"/>
    <w:rsid w:val="00A86FCE"/>
    <w:rsid w:val="00A96B54"/>
    <w:rsid w:val="00A97D07"/>
    <w:rsid w:val="00AB1FD0"/>
    <w:rsid w:val="00AC5668"/>
    <w:rsid w:val="00AE4DE5"/>
    <w:rsid w:val="00B253E9"/>
    <w:rsid w:val="00B80172"/>
    <w:rsid w:val="00B85D27"/>
    <w:rsid w:val="00B92C07"/>
    <w:rsid w:val="00B9317F"/>
    <w:rsid w:val="00BE04B4"/>
    <w:rsid w:val="00BE3A8A"/>
    <w:rsid w:val="00C138B9"/>
    <w:rsid w:val="00C3536F"/>
    <w:rsid w:val="00C353CD"/>
    <w:rsid w:val="00C7591B"/>
    <w:rsid w:val="00C77170"/>
    <w:rsid w:val="00C95426"/>
    <w:rsid w:val="00CF124B"/>
    <w:rsid w:val="00D0026E"/>
    <w:rsid w:val="00D02EB6"/>
    <w:rsid w:val="00D06496"/>
    <w:rsid w:val="00D15B3B"/>
    <w:rsid w:val="00D62E09"/>
    <w:rsid w:val="00D777E2"/>
    <w:rsid w:val="00D85873"/>
    <w:rsid w:val="00D918B9"/>
    <w:rsid w:val="00E1016D"/>
    <w:rsid w:val="00E14839"/>
    <w:rsid w:val="00E21E21"/>
    <w:rsid w:val="00E55801"/>
    <w:rsid w:val="00E94EF6"/>
    <w:rsid w:val="00EB3B83"/>
    <w:rsid w:val="00EC069E"/>
    <w:rsid w:val="00EC081B"/>
    <w:rsid w:val="00ED1386"/>
    <w:rsid w:val="00EE6C3D"/>
    <w:rsid w:val="00EF0375"/>
    <w:rsid w:val="00F02FF9"/>
    <w:rsid w:val="00F06214"/>
    <w:rsid w:val="00F12EB2"/>
    <w:rsid w:val="00F24ECA"/>
    <w:rsid w:val="00F416E5"/>
    <w:rsid w:val="00F54C07"/>
    <w:rsid w:val="00FC6E3D"/>
    <w:rsid w:val="00FD40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2EF"/>
  </w:style>
  <w:style w:type="paragraph" w:styleId="1">
    <w:name w:val="heading 1"/>
    <w:basedOn w:val="a"/>
    <w:next w:val="a"/>
    <w:link w:val="10"/>
    <w:uiPriority w:val="9"/>
    <w:qFormat/>
    <w:rsid w:val="009D52EF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52EF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D52EF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D52EF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D52EF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D52EF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D52EF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D52EF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D52EF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52EF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D52E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D52EF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D52EF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9D52E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9D52E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9D52EF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9D52EF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9D52EF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9D52EF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D52EF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9D52EF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9D52EF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D52EF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9D52EF"/>
    <w:rPr>
      <w:b/>
      <w:bCs/>
      <w:spacing w:val="0"/>
    </w:rPr>
  </w:style>
  <w:style w:type="character" w:styleId="a9">
    <w:name w:val="Emphasis"/>
    <w:uiPriority w:val="20"/>
    <w:qFormat/>
    <w:rsid w:val="009D52EF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9D52EF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9D52E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D52EF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9D52EF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9D52EF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9D52EF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9D52EF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9D52EF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9D52EF"/>
    <w:rPr>
      <w:smallCaps/>
    </w:rPr>
  </w:style>
  <w:style w:type="character" w:styleId="af1">
    <w:name w:val="Intense Reference"/>
    <w:uiPriority w:val="32"/>
    <w:qFormat/>
    <w:rsid w:val="009D52EF"/>
    <w:rPr>
      <w:b/>
      <w:bCs/>
      <w:smallCaps/>
      <w:color w:val="auto"/>
    </w:rPr>
  </w:style>
  <w:style w:type="character" w:styleId="af2">
    <w:name w:val="Book Title"/>
    <w:uiPriority w:val="33"/>
    <w:qFormat/>
    <w:rsid w:val="009D52EF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9D52EF"/>
    <w:pPr>
      <w:outlineLvl w:val="9"/>
    </w:pPr>
  </w:style>
  <w:style w:type="paragraph" w:styleId="af4">
    <w:name w:val="Normal (Web)"/>
    <w:basedOn w:val="a"/>
    <w:uiPriority w:val="99"/>
    <w:unhideWhenUsed/>
    <w:rsid w:val="00ED1386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articledecorationfirst">
    <w:name w:val="article_decoration_first"/>
    <w:basedOn w:val="a"/>
    <w:rsid w:val="00744DE4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11">
    <w:name w:val="Обычный1"/>
    <w:rsid w:val="00B9317F"/>
    <w:pPr>
      <w:widowControl w:val="0"/>
      <w:suppressAutoHyphens/>
      <w:spacing w:after="0" w:line="240" w:lineRule="auto"/>
      <w:ind w:firstLine="0"/>
    </w:pPr>
    <w:rPr>
      <w:rFonts w:ascii="Times New Roman" w:eastAsia="SimSun" w:hAnsi="Times New Roman" w:cs="Mangal"/>
      <w:sz w:val="24"/>
      <w:szCs w:val="24"/>
      <w:lang w:val="ru-RU" w:eastAsia="zh-CN" w:bidi="hi-IN"/>
    </w:rPr>
  </w:style>
  <w:style w:type="character" w:customStyle="1" w:styleId="s1mailrucssattributepostfix">
    <w:name w:val="s1_mailru_css_attribute_postfix"/>
    <w:basedOn w:val="a0"/>
    <w:rsid w:val="00733CD4"/>
  </w:style>
  <w:style w:type="character" w:styleId="af5">
    <w:name w:val="Hyperlink"/>
    <w:basedOn w:val="a0"/>
    <w:uiPriority w:val="99"/>
    <w:unhideWhenUsed/>
    <w:rsid w:val="007612E6"/>
    <w:rPr>
      <w:color w:val="0000FF" w:themeColor="hyperlink"/>
      <w:u w:val="single"/>
    </w:rPr>
  </w:style>
  <w:style w:type="paragraph" w:customStyle="1" w:styleId="p1mailrucssattributepostfix">
    <w:name w:val="p1_mailru_css_attribute_postfix"/>
    <w:basedOn w:val="a"/>
    <w:rsid w:val="00AB1FD0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2EF"/>
  </w:style>
  <w:style w:type="paragraph" w:styleId="1">
    <w:name w:val="heading 1"/>
    <w:basedOn w:val="a"/>
    <w:next w:val="a"/>
    <w:link w:val="10"/>
    <w:uiPriority w:val="9"/>
    <w:qFormat/>
    <w:rsid w:val="009D52EF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52EF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D52EF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D52EF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D52EF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D52EF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D52EF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D52EF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D52EF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52EF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D52E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D52EF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D52EF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9D52E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9D52E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9D52EF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9D52EF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9D52EF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9D52EF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D52EF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9D52EF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9D52EF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D52EF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9D52EF"/>
    <w:rPr>
      <w:b/>
      <w:bCs/>
      <w:spacing w:val="0"/>
    </w:rPr>
  </w:style>
  <w:style w:type="character" w:styleId="a9">
    <w:name w:val="Emphasis"/>
    <w:uiPriority w:val="20"/>
    <w:qFormat/>
    <w:rsid w:val="009D52EF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9D52EF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9D52E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D52EF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9D52EF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9D52EF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9D52EF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9D52EF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9D52EF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9D52EF"/>
    <w:rPr>
      <w:smallCaps/>
    </w:rPr>
  </w:style>
  <w:style w:type="character" w:styleId="af1">
    <w:name w:val="Intense Reference"/>
    <w:uiPriority w:val="32"/>
    <w:qFormat/>
    <w:rsid w:val="009D52EF"/>
    <w:rPr>
      <w:b/>
      <w:bCs/>
      <w:smallCaps/>
      <w:color w:val="auto"/>
    </w:rPr>
  </w:style>
  <w:style w:type="character" w:styleId="af2">
    <w:name w:val="Book Title"/>
    <w:uiPriority w:val="33"/>
    <w:qFormat/>
    <w:rsid w:val="009D52EF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9D52EF"/>
    <w:pPr>
      <w:outlineLvl w:val="9"/>
    </w:pPr>
  </w:style>
  <w:style w:type="paragraph" w:styleId="af4">
    <w:name w:val="Normal (Web)"/>
    <w:basedOn w:val="a"/>
    <w:uiPriority w:val="99"/>
    <w:unhideWhenUsed/>
    <w:rsid w:val="00ED1386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articledecorationfirst">
    <w:name w:val="article_decoration_first"/>
    <w:basedOn w:val="a"/>
    <w:rsid w:val="00744DE4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11">
    <w:name w:val="Обычный1"/>
    <w:rsid w:val="00B9317F"/>
    <w:pPr>
      <w:widowControl w:val="0"/>
      <w:suppressAutoHyphens/>
      <w:spacing w:after="0" w:line="240" w:lineRule="auto"/>
      <w:ind w:firstLine="0"/>
    </w:pPr>
    <w:rPr>
      <w:rFonts w:ascii="Times New Roman" w:eastAsia="SimSun" w:hAnsi="Times New Roman" w:cs="Mangal"/>
      <w:sz w:val="24"/>
      <w:szCs w:val="24"/>
      <w:lang w:val="ru-RU" w:eastAsia="zh-CN" w:bidi="hi-IN"/>
    </w:rPr>
  </w:style>
  <w:style w:type="character" w:customStyle="1" w:styleId="s1mailrucssattributepostfix">
    <w:name w:val="s1_mailru_css_attribute_postfix"/>
    <w:basedOn w:val="a0"/>
    <w:rsid w:val="00733CD4"/>
  </w:style>
  <w:style w:type="character" w:styleId="af5">
    <w:name w:val="Hyperlink"/>
    <w:basedOn w:val="a0"/>
    <w:uiPriority w:val="99"/>
    <w:unhideWhenUsed/>
    <w:rsid w:val="007612E6"/>
    <w:rPr>
      <w:color w:val="0000FF" w:themeColor="hyperlink"/>
      <w:u w:val="single"/>
    </w:rPr>
  </w:style>
  <w:style w:type="paragraph" w:customStyle="1" w:styleId="p1mailrucssattributepostfix">
    <w:name w:val="p1_mailru_css_attribute_postfix"/>
    <w:basedOn w:val="a"/>
    <w:rsid w:val="00AB1FD0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feed?section=search&amp;q=%23%D0%92%D0%BE%D0%BB%D0%BE%D0%BD%D1%82%D0%B5%D1%80%D1%8B%D0%9F%D0%BE%D0%B1%D0%B5%D0%B4%D1%8B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3B402-3E7B-4621-9B7A-3CD27D4CD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3643</Words>
  <Characters>20770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ОБИВР</dc:creator>
  <cp:lastModifiedBy>ОБИВР</cp:lastModifiedBy>
  <cp:revision>3</cp:revision>
  <cp:lastPrinted>2019-05-21T14:37:00Z</cp:lastPrinted>
  <dcterms:created xsi:type="dcterms:W3CDTF">2019-08-19T09:55:00Z</dcterms:created>
  <dcterms:modified xsi:type="dcterms:W3CDTF">2019-08-19T09:59:00Z</dcterms:modified>
</cp:coreProperties>
</file>